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BAEF" w14:textId="77777777" w:rsidR="00083BAB" w:rsidRDefault="00083BAB" w:rsidP="005A216F">
      <w:pPr>
        <w:jc w:val="center"/>
        <w:rPr>
          <w:b/>
        </w:rPr>
      </w:pPr>
    </w:p>
    <w:p w14:paraId="4C223BD4" w14:textId="54E194A7" w:rsidR="00083BAB" w:rsidRDefault="00083BAB" w:rsidP="005A216F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D10BBBB" wp14:editId="35FEF8CF">
            <wp:extent cx="1497965" cy="108331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B034" w14:textId="77777777" w:rsidR="00083BAB" w:rsidRDefault="00083BAB" w:rsidP="005A216F">
      <w:pPr>
        <w:jc w:val="center"/>
        <w:rPr>
          <w:b/>
        </w:rPr>
      </w:pPr>
    </w:p>
    <w:p w14:paraId="14897265" w14:textId="585E14D2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77F656A4" w14:textId="3049C499" w:rsidR="00F67A8E" w:rsidRDefault="00F67A8E" w:rsidP="00F67A8E">
      <w:pPr>
        <w:rPr>
          <w:b/>
        </w:rPr>
      </w:pPr>
      <w:r>
        <w:rPr>
          <w:b/>
        </w:rPr>
        <w:t xml:space="preserve">Editor: </w:t>
      </w:r>
      <w:proofErr w:type="spellStart"/>
      <w:r w:rsidR="0009710A">
        <w:rPr>
          <w:b/>
        </w:rPr>
        <w:t>Beartrice</w:t>
      </w:r>
      <w:proofErr w:type="spellEnd"/>
      <w:r w:rsidR="0009710A">
        <w:rPr>
          <w:b/>
        </w:rPr>
        <w:t xml:space="preserve"> </w:t>
      </w:r>
      <w:proofErr w:type="spellStart"/>
      <w:r w:rsidR="0009710A">
        <w:rPr>
          <w:b/>
        </w:rPr>
        <w:t>Osumbah</w:t>
      </w:r>
      <w:proofErr w:type="spellEnd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926"/>
        <w:gridCol w:w="3744"/>
        <w:gridCol w:w="1559"/>
        <w:gridCol w:w="1418"/>
      </w:tblGrid>
      <w:tr w:rsidR="006E4CDE" w14:paraId="5502D103" w14:textId="77777777" w:rsidTr="00132887">
        <w:tc>
          <w:tcPr>
            <w:tcW w:w="9776" w:type="dxa"/>
            <w:gridSpan w:val="5"/>
          </w:tcPr>
          <w:p w14:paraId="726B7363" w14:textId="0F776FE1" w:rsidR="0009710A" w:rsidRPr="00BA0F8C" w:rsidRDefault="003945D8" w:rsidP="00BA0F8C">
            <w:pPr>
              <w:ind w:right="-514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>
              <w:rPr>
                <w:b/>
              </w:rPr>
              <w:t xml:space="preserve">OS TITLE: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AQUACULTURE </w:t>
            </w:r>
            <w:r w:rsidRPr="00BD1257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TECHNICIAN</w:t>
            </w:r>
          </w:p>
          <w:p w14:paraId="340BFA26" w14:textId="30530A5B" w:rsidR="006E4CDE" w:rsidRDefault="003945D8" w:rsidP="005A216F">
            <w:pPr>
              <w:rPr>
                <w:b/>
              </w:rPr>
            </w:pPr>
            <w:r>
              <w:rPr>
                <w:b/>
              </w:rPr>
              <w:t>LEVEL: 6</w:t>
            </w:r>
          </w:p>
          <w:p w14:paraId="6C3297F9" w14:textId="77777777" w:rsidR="00BA0F8C" w:rsidRDefault="00BA0F8C" w:rsidP="005A216F">
            <w:pPr>
              <w:rPr>
                <w:b/>
              </w:rPr>
            </w:pPr>
          </w:p>
          <w:p w14:paraId="4525C4FC" w14:textId="11D66A2E" w:rsidR="00BA0F8C" w:rsidRPr="0009710A" w:rsidRDefault="00BA0F8C" w:rsidP="005A216F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</w:rPr>
              <w:t xml:space="preserve">KEY: CS – Correctly Stated </w:t>
            </w:r>
          </w:p>
        </w:tc>
      </w:tr>
      <w:tr w:rsidR="005C0BCC" w14:paraId="08412A25" w14:textId="77777777" w:rsidTr="003A736F">
        <w:tc>
          <w:tcPr>
            <w:tcW w:w="1129" w:type="dxa"/>
          </w:tcPr>
          <w:p w14:paraId="68193548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26" w:type="dxa"/>
          </w:tcPr>
          <w:p w14:paraId="2A1DF927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3744" w:type="dxa"/>
          </w:tcPr>
          <w:p w14:paraId="5AEC1985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559" w:type="dxa"/>
          </w:tcPr>
          <w:p w14:paraId="2E9BE0AE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418" w:type="dxa"/>
          </w:tcPr>
          <w:p w14:paraId="2D073320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74A0CB13" w14:textId="77777777" w:rsidTr="003A736F">
        <w:tc>
          <w:tcPr>
            <w:tcW w:w="1129" w:type="dxa"/>
          </w:tcPr>
          <w:p w14:paraId="46FA86E9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4167EB3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Cover Page</w:t>
            </w:r>
          </w:p>
        </w:tc>
        <w:tc>
          <w:tcPr>
            <w:tcW w:w="3744" w:type="dxa"/>
          </w:tcPr>
          <w:p w14:paraId="3E075BA4" w14:textId="181BAB9C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 and </w:t>
            </w:r>
            <w:r w:rsidR="003945D8"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level (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occupation)</w:t>
            </w:r>
          </w:p>
        </w:tc>
        <w:tc>
          <w:tcPr>
            <w:tcW w:w="1559" w:type="dxa"/>
          </w:tcPr>
          <w:p w14:paraId="3B536869" w14:textId="42070B83" w:rsidR="007F2A66" w:rsidRPr="006E4CDE" w:rsidRDefault="003945D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9D96914" w14:textId="0B3E5141" w:rsidR="005C0BCC" w:rsidRPr="006E4CDE" w:rsidRDefault="003945D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9710A" w14:paraId="02767712" w14:textId="77777777" w:rsidTr="003A736F">
        <w:tc>
          <w:tcPr>
            <w:tcW w:w="1129" w:type="dxa"/>
            <w:vMerge w:val="restart"/>
          </w:tcPr>
          <w:p w14:paraId="579B9B8D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7AB4F9C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Copyright statement</w:t>
            </w:r>
          </w:p>
        </w:tc>
        <w:tc>
          <w:tcPr>
            <w:tcW w:w="3744" w:type="dxa"/>
          </w:tcPr>
          <w:p w14:paraId="0A42B70A" w14:textId="77777777" w:rsidR="0009710A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Symbol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year, entity</w:t>
            </w:r>
          </w:p>
          <w:p w14:paraId="5219CFEA" w14:textId="1909D545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© 2019, TVET CDACC</w:t>
            </w:r>
          </w:p>
        </w:tc>
        <w:tc>
          <w:tcPr>
            <w:tcW w:w="1559" w:type="dxa"/>
          </w:tcPr>
          <w:p w14:paraId="434A1F58" w14:textId="516E2FDB" w:rsidR="0009710A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Symbol omitted</w:t>
            </w:r>
          </w:p>
        </w:tc>
        <w:tc>
          <w:tcPr>
            <w:tcW w:w="1418" w:type="dxa"/>
          </w:tcPr>
          <w:p w14:paraId="0DA15CEC" w14:textId="3D73680A" w:rsidR="0009710A" w:rsidRPr="006E4CDE" w:rsidRDefault="003945D8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945D8" w14:paraId="4C0DC41A" w14:textId="77777777" w:rsidTr="003A736F">
        <w:tc>
          <w:tcPr>
            <w:tcW w:w="1129" w:type="dxa"/>
            <w:vMerge/>
          </w:tcPr>
          <w:p w14:paraId="15C29CE6" w14:textId="77777777" w:rsidR="003945D8" w:rsidRPr="006E4CDE" w:rsidRDefault="003945D8" w:rsidP="003945D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609CF3D" w14:textId="77777777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1604408" w14:textId="3D5D9577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Document type</w:t>
            </w:r>
          </w:p>
        </w:tc>
        <w:tc>
          <w:tcPr>
            <w:tcW w:w="1559" w:type="dxa"/>
          </w:tcPr>
          <w:p w14:paraId="051EBDD4" w14:textId="0820B7E8" w:rsidR="003945D8" w:rsidRPr="006E4CDE" w:rsidRDefault="003945D8" w:rsidP="003945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765161B" w14:textId="6A3BE7BE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9710A" w14:paraId="588CB365" w14:textId="77777777" w:rsidTr="003A736F">
        <w:tc>
          <w:tcPr>
            <w:tcW w:w="1129" w:type="dxa"/>
            <w:vMerge/>
          </w:tcPr>
          <w:p w14:paraId="4728FF6C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DBB43F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Email address</w:t>
            </w:r>
          </w:p>
          <w:p w14:paraId="299E787B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F80C4E0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info@tvetcdacc.go.ke</w:t>
            </w:r>
          </w:p>
        </w:tc>
        <w:tc>
          <w:tcPr>
            <w:tcW w:w="1559" w:type="dxa"/>
          </w:tcPr>
          <w:p w14:paraId="4A0D9613" w14:textId="21C6F86C" w:rsidR="0009710A" w:rsidRPr="006E4CDE" w:rsidRDefault="003945D8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643226F" w14:textId="3EC2001A" w:rsidR="0009710A" w:rsidRPr="006E4CDE" w:rsidRDefault="003945D8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9710A" w14:paraId="5FFC0313" w14:textId="77777777" w:rsidTr="003A736F">
        <w:tc>
          <w:tcPr>
            <w:tcW w:w="1129" w:type="dxa"/>
          </w:tcPr>
          <w:p w14:paraId="562B4888" w14:textId="77777777" w:rsidR="0009710A" w:rsidRPr="006E4CDE" w:rsidRDefault="0009710A" w:rsidP="0009710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8A62A5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Footer</w:t>
            </w:r>
          </w:p>
        </w:tc>
        <w:tc>
          <w:tcPr>
            <w:tcW w:w="3744" w:type="dxa"/>
          </w:tcPr>
          <w:p w14:paraId="38F73A98" w14:textId="77777777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Consistency in Year and format</w:t>
            </w:r>
          </w:p>
          <w:p w14:paraId="7F8FAD36" w14:textId="27386F8D" w:rsidR="0009710A" w:rsidRPr="006E4CDE" w:rsidRDefault="0009710A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use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Retro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t)</w:t>
            </w:r>
          </w:p>
        </w:tc>
        <w:tc>
          <w:tcPr>
            <w:tcW w:w="1559" w:type="dxa"/>
          </w:tcPr>
          <w:p w14:paraId="45F4E235" w14:textId="565E7D17" w:rsidR="0009710A" w:rsidRPr="006E4CDE" w:rsidRDefault="003945D8" w:rsidP="000971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5E96F32E" w14:textId="38CBBD8B" w:rsidR="0009710A" w:rsidRPr="006E4CDE" w:rsidRDefault="003945D8" w:rsidP="00BA0F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C0BCC" w14:paraId="2F82392F" w14:textId="77777777" w:rsidTr="003A736F">
        <w:tc>
          <w:tcPr>
            <w:tcW w:w="1129" w:type="dxa"/>
          </w:tcPr>
          <w:p w14:paraId="620EE829" w14:textId="77777777" w:rsidR="005C0BCC" w:rsidRPr="00BA0F8C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0ED5B30" w14:textId="77777777" w:rsidR="005C0BCC" w:rsidRPr="00BA0F8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0F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Formatting</w:t>
            </w:r>
          </w:p>
          <w:p w14:paraId="5CD028A9" w14:textId="77777777" w:rsidR="005C0BCC" w:rsidRPr="00BA0F8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44" w:type="dxa"/>
          </w:tcPr>
          <w:p w14:paraId="38B4CEB6" w14:textId="77777777" w:rsidR="005C0BCC" w:rsidRPr="00BA0F8C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0F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Times New Roman</w:t>
            </w:r>
          </w:p>
          <w:p w14:paraId="0B6AE480" w14:textId="77777777" w:rsidR="005C0BCC" w:rsidRPr="00BA0F8C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0F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Spacing 1.15</w:t>
            </w:r>
          </w:p>
          <w:p w14:paraId="53E57224" w14:textId="0F1DBCD4" w:rsidR="005C0BCC" w:rsidRPr="00BA0F8C" w:rsidRDefault="005C0BCC" w:rsidP="006E4C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0F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Font 12</w:t>
            </w:r>
          </w:p>
        </w:tc>
        <w:tc>
          <w:tcPr>
            <w:tcW w:w="1559" w:type="dxa"/>
          </w:tcPr>
          <w:p w14:paraId="2458A9BE" w14:textId="77777777" w:rsidR="005C0BCC" w:rsidRPr="00BA0F8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74AF9E" w14:textId="74A1D0D3" w:rsidR="005C0BCC" w:rsidRPr="00BA0F8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945D8" w14:paraId="617F20A6" w14:textId="77777777" w:rsidTr="003A736F">
        <w:tc>
          <w:tcPr>
            <w:tcW w:w="1129" w:type="dxa"/>
          </w:tcPr>
          <w:p w14:paraId="31D8926C" w14:textId="77777777" w:rsidR="003945D8" w:rsidRPr="006E4CDE" w:rsidRDefault="003945D8" w:rsidP="003945D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76049C" w14:textId="77777777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Preliminary pages</w:t>
            </w:r>
          </w:p>
        </w:tc>
        <w:tc>
          <w:tcPr>
            <w:tcW w:w="3744" w:type="dxa"/>
          </w:tcPr>
          <w:p w14:paraId="11B5B8E6" w14:textId="232F345E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Roman numbers</w:t>
            </w:r>
          </w:p>
        </w:tc>
        <w:tc>
          <w:tcPr>
            <w:tcW w:w="1559" w:type="dxa"/>
          </w:tcPr>
          <w:p w14:paraId="0382FBD7" w14:textId="666E6B62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30427FE" w14:textId="351A7D0C" w:rsidR="003945D8" w:rsidRPr="006E4CDE" w:rsidRDefault="003945D8" w:rsidP="003945D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C0BCC" w14:paraId="6BCEE1F1" w14:textId="77777777" w:rsidTr="003A736F">
        <w:tc>
          <w:tcPr>
            <w:tcW w:w="1129" w:type="dxa"/>
            <w:vMerge w:val="restart"/>
          </w:tcPr>
          <w:p w14:paraId="6514774A" w14:textId="77777777" w:rsidR="005C0BCC" w:rsidRPr="006E4CDE" w:rsidRDefault="005C0BCC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D313CCE" w14:textId="77777777" w:rsidR="005C0BCC" w:rsidRPr="006E4CDE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Foreword </w:t>
            </w:r>
          </w:p>
        </w:tc>
        <w:tc>
          <w:tcPr>
            <w:tcW w:w="3744" w:type="dxa"/>
          </w:tcPr>
          <w:p w14:paraId="44F68C65" w14:textId="02E1C8B1" w:rsidR="005C0BCC" w:rsidRDefault="005C0BC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curriculum title</w:t>
            </w:r>
          </w:p>
          <w:p w14:paraId="2ADCE034" w14:textId="769203AE" w:rsidR="00F34AB5" w:rsidRDefault="00F34AB5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74C533" w14:textId="58D5E96B" w:rsidR="005C0BCC" w:rsidRPr="006E4CDE" w:rsidRDefault="00F34AB5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 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bases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basis</w:t>
            </w:r>
            <w:r w:rsidR="00083BAB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1559" w:type="dxa"/>
          </w:tcPr>
          <w:p w14:paraId="7474C071" w14:textId="77777777" w:rsidR="007B3E0C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  <w:p w14:paraId="47682788" w14:textId="77777777" w:rsidR="00575B84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E0C72" w14:textId="46829E2A" w:rsidR="00575B84" w:rsidRPr="006E4CDE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44CE00C" w14:textId="77777777" w:rsidR="00BA0F8C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  <w:p w14:paraId="50C9019D" w14:textId="77777777" w:rsidR="00575B84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03FDE" w14:textId="10D7CBC2" w:rsidR="00575B84" w:rsidRPr="006E4CDE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3945D8" w14:paraId="46D51740" w14:textId="77777777" w:rsidTr="003A736F">
        <w:tc>
          <w:tcPr>
            <w:tcW w:w="1129" w:type="dxa"/>
            <w:vMerge/>
          </w:tcPr>
          <w:p w14:paraId="07790446" w14:textId="77777777" w:rsidR="003945D8" w:rsidRPr="006E4CDE" w:rsidRDefault="003945D8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A5A31B" w14:textId="77777777" w:rsidR="003945D8" w:rsidRPr="006E4CDE" w:rsidRDefault="003945D8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56F2D0F" w14:textId="2772397E" w:rsidR="003945D8" w:rsidRPr="00292145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>P</w:t>
            </w:r>
            <w:r w:rsidR="003945D8"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>arag</w:t>
            </w: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 xml:space="preserve">raph 2 sentence 2- change ‘to’ to ‘in’ </w:t>
            </w:r>
          </w:p>
        </w:tc>
        <w:tc>
          <w:tcPr>
            <w:tcW w:w="1559" w:type="dxa"/>
          </w:tcPr>
          <w:p w14:paraId="652061A7" w14:textId="0826D7FC" w:rsidR="003945D8" w:rsidRPr="00292145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64F2F44" w14:textId="4423C3C4" w:rsidR="003945D8" w:rsidRPr="00292145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</w:pP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 xml:space="preserve">Amended </w:t>
            </w:r>
          </w:p>
        </w:tc>
      </w:tr>
      <w:tr w:rsidR="00575B84" w14:paraId="739195BD" w14:textId="77777777" w:rsidTr="003A736F">
        <w:tc>
          <w:tcPr>
            <w:tcW w:w="1129" w:type="dxa"/>
            <w:vMerge/>
          </w:tcPr>
          <w:p w14:paraId="7ABEC086" w14:textId="77777777" w:rsidR="00575B84" w:rsidRPr="006E4CDE" w:rsidRDefault="00575B84" w:rsidP="00575B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2ECDD21" w14:textId="77777777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BD4EC2B" w14:textId="5F448701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paragraph-check the sector</w:t>
            </w:r>
          </w:p>
        </w:tc>
        <w:tc>
          <w:tcPr>
            <w:tcW w:w="1559" w:type="dxa"/>
          </w:tcPr>
          <w:p w14:paraId="5274EB36" w14:textId="06DF5CBB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705C4B" w14:textId="41F53418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75B84" w14:paraId="6C554700" w14:textId="77777777" w:rsidTr="003A736F">
        <w:tc>
          <w:tcPr>
            <w:tcW w:w="1129" w:type="dxa"/>
            <w:vMerge/>
          </w:tcPr>
          <w:p w14:paraId="332A7477" w14:textId="77777777" w:rsidR="00575B84" w:rsidRPr="006E4CDE" w:rsidRDefault="00575B84" w:rsidP="00575B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EC2B5FE" w14:textId="77777777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ECCDD65" w14:textId="22701225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off-PS -VTT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559" w:type="dxa"/>
          </w:tcPr>
          <w:p w14:paraId="64561294" w14:textId="7D1C4E10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139C05" w14:textId="41EBBC2A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75B84" w14:paraId="0B6188B2" w14:textId="77777777" w:rsidTr="003A736F">
        <w:tc>
          <w:tcPr>
            <w:tcW w:w="1129" w:type="dxa"/>
            <w:vMerge w:val="restart"/>
          </w:tcPr>
          <w:p w14:paraId="280F93F9" w14:textId="77777777" w:rsidR="00575B84" w:rsidRPr="006E4CDE" w:rsidRDefault="00575B84" w:rsidP="00575B8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8AC7618" w14:textId="31937E71" w:rsidR="00575B84" w:rsidRPr="006E4CDE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Preface</w:t>
            </w:r>
          </w:p>
        </w:tc>
        <w:tc>
          <w:tcPr>
            <w:tcW w:w="3744" w:type="dxa"/>
          </w:tcPr>
          <w:p w14:paraId="0B3B713B" w14:textId="0BBF19BD" w:rsidR="00575B84" w:rsidRPr="006E4CDE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>2</w:t>
            </w: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  <w:vertAlign w:val="superscript"/>
              </w:rPr>
              <w:t>nd</w:t>
            </w:r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 xml:space="preserve"> paragraph </w:t>
            </w:r>
            <w:proofErr w:type="gramStart"/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>-  check</w:t>
            </w:r>
            <w:proofErr w:type="gramEnd"/>
            <w:r w:rsidRPr="00292145">
              <w:rPr>
                <w:rFonts w:ascii="Times New Roman" w:hAnsi="Times New Roman" w:cs="Times New Roman"/>
                <w:bCs/>
                <w:color w:val="70AD47" w:themeColor="accent6"/>
                <w:sz w:val="24"/>
                <w:szCs w:val="24"/>
              </w:rPr>
              <w:t xml:space="preserve"> sessional paper No 14 of 2012</w:t>
            </w:r>
          </w:p>
        </w:tc>
        <w:tc>
          <w:tcPr>
            <w:tcW w:w="1559" w:type="dxa"/>
          </w:tcPr>
          <w:p w14:paraId="02739750" w14:textId="247BE4E4" w:rsidR="00575B84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780985A" w14:textId="7E617370" w:rsidR="00575B84" w:rsidRDefault="00575B84" w:rsidP="00575B8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92145" w14:paraId="1087E4CE" w14:textId="77777777" w:rsidTr="003A736F">
        <w:tc>
          <w:tcPr>
            <w:tcW w:w="1129" w:type="dxa"/>
            <w:vMerge/>
          </w:tcPr>
          <w:p w14:paraId="1E91CD61" w14:textId="77777777" w:rsidR="00292145" w:rsidRPr="006E4CDE" w:rsidRDefault="00292145" w:rsidP="0029214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A80B7D0" w14:textId="413BE380" w:rsidR="00292145" w:rsidRPr="006E4CDE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147E980" w14:textId="4074D761" w:rsidR="00292145" w:rsidRPr="000801D5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080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paragraph-check SSAC name</w:t>
            </w:r>
          </w:p>
        </w:tc>
        <w:tc>
          <w:tcPr>
            <w:tcW w:w="1559" w:type="dxa"/>
          </w:tcPr>
          <w:p w14:paraId="5ED585DA" w14:textId="539D1B22" w:rsidR="00292145" w:rsidRPr="000801D5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7CD86F" w14:textId="4D26D858" w:rsidR="00292145" w:rsidRPr="000801D5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75B84" w14:paraId="275CC0DB" w14:textId="77777777" w:rsidTr="003A736F">
        <w:tc>
          <w:tcPr>
            <w:tcW w:w="1129" w:type="dxa"/>
            <w:vMerge/>
          </w:tcPr>
          <w:p w14:paraId="2AC01BD0" w14:textId="77777777" w:rsidR="00575B84" w:rsidRPr="006E4CDE" w:rsidRDefault="00575B84" w:rsidP="00BA0F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6F7BAA1" w14:textId="77777777" w:rsidR="00575B84" w:rsidRPr="006E4CDE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8BF7195" w14:textId="77777777" w:rsidR="00575B84" w:rsidRPr="000801D5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75125C" w14:textId="77777777" w:rsidR="00575B84" w:rsidRPr="000801D5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4E13DD" w14:textId="77777777" w:rsidR="00575B84" w:rsidRPr="000801D5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92145" w14:paraId="6111A5BB" w14:textId="77777777" w:rsidTr="003A736F">
        <w:tc>
          <w:tcPr>
            <w:tcW w:w="1129" w:type="dxa"/>
            <w:vMerge/>
          </w:tcPr>
          <w:p w14:paraId="157B693C" w14:textId="77777777" w:rsidR="00292145" w:rsidRPr="006E4CDE" w:rsidRDefault="00292145" w:rsidP="0029214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A80E6AF" w14:textId="77777777" w:rsidR="00292145" w:rsidRPr="006E4CDE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E1E90C7" w14:textId="231BE31F" w:rsidR="00292145" w:rsidRPr="006E4CDE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paragraph last sentence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-check curriculum title</w:t>
            </w:r>
          </w:p>
        </w:tc>
        <w:tc>
          <w:tcPr>
            <w:tcW w:w="1559" w:type="dxa"/>
          </w:tcPr>
          <w:p w14:paraId="75A50DE3" w14:textId="34D9AE5A" w:rsidR="00292145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812B75F" w14:textId="1E029082" w:rsidR="00292145" w:rsidRDefault="00292145" w:rsidP="002921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75B84" w14:paraId="3778BBC5" w14:textId="77777777" w:rsidTr="003A736F">
        <w:tc>
          <w:tcPr>
            <w:tcW w:w="1129" w:type="dxa"/>
            <w:vMerge/>
          </w:tcPr>
          <w:p w14:paraId="396F8566" w14:textId="77777777" w:rsidR="00575B84" w:rsidRPr="006E4CDE" w:rsidRDefault="00575B84" w:rsidP="00BA0F8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65D5EB2" w14:textId="77777777" w:rsidR="00575B84" w:rsidRPr="006E4CDE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03B05EA" w14:textId="5B495C20" w:rsidR="00575B84" w:rsidRPr="006E4CDE" w:rsidRDefault="00575B84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Change ‘bases’ to ‘basis’</w:t>
            </w:r>
          </w:p>
        </w:tc>
        <w:tc>
          <w:tcPr>
            <w:tcW w:w="1559" w:type="dxa"/>
          </w:tcPr>
          <w:p w14:paraId="535EBA1F" w14:textId="56BAD9CF" w:rsidR="00575B84" w:rsidRPr="006E4CDE" w:rsidRDefault="00292145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417287A" w14:textId="56B17C87" w:rsidR="00575B84" w:rsidRPr="006E4CDE" w:rsidRDefault="00292145" w:rsidP="00BA0F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75B84" w14:paraId="2F494A40" w14:textId="77777777" w:rsidTr="003A736F">
        <w:tc>
          <w:tcPr>
            <w:tcW w:w="1129" w:type="dxa"/>
            <w:vMerge/>
          </w:tcPr>
          <w:p w14:paraId="2DC83A53" w14:textId="77777777" w:rsidR="00575B84" w:rsidRPr="006E4CDE" w:rsidRDefault="00575B84" w:rsidP="006E4CD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572601C" w14:textId="77777777" w:rsidR="00575B84" w:rsidRPr="006E4CDE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FDE09D5" w14:textId="77777777" w:rsidR="00575B84" w:rsidRPr="006E4CDE" w:rsidRDefault="00575B84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TVET CDACC (Office)</w:t>
            </w:r>
          </w:p>
        </w:tc>
        <w:tc>
          <w:tcPr>
            <w:tcW w:w="1559" w:type="dxa"/>
          </w:tcPr>
          <w:p w14:paraId="442C0D5D" w14:textId="0727C97F" w:rsidR="00575B84" w:rsidRPr="006E4CDE" w:rsidRDefault="00B55BB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Name of officer included </w:t>
            </w:r>
          </w:p>
        </w:tc>
        <w:tc>
          <w:tcPr>
            <w:tcW w:w="1418" w:type="dxa"/>
          </w:tcPr>
          <w:p w14:paraId="69099295" w14:textId="55FE03DA" w:rsidR="00575B84" w:rsidRPr="006E4CDE" w:rsidRDefault="00B55BBC" w:rsidP="006E4C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4B122527" w14:textId="77777777" w:rsidTr="003A736F">
        <w:tc>
          <w:tcPr>
            <w:tcW w:w="1129" w:type="dxa"/>
            <w:vMerge w:val="restart"/>
          </w:tcPr>
          <w:p w14:paraId="29B25736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9C883EA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Acknowledgement </w:t>
            </w:r>
          </w:p>
        </w:tc>
        <w:tc>
          <w:tcPr>
            <w:tcW w:w="3744" w:type="dxa"/>
          </w:tcPr>
          <w:p w14:paraId="5C7984EB" w14:textId="12692E1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55B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paragraph, second sentence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SSAC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 </w:t>
            </w:r>
          </w:p>
        </w:tc>
        <w:tc>
          <w:tcPr>
            <w:tcW w:w="1559" w:type="dxa"/>
          </w:tcPr>
          <w:p w14:paraId="3CED0E34" w14:textId="773862E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D46AAC4" w14:textId="493727A3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493E55C6" w14:textId="77777777" w:rsidTr="003A736F">
        <w:tc>
          <w:tcPr>
            <w:tcW w:w="1129" w:type="dxa"/>
            <w:vMerge/>
          </w:tcPr>
          <w:p w14:paraId="12281E11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8161DF0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38736A8" w14:textId="798D9683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Sign off-Chairperson of SSAC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(office)</w:t>
            </w:r>
          </w:p>
        </w:tc>
        <w:tc>
          <w:tcPr>
            <w:tcW w:w="1559" w:type="dxa"/>
          </w:tcPr>
          <w:p w14:paraId="2548CD42" w14:textId="058305A9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4F72B20" w14:textId="0E7CD434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3EAF929E" w14:textId="77777777" w:rsidTr="003A736F">
        <w:tc>
          <w:tcPr>
            <w:tcW w:w="1129" w:type="dxa"/>
            <w:vMerge w:val="restart"/>
          </w:tcPr>
          <w:p w14:paraId="2B5482EF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42FC56B" w14:textId="09E6C9C8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Table of Contents</w:t>
            </w:r>
          </w:p>
        </w:tc>
        <w:tc>
          <w:tcPr>
            <w:tcW w:w="3744" w:type="dxa"/>
          </w:tcPr>
          <w:p w14:paraId="17B5755C" w14:textId="75D7C343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Exhaustive</w:t>
            </w:r>
          </w:p>
        </w:tc>
        <w:tc>
          <w:tcPr>
            <w:tcW w:w="1559" w:type="dxa"/>
          </w:tcPr>
          <w:p w14:paraId="27641BF2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0DE5E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5BBC" w14:paraId="6483A3ED" w14:textId="77777777" w:rsidTr="003A736F">
        <w:tc>
          <w:tcPr>
            <w:tcW w:w="1129" w:type="dxa"/>
            <w:vMerge/>
          </w:tcPr>
          <w:p w14:paraId="43F1A48D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8429E20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EB8F07E" w14:textId="716AD7B9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Automatically generated</w:t>
            </w:r>
          </w:p>
        </w:tc>
        <w:tc>
          <w:tcPr>
            <w:tcW w:w="1559" w:type="dxa"/>
          </w:tcPr>
          <w:p w14:paraId="37EED476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597FAB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5BBC" w14:paraId="74E12F69" w14:textId="77777777" w:rsidTr="003A736F">
        <w:tc>
          <w:tcPr>
            <w:tcW w:w="1129" w:type="dxa"/>
            <w:vMerge/>
          </w:tcPr>
          <w:p w14:paraId="368D0AA2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BDDC96F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6858655" w14:textId="2AE2D41C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5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Locate after acknowledgment </w:t>
            </w:r>
          </w:p>
        </w:tc>
        <w:tc>
          <w:tcPr>
            <w:tcW w:w="1559" w:type="dxa"/>
          </w:tcPr>
          <w:p w14:paraId="2B7F5102" w14:textId="5AF01268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5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Positioned after copyright page</w:t>
            </w:r>
          </w:p>
        </w:tc>
        <w:tc>
          <w:tcPr>
            <w:tcW w:w="1418" w:type="dxa"/>
          </w:tcPr>
          <w:p w14:paraId="4E53834E" w14:textId="46FF10A0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5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Amended </w:t>
            </w:r>
          </w:p>
        </w:tc>
      </w:tr>
      <w:tr w:rsidR="00B55BBC" w14:paraId="7D835502" w14:textId="77777777" w:rsidTr="003A736F">
        <w:tc>
          <w:tcPr>
            <w:tcW w:w="1129" w:type="dxa"/>
            <w:vMerge w:val="restart"/>
          </w:tcPr>
          <w:p w14:paraId="4C7CC329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957DAFA" w14:textId="66EBE714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Acronyms</w:t>
            </w:r>
          </w:p>
        </w:tc>
        <w:tc>
          <w:tcPr>
            <w:tcW w:w="3744" w:type="dxa"/>
          </w:tcPr>
          <w:p w14:paraId="6A7895EA" w14:textId="37F7F765" w:rsidR="00B55BBC" w:rsidRPr="002E277B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277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Add ‘Abbreviations’</w:t>
            </w:r>
          </w:p>
        </w:tc>
        <w:tc>
          <w:tcPr>
            <w:tcW w:w="1559" w:type="dxa"/>
          </w:tcPr>
          <w:p w14:paraId="2F1C1DD5" w14:textId="77777777" w:rsidR="00B55BBC" w:rsidRPr="002E277B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13677" w14:textId="2960078B" w:rsidR="00B55BBC" w:rsidRPr="002E277B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Amended </w:t>
            </w:r>
          </w:p>
        </w:tc>
      </w:tr>
      <w:tr w:rsidR="00B55BBC" w14:paraId="1C3F9C53" w14:textId="77777777" w:rsidTr="003A736F">
        <w:tc>
          <w:tcPr>
            <w:tcW w:w="1129" w:type="dxa"/>
            <w:vMerge/>
          </w:tcPr>
          <w:p w14:paraId="776D5D2D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99C75CB" w14:textId="472B91F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DD6CB3C" w14:textId="47D41813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B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Exhaustive and relevant </w:t>
            </w:r>
          </w:p>
        </w:tc>
        <w:tc>
          <w:tcPr>
            <w:tcW w:w="1559" w:type="dxa"/>
          </w:tcPr>
          <w:p w14:paraId="643F9D14" w14:textId="536DB8F2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79F1D6" w14:textId="38F96A3F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5BBC" w14:paraId="3711E879" w14:textId="77777777" w:rsidTr="003A736F">
        <w:tc>
          <w:tcPr>
            <w:tcW w:w="1129" w:type="dxa"/>
            <w:vMerge/>
          </w:tcPr>
          <w:p w14:paraId="4F5CE01D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90E88B6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D9F6F3A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Sorted in alphabetical order</w:t>
            </w:r>
          </w:p>
        </w:tc>
        <w:tc>
          <w:tcPr>
            <w:tcW w:w="1559" w:type="dxa"/>
          </w:tcPr>
          <w:p w14:paraId="687AFE5A" w14:textId="46E9F704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17CAD51" w14:textId="18B63530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91CA0" w14:paraId="60AE9A6B" w14:textId="77777777" w:rsidTr="003A736F">
        <w:tc>
          <w:tcPr>
            <w:tcW w:w="1129" w:type="dxa"/>
            <w:vMerge w:val="restart"/>
          </w:tcPr>
          <w:p w14:paraId="451040F3" w14:textId="77777777" w:rsidR="00991CA0" w:rsidRPr="006E4CDE" w:rsidRDefault="00991CA0" w:rsidP="00991CA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B987FB3" w14:textId="77777777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Key to unit code</w:t>
            </w:r>
          </w:p>
        </w:tc>
        <w:tc>
          <w:tcPr>
            <w:tcW w:w="3744" w:type="dxa"/>
          </w:tcPr>
          <w:p w14:paraId="4467AC33" w14:textId="77777777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OS-OS</w:t>
            </w:r>
          </w:p>
        </w:tc>
        <w:tc>
          <w:tcPr>
            <w:tcW w:w="1559" w:type="dxa"/>
          </w:tcPr>
          <w:p w14:paraId="584606E1" w14:textId="100BE3B8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182C43A" w14:textId="332BB9A6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91CA0" w14:paraId="3CDADBAC" w14:textId="77777777" w:rsidTr="003A736F">
        <w:tc>
          <w:tcPr>
            <w:tcW w:w="1129" w:type="dxa"/>
            <w:vMerge/>
          </w:tcPr>
          <w:p w14:paraId="2566E14D" w14:textId="77777777" w:rsidR="00991CA0" w:rsidRPr="006E4CDE" w:rsidRDefault="00991CA0" w:rsidP="00991CA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6DE060F" w14:textId="77777777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E9B6B67" w14:textId="77777777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…./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BC/….</w:t>
            </w:r>
          </w:p>
        </w:tc>
        <w:tc>
          <w:tcPr>
            <w:tcW w:w="1559" w:type="dxa"/>
          </w:tcPr>
          <w:p w14:paraId="6B74354B" w14:textId="598C5DAF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42D6725" w14:textId="78F2E9E6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991CA0" w14:paraId="1028D6A1" w14:textId="77777777" w:rsidTr="003A736F">
        <w:tc>
          <w:tcPr>
            <w:tcW w:w="1129" w:type="dxa"/>
            <w:vMerge/>
          </w:tcPr>
          <w:p w14:paraId="332A182C" w14:textId="77777777" w:rsidR="00991CA0" w:rsidRPr="006E4CDE" w:rsidRDefault="00991CA0" w:rsidP="00991CA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0EE1CC9" w14:textId="77777777" w:rsidR="00991CA0" w:rsidRPr="006E4CDE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9D32BD3" w14:textId="77777777" w:rsidR="00991CA0" w:rsidRPr="002E277B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277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Version control A</w:t>
            </w:r>
          </w:p>
        </w:tc>
        <w:tc>
          <w:tcPr>
            <w:tcW w:w="1559" w:type="dxa"/>
          </w:tcPr>
          <w:p w14:paraId="35453191" w14:textId="085C0375" w:rsidR="00991CA0" w:rsidRPr="002E277B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A8B6184" w14:textId="4CFD5B5F" w:rsidR="00991CA0" w:rsidRPr="002E277B" w:rsidRDefault="00991CA0" w:rsidP="00991CA0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33AB6" w14:paraId="0B7502E4" w14:textId="77777777" w:rsidTr="003A736F">
        <w:tc>
          <w:tcPr>
            <w:tcW w:w="1129" w:type="dxa"/>
            <w:vMerge w:val="restart"/>
          </w:tcPr>
          <w:p w14:paraId="024D6B0E" w14:textId="77777777" w:rsidR="00E33AB6" w:rsidRPr="006E4CDE" w:rsidRDefault="00E33AB6" w:rsidP="00E33A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F10A62A" w14:textId="77777777" w:rsidR="00E33AB6" w:rsidRPr="006E4CDE" w:rsidRDefault="00E33AB6" w:rsidP="00E33A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Overview</w:t>
            </w:r>
          </w:p>
        </w:tc>
        <w:tc>
          <w:tcPr>
            <w:tcW w:w="3744" w:type="dxa"/>
          </w:tcPr>
          <w:p w14:paraId="6CC38E4C" w14:textId="77777777" w:rsidR="00E33AB6" w:rsidRPr="006E4CDE" w:rsidRDefault="00E33AB6" w:rsidP="00E33A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related to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 core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units of competency </w:t>
            </w:r>
          </w:p>
        </w:tc>
        <w:tc>
          <w:tcPr>
            <w:tcW w:w="1559" w:type="dxa"/>
          </w:tcPr>
          <w:p w14:paraId="2536DFE3" w14:textId="7D95CEA6" w:rsidR="00E33AB6" w:rsidRPr="006E4CDE" w:rsidRDefault="00E33AB6" w:rsidP="00E33A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537DF0E" w14:textId="77259F20" w:rsidR="00E33AB6" w:rsidRPr="006E4CDE" w:rsidRDefault="00E33AB6" w:rsidP="00E33AB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1F367730" w14:textId="77777777" w:rsidTr="003A736F">
        <w:tc>
          <w:tcPr>
            <w:tcW w:w="1129" w:type="dxa"/>
            <w:vMerge/>
          </w:tcPr>
          <w:p w14:paraId="22FCA066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0A22C0A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880644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Delete ‘Certificate’ and s from qualifications</w:t>
            </w:r>
          </w:p>
        </w:tc>
        <w:tc>
          <w:tcPr>
            <w:tcW w:w="1559" w:type="dxa"/>
          </w:tcPr>
          <w:p w14:paraId="7094FB05" w14:textId="3376F75C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EE43B" w14:textId="133C7171" w:rsidR="00B55BBC" w:rsidRPr="006E4CDE" w:rsidRDefault="00E33AB6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283D385F" w14:textId="77777777" w:rsidTr="003A736F">
        <w:trPr>
          <w:trHeight w:val="1547"/>
        </w:trPr>
        <w:tc>
          <w:tcPr>
            <w:tcW w:w="1129" w:type="dxa"/>
          </w:tcPr>
          <w:p w14:paraId="0787386B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8C1B63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Titles of the tables</w:t>
            </w:r>
          </w:p>
        </w:tc>
        <w:tc>
          <w:tcPr>
            <w:tcW w:w="3744" w:type="dxa"/>
          </w:tcPr>
          <w:p w14:paraId="3F039FD9" w14:textId="14AED74E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Units of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Competency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 competencies</w:t>
            </w:r>
          </w:p>
          <w:p w14:paraId="09181D7B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Common ……</w:t>
            </w:r>
          </w:p>
          <w:p w14:paraId="268FCF0C" w14:textId="560FEA15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……</w:t>
            </w:r>
          </w:p>
        </w:tc>
        <w:tc>
          <w:tcPr>
            <w:tcW w:w="1559" w:type="dxa"/>
          </w:tcPr>
          <w:p w14:paraId="7606B8AD" w14:textId="36FD87E6" w:rsidR="00B55BBC" w:rsidRPr="006E4CDE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AE7C353" w14:textId="0C522757" w:rsidR="00B55BBC" w:rsidRPr="006E4CDE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A1B82" w14:paraId="06E89204" w14:textId="77777777" w:rsidTr="003A736F">
        <w:tc>
          <w:tcPr>
            <w:tcW w:w="1129" w:type="dxa"/>
            <w:vMerge w:val="restart"/>
          </w:tcPr>
          <w:p w14:paraId="4FA859AB" w14:textId="77777777" w:rsidR="004A1B82" w:rsidRPr="00CC2321" w:rsidRDefault="004A1B82" w:rsidP="004A1B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884E811" w14:textId="77777777" w:rsidR="004A1B82" w:rsidRPr="00CC2321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23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Column titles</w:t>
            </w:r>
          </w:p>
        </w:tc>
        <w:tc>
          <w:tcPr>
            <w:tcW w:w="3744" w:type="dxa"/>
          </w:tcPr>
          <w:p w14:paraId="6DC779B6" w14:textId="77777777" w:rsidR="004A1B82" w:rsidRPr="00CC2321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23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Unit Code</w:t>
            </w:r>
          </w:p>
          <w:p w14:paraId="30146A55" w14:textId="7CC6FE68" w:rsidR="004A1B82" w:rsidRPr="00CC2321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23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Code </w:t>
            </w:r>
            <w:proofErr w:type="gramStart"/>
            <w:r w:rsidRPr="00CC23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…./</w:t>
            </w:r>
            <w:proofErr w:type="gramEnd"/>
            <w:r w:rsidRPr="00CC23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OS/…/A</w:t>
            </w:r>
          </w:p>
        </w:tc>
        <w:tc>
          <w:tcPr>
            <w:tcW w:w="1559" w:type="dxa"/>
          </w:tcPr>
          <w:p w14:paraId="1A401426" w14:textId="4483C0E1" w:rsidR="004A1B82" w:rsidRPr="00CC2321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751C468" w14:textId="0D8B5999" w:rsidR="004A1B82" w:rsidRPr="00CC2321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A1B82" w14:paraId="33646B76" w14:textId="77777777" w:rsidTr="003A736F">
        <w:tc>
          <w:tcPr>
            <w:tcW w:w="1129" w:type="dxa"/>
            <w:vMerge/>
          </w:tcPr>
          <w:p w14:paraId="23365AD4" w14:textId="77777777" w:rsidR="004A1B82" w:rsidRPr="006E4CDE" w:rsidRDefault="004A1B82" w:rsidP="004A1B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7473368" w14:textId="77777777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3D128DD" w14:textId="6D60CCF5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  <w:p w14:paraId="3A19A810" w14:textId="77777777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Title should have a verb, object and qualifier (VOQ)</w:t>
            </w:r>
          </w:p>
        </w:tc>
        <w:tc>
          <w:tcPr>
            <w:tcW w:w="1559" w:type="dxa"/>
          </w:tcPr>
          <w:p w14:paraId="055143E9" w14:textId="0095222A" w:rsidR="004A1B82" w:rsidRPr="00CC2321" w:rsidRDefault="004A1B82" w:rsidP="004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9A6E9CF" w14:textId="744C4FF7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A1B82" w14:paraId="7B62E111" w14:textId="77777777" w:rsidTr="003A736F">
        <w:tc>
          <w:tcPr>
            <w:tcW w:w="1129" w:type="dxa"/>
          </w:tcPr>
          <w:p w14:paraId="2E7B6FBA" w14:textId="77777777" w:rsidR="004A1B82" w:rsidRPr="006E4CDE" w:rsidRDefault="004A1B82" w:rsidP="004A1B8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79EE96" w14:textId="77777777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Core units should be:</w:t>
            </w:r>
          </w:p>
          <w:p w14:paraId="70C2DD49" w14:textId="77777777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EB02FD4" w14:textId="77777777" w:rsidR="004A1B82" w:rsidRPr="006E4CDE" w:rsidRDefault="004A1B82" w:rsidP="004A1B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Broad</w:t>
            </w:r>
          </w:p>
          <w:p w14:paraId="4827D106" w14:textId="77777777" w:rsidR="004A1B82" w:rsidRPr="006E4CDE" w:rsidRDefault="004A1B82" w:rsidP="004A1B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Employable</w:t>
            </w:r>
          </w:p>
          <w:p w14:paraId="3A8ABA82" w14:textId="77777777" w:rsidR="004A1B82" w:rsidRPr="006E4CDE" w:rsidRDefault="004A1B82" w:rsidP="004A1B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Stand alone</w:t>
            </w:r>
          </w:p>
          <w:p w14:paraId="7721D335" w14:textId="77777777" w:rsidR="004A1B82" w:rsidRPr="006E4CDE" w:rsidRDefault="004A1B82" w:rsidP="004A1B8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1559" w:type="dxa"/>
          </w:tcPr>
          <w:p w14:paraId="67B08B1E" w14:textId="0D79E62C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AD5E944" w14:textId="187FDA83" w:rsidR="004A1B82" w:rsidRPr="006E4CDE" w:rsidRDefault="004A1B82" w:rsidP="004A1B8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0E0FEE12" w14:textId="77777777" w:rsidTr="003A736F">
        <w:tc>
          <w:tcPr>
            <w:tcW w:w="1129" w:type="dxa"/>
          </w:tcPr>
          <w:p w14:paraId="1B6143B0" w14:textId="77777777" w:rsidR="00B55BBC" w:rsidRPr="002C6547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6E69CF" w14:textId="77777777" w:rsidR="00B55BBC" w:rsidRPr="002C6547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654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Basic units of competency</w:t>
            </w:r>
          </w:p>
        </w:tc>
        <w:tc>
          <w:tcPr>
            <w:tcW w:w="3744" w:type="dxa"/>
          </w:tcPr>
          <w:p w14:paraId="0FDE3738" w14:textId="77777777" w:rsidR="00B55BBC" w:rsidRPr="002C6547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654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Ensure the correct and updated basic units of competency for the level </w:t>
            </w:r>
          </w:p>
        </w:tc>
        <w:tc>
          <w:tcPr>
            <w:tcW w:w="1559" w:type="dxa"/>
          </w:tcPr>
          <w:p w14:paraId="5AF90D20" w14:textId="77777777" w:rsidR="00B55BBC" w:rsidRPr="002C6547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795DCB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5BBC" w14:paraId="09FE91DE" w14:textId="77777777" w:rsidTr="004A1B82">
        <w:trPr>
          <w:trHeight w:val="2324"/>
        </w:trPr>
        <w:tc>
          <w:tcPr>
            <w:tcW w:w="1129" w:type="dxa"/>
          </w:tcPr>
          <w:p w14:paraId="142CDA4B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615035" w14:textId="05E26D78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1B82" w:rsidRPr="004A1B8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r w:rsidR="004A1B82" w:rsidRPr="004A1B8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SET UP FISH FARM</w:t>
            </w:r>
            <w:r w:rsidR="004A1B82" w:rsidRPr="004A1B82">
              <w:rPr>
                <w:b/>
                <w:bCs/>
                <w:highlight w:val="yellow"/>
              </w:rPr>
              <w:t>)</w:t>
            </w:r>
          </w:p>
          <w:p w14:paraId="17BF3A1A" w14:textId="62305C2E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1C2756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6860CD36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958F1" w14:textId="77777777" w:rsidR="00B55BBC" w:rsidRPr="00CC2321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23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  <w:p w14:paraId="2BF547DB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4BC88" w14:textId="714C1A9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1270D5D9" w14:textId="77777777" w:rsidR="00B55BBC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 does not match </w:t>
            </w:r>
          </w:p>
          <w:p w14:paraId="6412D8D8" w14:textId="77777777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2C901" w14:textId="5A8E4C7D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  <w:p w14:paraId="20194495" w14:textId="0468D48F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AF2FEA" w14:textId="6DCF5125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  <w:p w14:paraId="02617305" w14:textId="40760042" w:rsidR="004A1B82" w:rsidRPr="006E4CDE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B765D" w14:textId="77777777" w:rsidR="00B55BBC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  <w:p w14:paraId="0CB8421C" w14:textId="77777777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A69E37" w14:textId="77777777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767F58" w14:textId="77777777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  <w:p w14:paraId="4C505583" w14:textId="77777777" w:rsidR="004A1B82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863079" w14:textId="21E4FF1F" w:rsidR="004A1B82" w:rsidRPr="006E4CDE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76D2CD0B" w14:textId="77777777" w:rsidTr="003A736F">
        <w:tc>
          <w:tcPr>
            <w:tcW w:w="1129" w:type="dxa"/>
          </w:tcPr>
          <w:p w14:paraId="5F66185F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C1ED98" w14:textId="0337233F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2CC4CE71" w14:textId="1C4F23A6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Consistency with table code</w:t>
            </w:r>
          </w:p>
        </w:tc>
        <w:tc>
          <w:tcPr>
            <w:tcW w:w="1559" w:type="dxa"/>
          </w:tcPr>
          <w:p w14:paraId="15307FF3" w14:textId="16E4A2EE" w:rsidR="00B55BBC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stated </w:t>
            </w:r>
          </w:p>
        </w:tc>
        <w:tc>
          <w:tcPr>
            <w:tcW w:w="1418" w:type="dxa"/>
          </w:tcPr>
          <w:p w14:paraId="00A937EA" w14:textId="049A9747" w:rsidR="00B55BBC" w:rsidRDefault="004A1B82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7E1299A6" w14:textId="77777777" w:rsidTr="003A736F">
        <w:tc>
          <w:tcPr>
            <w:tcW w:w="1129" w:type="dxa"/>
          </w:tcPr>
          <w:p w14:paraId="062E9817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8D64CD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7F60DA05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4198F1F2" w14:textId="7A7B5689" w:rsidR="00B55BBC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3869BC5" w14:textId="15EE4EF3" w:rsidR="00B55BBC" w:rsidRPr="006E4CDE" w:rsidRDefault="00B232D9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232D9" w14:paraId="7E925CDA" w14:textId="77777777" w:rsidTr="003A736F">
        <w:tc>
          <w:tcPr>
            <w:tcW w:w="1129" w:type="dxa"/>
            <w:vMerge w:val="restart"/>
          </w:tcPr>
          <w:p w14:paraId="2A9D6147" w14:textId="77777777" w:rsidR="00B232D9" w:rsidRPr="006E4CDE" w:rsidRDefault="00B232D9" w:rsidP="00B232D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2A9B0E3" w14:textId="77777777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72F3FB55" w14:textId="77777777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4FDEA49" w14:textId="35E14E52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719">
              <w:rPr>
                <w:rFonts w:ascii="Times New Roman" w:hAnsi="Times New Roman"/>
                <w:sz w:val="24"/>
                <w:szCs w:val="24"/>
              </w:rPr>
              <w:t>Exit fish farm site</w:t>
            </w:r>
          </w:p>
        </w:tc>
        <w:tc>
          <w:tcPr>
            <w:tcW w:w="1418" w:type="dxa"/>
          </w:tcPr>
          <w:p w14:paraId="6C11B67A" w14:textId="424BCC2B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719">
              <w:rPr>
                <w:rFonts w:ascii="Times New Roman" w:hAnsi="Times New Roman"/>
                <w:sz w:val="24"/>
                <w:szCs w:val="24"/>
              </w:rPr>
              <w:t>Exit fish farm site</w:t>
            </w:r>
          </w:p>
        </w:tc>
      </w:tr>
      <w:tr w:rsidR="00B55BBC" w14:paraId="19027497" w14:textId="77777777" w:rsidTr="003A736F">
        <w:tc>
          <w:tcPr>
            <w:tcW w:w="1129" w:type="dxa"/>
            <w:vMerge/>
          </w:tcPr>
          <w:p w14:paraId="5001252F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6FC5E01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AAF35B7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1EAC6FCB" w14:textId="0751C532" w:rsidR="00B55BBC" w:rsidRPr="006E4CDE" w:rsidRDefault="00B232D9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8498F11" w14:textId="7DE8D8BA" w:rsidR="00B55BBC" w:rsidRPr="006E4CDE" w:rsidRDefault="00B232D9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amended </w:t>
            </w:r>
          </w:p>
        </w:tc>
      </w:tr>
      <w:tr w:rsidR="00B232D9" w14:paraId="624C1258" w14:textId="77777777" w:rsidTr="003A736F">
        <w:tc>
          <w:tcPr>
            <w:tcW w:w="1129" w:type="dxa"/>
            <w:vMerge/>
          </w:tcPr>
          <w:p w14:paraId="0E3F9089" w14:textId="77777777" w:rsidR="00B232D9" w:rsidRPr="006E4CDE" w:rsidRDefault="00B232D9" w:rsidP="00B232D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7989CC8" w14:textId="77777777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4C3634B" w14:textId="77777777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6C52EC2" w14:textId="63C2E35B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8">
              <w:rPr>
                <w:rFonts w:ascii="Times New Roman" w:hAnsi="Times New Roman"/>
                <w:sz w:val="24"/>
                <w:szCs w:val="24"/>
              </w:rPr>
              <w:t>Exit fish farm site</w:t>
            </w:r>
          </w:p>
        </w:tc>
        <w:tc>
          <w:tcPr>
            <w:tcW w:w="1418" w:type="dxa"/>
          </w:tcPr>
          <w:p w14:paraId="559F7B5A" w14:textId="0531ADA9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D18">
              <w:rPr>
                <w:rFonts w:ascii="Times New Roman" w:hAnsi="Times New Roman"/>
                <w:sz w:val="24"/>
                <w:szCs w:val="24"/>
              </w:rPr>
              <w:t>Exit fish farm site</w:t>
            </w:r>
          </w:p>
        </w:tc>
      </w:tr>
      <w:tr w:rsidR="00B232D9" w14:paraId="2E345704" w14:textId="77777777" w:rsidTr="003A736F">
        <w:tc>
          <w:tcPr>
            <w:tcW w:w="1129" w:type="dxa"/>
            <w:vMerge w:val="restart"/>
          </w:tcPr>
          <w:p w14:paraId="1B68B454" w14:textId="77777777" w:rsidR="00B232D9" w:rsidRPr="006E4CDE" w:rsidRDefault="00B232D9" w:rsidP="00B232D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ADAC5BF" w14:textId="77777777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1A3A61D7" w14:textId="675E3696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4CC83D09" w14:textId="70B8AD09" w:rsidR="00B232D9" w:rsidRPr="00FA53DD" w:rsidRDefault="00B232D9" w:rsidP="00B2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8DA6A7F" w14:textId="68F3F611" w:rsidR="00B232D9" w:rsidRPr="006E4CDE" w:rsidRDefault="00B232D9" w:rsidP="00B232D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A058E" w14:paraId="4C056547" w14:textId="77777777" w:rsidTr="003A736F">
        <w:tc>
          <w:tcPr>
            <w:tcW w:w="1129" w:type="dxa"/>
            <w:vMerge/>
          </w:tcPr>
          <w:p w14:paraId="0EE68B51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D7B547A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F64B30C" w14:textId="477FD8C3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1535AE53" w14:textId="2B29C641" w:rsidR="000A058E" w:rsidRDefault="000A058E" w:rsidP="000A05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76D6D42" w14:textId="42D44B08" w:rsidR="000A058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A058E" w14:paraId="213EB326" w14:textId="77777777" w:rsidTr="003A736F">
        <w:tc>
          <w:tcPr>
            <w:tcW w:w="1129" w:type="dxa"/>
            <w:vMerge/>
          </w:tcPr>
          <w:p w14:paraId="4F16A286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265CBBE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646026E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46D7F799" w14:textId="64E4FAFD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64286EA" w14:textId="3841A9F9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A058E" w14:paraId="7D3BC636" w14:textId="77777777" w:rsidTr="000A058E">
        <w:trPr>
          <w:trHeight w:val="422"/>
        </w:trPr>
        <w:tc>
          <w:tcPr>
            <w:tcW w:w="1129" w:type="dxa"/>
            <w:vMerge w:val="restart"/>
          </w:tcPr>
          <w:p w14:paraId="7D6B811B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044F3E1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6A15B160" w14:textId="5A8A0210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5D428E0F" w14:textId="12042A4C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D50BBA6" w14:textId="1B0F2434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A058E" w14:paraId="73046675" w14:textId="77777777" w:rsidTr="003A736F">
        <w:tc>
          <w:tcPr>
            <w:tcW w:w="1129" w:type="dxa"/>
            <w:vMerge/>
          </w:tcPr>
          <w:p w14:paraId="5BBD7DB5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F8C6080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75EB684" w14:textId="4BF54FE3" w:rsidR="000A058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278C9948" w14:textId="1CA0CDFF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7E122E4" w14:textId="1AEA5A73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A058E" w14:paraId="27F9D37C" w14:textId="77777777" w:rsidTr="003A736F">
        <w:tc>
          <w:tcPr>
            <w:tcW w:w="1129" w:type="dxa"/>
            <w:vMerge/>
          </w:tcPr>
          <w:p w14:paraId="2E910B7C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D7256E3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67BF6D6" w14:textId="4C2F1C2C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Variable should appear in the order they appear in the </w:t>
            </w:r>
            <w:r w:rsidR="00375FAC">
              <w:rPr>
                <w:rFonts w:ascii="Times New Roman" w:hAnsi="Times New Roman" w:cs="Times New Roman"/>
                <w:bCs/>
                <w:sz w:val="24"/>
                <w:szCs w:val="24"/>
              </w:rPr>
              <w:t>PC</w:t>
            </w:r>
          </w:p>
        </w:tc>
        <w:tc>
          <w:tcPr>
            <w:tcW w:w="1559" w:type="dxa"/>
          </w:tcPr>
          <w:p w14:paraId="0CB96EAD" w14:textId="57465C6C" w:rsidR="000A058E" w:rsidRDefault="00375FAC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0D78AEF" w14:textId="2D41EF1A" w:rsidR="000A058E" w:rsidRDefault="00375FAC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A058E" w14:paraId="69C6D35B" w14:textId="77777777" w:rsidTr="003A736F">
        <w:tc>
          <w:tcPr>
            <w:tcW w:w="1129" w:type="dxa"/>
            <w:vMerge/>
          </w:tcPr>
          <w:p w14:paraId="79300FEF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3E029A7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68D67B9" w14:textId="17C07065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  <w:p w14:paraId="29D12A41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4ED7CD" w14:textId="0EFB8578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3B9CBA8" w14:textId="1D1C6453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0C73A6D4" w14:textId="77777777" w:rsidTr="003A736F">
        <w:tc>
          <w:tcPr>
            <w:tcW w:w="1129" w:type="dxa"/>
            <w:vMerge/>
          </w:tcPr>
          <w:p w14:paraId="0BA73669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8DF0049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E1AB575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1B0012D" w14:textId="21902212" w:rsidR="00B55BBC" w:rsidRPr="00F27629" w:rsidRDefault="000A058E" w:rsidP="00B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numbered </w:t>
            </w:r>
          </w:p>
        </w:tc>
        <w:tc>
          <w:tcPr>
            <w:tcW w:w="1418" w:type="dxa"/>
          </w:tcPr>
          <w:p w14:paraId="4829F39D" w14:textId="45324A66" w:rsidR="00B55BBC" w:rsidRPr="006E4CDE" w:rsidRDefault="000A058E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A058E" w14:paraId="455F9DDB" w14:textId="77777777" w:rsidTr="003A736F">
        <w:tc>
          <w:tcPr>
            <w:tcW w:w="1129" w:type="dxa"/>
            <w:vMerge/>
          </w:tcPr>
          <w:p w14:paraId="4BD3CFDB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7D9F148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F0A2024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  <w:p w14:paraId="627FB568" w14:textId="77777777" w:rsidR="000A058E" w:rsidRPr="006E4CDE" w:rsidRDefault="000A058E" w:rsidP="000A05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F36B0" w14:textId="0BEC903D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7C1EAF5" w14:textId="57AC0B3D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A058E" w14:paraId="53B00AF1" w14:textId="77777777" w:rsidTr="003A736F">
        <w:tc>
          <w:tcPr>
            <w:tcW w:w="1129" w:type="dxa"/>
            <w:vMerge/>
          </w:tcPr>
          <w:p w14:paraId="0037C722" w14:textId="77777777" w:rsidR="000A058E" w:rsidRPr="006E4CDE" w:rsidRDefault="000A058E" w:rsidP="000A05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6DF1E64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89DE7A0" w14:textId="77777777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0CCBD2C0" w14:textId="2BAA7B13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260B944" w14:textId="380F882A" w:rsidR="000A058E" w:rsidRPr="006E4CDE" w:rsidRDefault="000A058E" w:rsidP="000A05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7CF74C2E" w14:textId="77777777" w:rsidTr="003A736F">
        <w:tc>
          <w:tcPr>
            <w:tcW w:w="1129" w:type="dxa"/>
          </w:tcPr>
          <w:p w14:paraId="23A0A3F6" w14:textId="77777777" w:rsidR="00B55BBC" w:rsidRPr="00375FAC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BEC7C4" w14:textId="77777777" w:rsidR="00B55BBC" w:rsidRPr="00375FA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06029B46" w14:textId="77777777" w:rsidR="00B55BBC" w:rsidRPr="00375FA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should be skills not personal attributes</w:t>
            </w:r>
          </w:p>
          <w:p w14:paraId="2D0B8394" w14:textId="77777777" w:rsidR="00B55BBC" w:rsidRPr="00375FA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Skills are acquired and improved continually</w:t>
            </w:r>
          </w:p>
          <w:p w14:paraId="2DC3929E" w14:textId="77777777" w:rsidR="00B55BBC" w:rsidRPr="00375FA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2DC86AC" w14:textId="07C8A797" w:rsidR="00B55BBC" w:rsidRPr="00375FAC" w:rsidRDefault="00375FA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Most </w:t>
            </w:r>
            <w:proofErr w:type="gramStart"/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skills  look</w:t>
            </w:r>
            <w:proofErr w:type="gramEnd"/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like knowledge </w:t>
            </w:r>
          </w:p>
        </w:tc>
        <w:tc>
          <w:tcPr>
            <w:tcW w:w="1418" w:type="dxa"/>
          </w:tcPr>
          <w:p w14:paraId="21275512" w14:textId="18B65359" w:rsidR="00B55BBC" w:rsidRPr="00375FAC" w:rsidRDefault="00375FAC" w:rsidP="00B55BB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Expert</w:t>
            </w:r>
            <w:proofErr w:type="gramEnd"/>
            <w:r w:rsidRPr="00375F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require </w:t>
            </w:r>
          </w:p>
        </w:tc>
      </w:tr>
      <w:tr w:rsidR="00375FAC" w14:paraId="11F8D9AA" w14:textId="77777777" w:rsidTr="003A736F">
        <w:tc>
          <w:tcPr>
            <w:tcW w:w="1129" w:type="dxa"/>
          </w:tcPr>
          <w:p w14:paraId="36328D34" w14:textId="77777777" w:rsidR="00375FAC" w:rsidRPr="006E4CDE" w:rsidRDefault="00375FAC" w:rsidP="00375FA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5FCD8B" w14:textId="77777777" w:rsidR="00375FAC" w:rsidRPr="006E4CDE" w:rsidRDefault="00375FAC" w:rsidP="00375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125D3C8B" w14:textId="77777777" w:rsidR="00375FAC" w:rsidRPr="006E4CDE" w:rsidRDefault="00375FAC" w:rsidP="00375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1DE85B51" w14:textId="7CAB71E9" w:rsidR="00375FAC" w:rsidRPr="006E4CDE" w:rsidRDefault="00375FAC" w:rsidP="00375FAC">
            <w:pPr>
              <w:tabs>
                <w:tab w:val="left" w:pos="498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603FC74" w14:textId="40BF1863" w:rsidR="00375FAC" w:rsidRPr="006E4CDE" w:rsidRDefault="00375FAC" w:rsidP="00375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01CAA" w14:paraId="3888E71E" w14:textId="77777777" w:rsidTr="003A736F">
        <w:tc>
          <w:tcPr>
            <w:tcW w:w="1129" w:type="dxa"/>
            <w:vMerge w:val="restart"/>
          </w:tcPr>
          <w:p w14:paraId="12C31B6A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1FF5E03" w14:textId="452C4B9E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critical Aspects </w:t>
            </w:r>
          </w:p>
        </w:tc>
        <w:tc>
          <w:tcPr>
            <w:tcW w:w="3744" w:type="dxa"/>
          </w:tcPr>
          <w:p w14:paraId="1CC69540" w14:textId="77FA36C2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9586AE8" w14:textId="6FBF6854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009F1AB" w14:textId="2CADD11F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375FAC" w14:paraId="360ADF16" w14:textId="77777777" w:rsidTr="003A736F">
        <w:tc>
          <w:tcPr>
            <w:tcW w:w="1129" w:type="dxa"/>
            <w:vMerge/>
          </w:tcPr>
          <w:p w14:paraId="2DC6D293" w14:textId="77777777" w:rsidR="00375FAC" w:rsidRPr="006E4CDE" w:rsidRDefault="00375FA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F8921A7" w14:textId="77777777" w:rsidR="00375FAC" w:rsidRPr="006E4CDE" w:rsidRDefault="00375FA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ED66925" w14:textId="77777777" w:rsidR="00375FAC" w:rsidRPr="00180FC7" w:rsidRDefault="00375FAC" w:rsidP="00375FA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  <w:p w14:paraId="0ADCCBC1" w14:textId="77777777" w:rsidR="00375FAC" w:rsidRPr="006E4CDE" w:rsidRDefault="00375FA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1548C" w14:textId="2A1A883D" w:rsidR="00375FAC" w:rsidRPr="006E4CDE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Numbering for evidence guide 3 not correct</w:t>
            </w:r>
          </w:p>
        </w:tc>
        <w:tc>
          <w:tcPr>
            <w:tcW w:w="1418" w:type="dxa"/>
          </w:tcPr>
          <w:p w14:paraId="239569DC" w14:textId="3A553B06" w:rsidR="00375FAC" w:rsidRPr="006E4CDE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01CAA" w14:paraId="59C32D0B" w14:textId="77777777" w:rsidTr="003A736F">
        <w:tc>
          <w:tcPr>
            <w:tcW w:w="1129" w:type="dxa"/>
            <w:vMerge/>
          </w:tcPr>
          <w:p w14:paraId="74E8CEF5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25879E0" w14:textId="77777777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485D5E" w14:textId="625A2D89" w:rsidR="00B01CAA" w:rsidRPr="00180FC7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framing in critical aspect </w:t>
            </w:r>
          </w:p>
        </w:tc>
        <w:tc>
          <w:tcPr>
            <w:tcW w:w="1559" w:type="dxa"/>
          </w:tcPr>
          <w:p w14:paraId="6E32B490" w14:textId="2385C79B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A45FB37" w14:textId="3A3AC19C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01CAA" w14:paraId="573794A0" w14:textId="77777777" w:rsidTr="003A736F">
        <w:tc>
          <w:tcPr>
            <w:tcW w:w="1129" w:type="dxa"/>
          </w:tcPr>
          <w:p w14:paraId="77173400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32D67D" w14:textId="77777777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495B683B" w14:textId="77777777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52BA6BB6" w14:textId="14863D52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4C2FB82" w14:textId="4558C3F6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13673EAA" w14:textId="77777777" w:rsidTr="003A736F">
        <w:tc>
          <w:tcPr>
            <w:tcW w:w="1129" w:type="dxa"/>
          </w:tcPr>
          <w:p w14:paraId="0A4D9545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D64350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685454B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643E421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75937710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354BA00B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14789F5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20844C2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0E6B41D4" w14:textId="0E1B60C9" w:rsidR="00B55BBC" w:rsidRPr="00296294" w:rsidRDefault="00B01CAA" w:rsidP="00B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43C90F92" w14:textId="1F60B019" w:rsidR="00B55BBC" w:rsidRPr="006E4CDE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7C8CCC8B" w14:textId="77777777" w:rsidTr="003A736F">
        <w:tc>
          <w:tcPr>
            <w:tcW w:w="1129" w:type="dxa"/>
          </w:tcPr>
          <w:p w14:paraId="7ADBC570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32570B" w14:textId="77777777" w:rsidR="00B55BBC" w:rsidRPr="006E4CDE" w:rsidRDefault="00B55BBC" w:rsidP="00B55BB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1242167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C659CEB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1419F3D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3D86C605" w14:textId="476D5F63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678601" w14:textId="3EBCE330" w:rsidR="00B55BBC" w:rsidRPr="006E4CDE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01CAA" w14:paraId="7807F8D6" w14:textId="77777777" w:rsidTr="003A736F">
        <w:tc>
          <w:tcPr>
            <w:tcW w:w="1129" w:type="dxa"/>
          </w:tcPr>
          <w:p w14:paraId="408FFE30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173D7E" w14:textId="77777777" w:rsidR="00B01CAA" w:rsidRPr="006E4CDE" w:rsidRDefault="00B01CAA" w:rsidP="00B01CAA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699F049B" w14:textId="77777777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148095A3" w14:textId="77777777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F95433" w14:textId="6C64FA8E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BE8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</w:tc>
        <w:tc>
          <w:tcPr>
            <w:tcW w:w="1418" w:type="dxa"/>
          </w:tcPr>
          <w:p w14:paraId="2F1FF508" w14:textId="6C7BFB94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BE8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</w:tc>
      </w:tr>
      <w:tr w:rsidR="00B01CAA" w14:paraId="31B47B5D" w14:textId="77777777" w:rsidTr="003A736F">
        <w:tc>
          <w:tcPr>
            <w:tcW w:w="1129" w:type="dxa"/>
            <w:vMerge w:val="restart"/>
          </w:tcPr>
          <w:p w14:paraId="1D319030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1C47EE6" w14:textId="51EF52F8" w:rsidR="00B01CAA" w:rsidRPr="00BD1257" w:rsidRDefault="00B01CAA" w:rsidP="00B01CAA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Toc24528197"/>
            <w:bookmarkStart w:id="1" w:name="_Toc31288872"/>
            <w:r w:rsidRPr="00B01CAA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PRODUCE FISH FEEDS</w:t>
            </w:r>
            <w:bookmarkEnd w:id="0"/>
            <w:bookmarkEnd w:id="1"/>
          </w:p>
          <w:p w14:paraId="11753B23" w14:textId="2A45127D" w:rsidR="00B01CAA" w:rsidRPr="00E67393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96BC37B" w14:textId="77777777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96A5BF2" w14:textId="59BE9052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62F86" w14:textId="5D3F0B16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56A1500" w14:textId="188AACCC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01CAA" w14:paraId="3FBB250E" w14:textId="77777777" w:rsidTr="003A736F">
        <w:tc>
          <w:tcPr>
            <w:tcW w:w="1129" w:type="dxa"/>
            <w:vMerge/>
          </w:tcPr>
          <w:p w14:paraId="679812F8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01CACA7" w14:textId="77777777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7186678" w14:textId="693D8149" w:rsidR="00B01CAA" w:rsidRPr="00E67393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1C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7E2007B2" w14:textId="3DBAC9B7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DD42C7B" w14:textId="43892B1D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01CAA" w14:paraId="5F0DD94D" w14:textId="77777777" w:rsidTr="003A736F">
        <w:tc>
          <w:tcPr>
            <w:tcW w:w="1129" w:type="dxa"/>
            <w:vMerge/>
          </w:tcPr>
          <w:p w14:paraId="1A495898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AD87565" w14:textId="77777777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D1C63AF" w14:textId="7EB374F9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3528E8B2" w14:textId="39ED3640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D73D05F" w14:textId="67789345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01CAA" w14:paraId="648A9275" w14:textId="77777777" w:rsidTr="003A736F">
        <w:tc>
          <w:tcPr>
            <w:tcW w:w="1129" w:type="dxa"/>
          </w:tcPr>
          <w:p w14:paraId="59E2CBA5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AB6942" w14:textId="33218080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06F1ED89" w14:textId="38248DBF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0A324B42" w14:textId="10604E88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67DD614" w14:textId="4B2977EE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1E52CDAA" w14:textId="77777777" w:rsidTr="003A736F">
        <w:tc>
          <w:tcPr>
            <w:tcW w:w="1129" w:type="dxa"/>
          </w:tcPr>
          <w:p w14:paraId="2D825788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64C994" w14:textId="69A8B65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4196366A" w14:textId="086821AB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3AB25FE4" w14:textId="4698B1AA" w:rsidR="00B55BBC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815906E" w14:textId="4E12FEBE" w:rsidR="00B55BBC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01CAA" w14:paraId="5CF9C147" w14:textId="77777777" w:rsidTr="003A736F">
        <w:tc>
          <w:tcPr>
            <w:tcW w:w="1129" w:type="dxa"/>
            <w:vMerge w:val="restart"/>
          </w:tcPr>
          <w:p w14:paraId="3357DA30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C5A2DC4" w14:textId="7478BA19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3A9A993C" w14:textId="56885435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57F57540" w14:textId="71AD8BD2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A00C03" w14:textId="455128B6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3904357C" w14:textId="77777777" w:rsidTr="003A736F">
        <w:tc>
          <w:tcPr>
            <w:tcW w:w="1129" w:type="dxa"/>
            <w:vMerge/>
          </w:tcPr>
          <w:p w14:paraId="4408970A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897233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92FB55F" w14:textId="7184B26E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364DF207" w14:textId="5593A423" w:rsidR="00B55BBC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74ABB66" w14:textId="4D2A4B96" w:rsidR="00B55BBC" w:rsidRDefault="00B01CAA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01CAA" w14:paraId="1687486C" w14:textId="77777777" w:rsidTr="003A736F">
        <w:tc>
          <w:tcPr>
            <w:tcW w:w="1129" w:type="dxa"/>
            <w:vMerge/>
          </w:tcPr>
          <w:p w14:paraId="26266F50" w14:textId="77777777" w:rsidR="00B01CAA" w:rsidRPr="006E4CDE" w:rsidRDefault="00B01CAA" w:rsidP="00B01CA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B8926AE" w14:textId="77777777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79DBA27" w14:textId="5EF226E2" w:rsidR="00B01CAA" w:rsidRPr="006E4CDE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8FB34F3" w14:textId="1EAE3670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82B0C65" w14:textId="520519C6" w:rsidR="00B01CAA" w:rsidRDefault="00B01CAA" w:rsidP="00B01CA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D4006" w14:paraId="18E79734" w14:textId="77777777" w:rsidTr="003A736F">
        <w:tc>
          <w:tcPr>
            <w:tcW w:w="1129" w:type="dxa"/>
            <w:vMerge w:val="restart"/>
          </w:tcPr>
          <w:p w14:paraId="6C50E525" w14:textId="77777777" w:rsidR="005D4006" w:rsidRPr="006E4CDE" w:rsidRDefault="005D4006" w:rsidP="005D400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673A989" w14:textId="07A070D3" w:rsidR="005D4006" w:rsidRPr="006E4CDE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4E3BD897" w14:textId="36639546" w:rsidR="005D4006" w:rsidRPr="006E4CDE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68F10161" w14:textId="042CCB3F" w:rsidR="005D4006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0CECEFE" w14:textId="41C4F3FE" w:rsidR="005D4006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D4006" w14:paraId="6DA38C6F" w14:textId="77777777" w:rsidTr="003A736F">
        <w:tc>
          <w:tcPr>
            <w:tcW w:w="1129" w:type="dxa"/>
            <w:vMerge/>
          </w:tcPr>
          <w:p w14:paraId="644915FF" w14:textId="77777777" w:rsidR="005D4006" w:rsidRPr="006E4CDE" w:rsidRDefault="005D4006" w:rsidP="005D400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2DDD165" w14:textId="77777777" w:rsidR="005D4006" w:rsidRPr="006E4CDE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B6EFE6" w14:textId="25627F9D" w:rsidR="005D4006" w:rsidRPr="006E4CDE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6F1E2D15" w14:textId="6F0FA98E" w:rsidR="005D4006" w:rsidRDefault="005D4006" w:rsidP="005D4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3B4796F" w14:textId="6AA45FA3" w:rsidR="005D4006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D4006" w14:paraId="0BC64DCE" w14:textId="77777777" w:rsidTr="003A736F">
        <w:tc>
          <w:tcPr>
            <w:tcW w:w="1129" w:type="dxa"/>
            <w:vMerge/>
          </w:tcPr>
          <w:p w14:paraId="321D80F6" w14:textId="77777777" w:rsidR="005D4006" w:rsidRPr="006E4CDE" w:rsidRDefault="005D4006" w:rsidP="005D400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0E924ED" w14:textId="77777777" w:rsidR="005D4006" w:rsidRPr="006E4CDE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B3A5D7A" w14:textId="3E17CE10" w:rsidR="005D4006" w:rsidRPr="006E4CDE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0921192B" w14:textId="43C5A977" w:rsidR="005D4006" w:rsidRDefault="005D4006" w:rsidP="005D4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CF463C" w14:textId="29BA42A0" w:rsidR="005D4006" w:rsidRDefault="005D4006" w:rsidP="005D400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7DB4357F" w14:textId="77777777" w:rsidTr="003A736F">
        <w:tc>
          <w:tcPr>
            <w:tcW w:w="1129" w:type="dxa"/>
            <w:vMerge/>
          </w:tcPr>
          <w:p w14:paraId="1CAB04A2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7DD7033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5263AF5" w14:textId="0575516F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6B08819" w14:textId="236A9C86" w:rsidR="00B55BBC" w:rsidRDefault="005D4006" w:rsidP="00B55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0D61D850" w14:textId="14B27871" w:rsidR="00B55BBC" w:rsidRDefault="005D4006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B55BBC" w14:paraId="106B72E3" w14:textId="77777777" w:rsidTr="003A736F">
        <w:tc>
          <w:tcPr>
            <w:tcW w:w="1129" w:type="dxa"/>
            <w:vMerge w:val="restart"/>
          </w:tcPr>
          <w:p w14:paraId="28463679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8A47F20" w14:textId="05231C40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49ADA6D2" w14:textId="18255A55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25E5A8F9" w14:textId="4BE05E51" w:rsidR="00B55BBC" w:rsidRPr="00E45350" w:rsidRDefault="00B55BBC" w:rsidP="00B5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01466" w14:textId="04E7CE42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5BBC" w14:paraId="5259CD6B" w14:textId="77777777" w:rsidTr="003A736F">
        <w:tc>
          <w:tcPr>
            <w:tcW w:w="1129" w:type="dxa"/>
            <w:vMerge/>
          </w:tcPr>
          <w:p w14:paraId="2E3AE4F2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46DE35E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6B8639E" w14:textId="305A5656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0AD26F68" w14:textId="4205C093" w:rsidR="00B55BBC" w:rsidRPr="00E45350" w:rsidRDefault="00F1615D" w:rsidP="00B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omitted in the range</w:t>
            </w:r>
          </w:p>
        </w:tc>
        <w:tc>
          <w:tcPr>
            <w:tcW w:w="1418" w:type="dxa"/>
          </w:tcPr>
          <w:p w14:paraId="46089570" w14:textId="68B00D05" w:rsidR="00B55BBC" w:rsidRDefault="00F1615D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2E665BB0" w14:textId="77777777" w:rsidTr="003A736F">
        <w:tc>
          <w:tcPr>
            <w:tcW w:w="1129" w:type="dxa"/>
            <w:vMerge/>
          </w:tcPr>
          <w:p w14:paraId="35398570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AC0DD92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401199B" w14:textId="2D03045B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49403AFB" w14:textId="1CE592D2" w:rsidR="00B55BBC" w:rsidRDefault="00F1615D" w:rsidP="00F1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02389B3" w14:textId="28A11D10" w:rsidR="00B55BBC" w:rsidRDefault="00F1615D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490BF9B7" w14:textId="77777777" w:rsidTr="003A736F">
        <w:tc>
          <w:tcPr>
            <w:tcW w:w="1129" w:type="dxa"/>
            <w:vMerge/>
          </w:tcPr>
          <w:p w14:paraId="1DA62304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99A158A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73914BD" w14:textId="6C072D24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63DD8D0C" w14:textId="5617C1B2" w:rsidR="00B55BBC" w:rsidRPr="00E45350" w:rsidRDefault="00D24A38" w:rsidP="00B5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578DEE6" w14:textId="2406A9F2" w:rsidR="00B55BBC" w:rsidRDefault="00D24A38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64B35F08" w14:textId="77777777" w:rsidTr="003A736F">
        <w:tc>
          <w:tcPr>
            <w:tcW w:w="1129" w:type="dxa"/>
            <w:vMerge/>
          </w:tcPr>
          <w:p w14:paraId="448DBF0B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CE6EF58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278ABCF" w14:textId="5051A95F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A63D773" w14:textId="7D171BC7" w:rsidR="00B55BBC" w:rsidRDefault="005D4006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34D39E9" w14:textId="0437A602" w:rsidR="00B55BBC" w:rsidRDefault="005D4006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24A38" w14:paraId="3AAFBF9D" w14:textId="77777777" w:rsidTr="003A736F">
        <w:tc>
          <w:tcPr>
            <w:tcW w:w="1129" w:type="dxa"/>
            <w:vMerge/>
          </w:tcPr>
          <w:p w14:paraId="6C6DA29A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503EEE6" w14:textId="77777777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2F0B842" w14:textId="6A5BBC1B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27D9997D" w14:textId="18EFBA29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1E21E42" w14:textId="7F229535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4A38" w14:paraId="6220F85D" w14:textId="77777777" w:rsidTr="003A736F">
        <w:tc>
          <w:tcPr>
            <w:tcW w:w="1129" w:type="dxa"/>
            <w:vMerge/>
          </w:tcPr>
          <w:p w14:paraId="0669BE1C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1AEDBD7" w14:textId="77777777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C348C44" w14:textId="25E4E06D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16F5D948" w14:textId="3A03414A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09D6B0E" w14:textId="2AB06AA7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 </w:t>
            </w:r>
          </w:p>
        </w:tc>
      </w:tr>
      <w:tr w:rsidR="00B55BBC" w14:paraId="0A9F36FD" w14:textId="77777777" w:rsidTr="003A736F">
        <w:tc>
          <w:tcPr>
            <w:tcW w:w="1129" w:type="dxa"/>
          </w:tcPr>
          <w:p w14:paraId="2C302D28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F412216" w14:textId="190D340C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2A926350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4CF8BB52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10C57592" w14:textId="7D3708A9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023C11C6" w14:textId="055521E1" w:rsidR="00B55BBC" w:rsidRDefault="00D24A38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stated skills are knowledge </w:t>
            </w:r>
          </w:p>
        </w:tc>
        <w:tc>
          <w:tcPr>
            <w:tcW w:w="1418" w:type="dxa"/>
          </w:tcPr>
          <w:p w14:paraId="55828117" w14:textId="7443E475" w:rsidR="00B55BBC" w:rsidRDefault="00D24A38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D24A38" w14:paraId="0605E317" w14:textId="77777777" w:rsidTr="003A736F">
        <w:tc>
          <w:tcPr>
            <w:tcW w:w="1129" w:type="dxa"/>
          </w:tcPr>
          <w:p w14:paraId="747C00EC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3C4E5A" w14:textId="2AE5A706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2896ACD6" w14:textId="47455776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377154ED" w14:textId="56DBBB55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</w:t>
            </w:r>
          </w:p>
        </w:tc>
        <w:tc>
          <w:tcPr>
            <w:tcW w:w="1418" w:type="dxa"/>
          </w:tcPr>
          <w:p w14:paraId="11D3D102" w14:textId="2F676532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D24A38" w14:paraId="52E89EEA" w14:textId="77777777" w:rsidTr="003A736F">
        <w:tc>
          <w:tcPr>
            <w:tcW w:w="1129" w:type="dxa"/>
            <w:vMerge w:val="restart"/>
          </w:tcPr>
          <w:p w14:paraId="4C060156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D6E160A" w14:textId="41256980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23503049" w14:textId="401EC2F5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56593244" w14:textId="2A0776CA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6EA3B10" w14:textId="7C708D45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4A38" w14:paraId="08135561" w14:textId="77777777" w:rsidTr="003A736F">
        <w:tc>
          <w:tcPr>
            <w:tcW w:w="1129" w:type="dxa"/>
            <w:vMerge/>
          </w:tcPr>
          <w:p w14:paraId="317849A8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EAE8A98" w14:textId="77777777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07DDE2" w14:textId="5B314524" w:rsidR="00D24A38" w:rsidRPr="00180FC7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7DD7F9E5" w14:textId="5BB3DAC4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19ABB61" w14:textId="0A62A46C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4A38" w14:paraId="28738C3A" w14:textId="77777777" w:rsidTr="003A736F">
        <w:tc>
          <w:tcPr>
            <w:tcW w:w="1129" w:type="dxa"/>
            <w:vMerge/>
          </w:tcPr>
          <w:p w14:paraId="0D9C893B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9495574" w14:textId="77777777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D6025C0" w14:textId="2584BF2B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0C94EBBA" w14:textId="5584B504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8240228" w14:textId="541D819E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D24A38" w14:paraId="725BB526" w14:textId="77777777" w:rsidTr="003A736F">
        <w:tc>
          <w:tcPr>
            <w:tcW w:w="1129" w:type="dxa"/>
          </w:tcPr>
          <w:p w14:paraId="18C4C9B2" w14:textId="77777777" w:rsidR="00D24A38" w:rsidRPr="006E4CDE" w:rsidRDefault="00D24A38" w:rsidP="00D24A3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7A65F7" w14:textId="43415F9A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02A68655" w14:textId="3DFD66E5" w:rsidR="00D24A38" w:rsidRPr="006E4CDE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97C16F0" w14:textId="32D6C808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888C789" w14:textId="06BF08CA" w:rsidR="00D24A38" w:rsidRDefault="00D24A38" w:rsidP="00D24A3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091B02CA" w14:textId="77777777" w:rsidTr="003A736F">
        <w:tc>
          <w:tcPr>
            <w:tcW w:w="1129" w:type="dxa"/>
          </w:tcPr>
          <w:p w14:paraId="3E92CD85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E35012" w14:textId="6C46A96A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6DDE43E3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2DF4964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4B0F206C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1E5BB7B0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3FA2AD5C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4B837378" w14:textId="5EE174C4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0CF18D87" w14:textId="29AF7309" w:rsidR="00B55BBC" w:rsidRDefault="00E35E60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29CF19BC" w14:textId="7AF4F9CE" w:rsidR="00B55BBC" w:rsidRDefault="00E35E60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55BBC" w14:paraId="1282DED9" w14:textId="77777777" w:rsidTr="003A736F">
        <w:tc>
          <w:tcPr>
            <w:tcW w:w="1129" w:type="dxa"/>
          </w:tcPr>
          <w:p w14:paraId="448B53BE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01866E8" w14:textId="41ABD338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77D2E182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70223415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3330A5AD" w14:textId="6B34ED35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6C50BE0E" w14:textId="01A1D094" w:rsidR="00B55BBC" w:rsidRDefault="00E35E60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098019D" w14:textId="04A94F30" w:rsidR="00B55BBC" w:rsidRDefault="00E35E60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35E60" w14:paraId="62ADD271" w14:textId="77777777" w:rsidTr="003A736F">
        <w:tc>
          <w:tcPr>
            <w:tcW w:w="1129" w:type="dxa"/>
          </w:tcPr>
          <w:p w14:paraId="3F9081E4" w14:textId="77777777" w:rsidR="00E35E60" w:rsidRPr="006E4CDE" w:rsidRDefault="00E35E60" w:rsidP="00E35E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D3E62A" w14:textId="416F22B3" w:rsidR="00E35E60" w:rsidRPr="006E4CDE" w:rsidRDefault="00E35E60" w:rsidP="00E35E60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4D31A708" w14:textId="55EABC55" w:rsidR="00E35E60" w:rsidRPr="006E4CDE" w:rsidRDefault="00E35E60" w:rsidP="00E35E6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04E1CC94" w14:textId="39BE6CE5" w:rsidR="00E35E60" w:rsidRDefault="00E35E60" w:rsidP="00E35E6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572081B" w14:textId="149B6B5E" w:rsidR="00E35E60" w:rsidRDefault="00E35E60" w:rsidP="00E35E6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B55BBC" w14:paraId="426D70ED" w14:textId="77777777" w:rsidTr="003A736F">
        <w:tc>
          <w:tcPr>
            <w:tcW w:w="1129" w:type="dxa"/>
            <w:vMerge w:val="restart"/>
          </w:tcPr>
          <w:p w14:paraId="69FA7899" w14:textId="77777777" w:rsidR="00B55BBC" w:rsidRPr="006E4CDE" w:rsidRDefault="00B55BBC" w:rsidP="00B55B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5517618" w14:textId="3B350D12" w:rsidR="00E35E60" w:rsidRPr="00E35E60" w:rsidRDefault="00B55BBC" w:rsidP="00E35E60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Unit title and </w:t>
            </w:r>
            <w:proofErr w:type="gramStart"/>
            <w:r w:rsidRPr="00E35E6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code </w:t>
            </w:r>
            <w:bookmarkStart w:id="2" w:name="_Toc24528198"/>
            <w:bookmarkStart w:id="3" w:name="_Toc31288873"/>
            <w:r w:rsidR="00E35E60" w:rsidRPr="00E35E6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(</w:t>
            </w:r>
            <w:proofErr w:type="gramEnd"/>
            <w:r w:rsidR="00E35E60" w:rsidRPr="00E35E6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E35E60" w:rsidRPr="00E35E60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MANAGE FISH HATCHERY</w:t>
            </w:r>
            <w:bookmarkEnd w:id="2"/>
            <w:bookmarkEnd w:id="3"/>
          </w:p>
          <w:p w14:paraId="48F18736" w14:textId="512C7173" w:rsidR="00B55BBC" w:rsidRPr="006E4CDE" w:rsidRDefault="00B55BBC" w:rsidP="00E35E60">
            <w:pPr>
              <w:spacing w:line="276" w:lineRule="auto"/>
              <w:rPr>
                <w:bCs/>
              </w:rPr>
            </w:pPr>
            <w:r w:rsidRPr="00E35E60">
              <w:rPr>
                <w:highlight w:val="yellow"/>
              </w:rPr>
              <w:t>)</w:t>
            </w:r>
          </w:p>
        </w:tc>
        <w:tc>
          <w:tcPr>
            <w:tcW w:w="3744" w:type="dxa"/>
          </w:tcPr>
          <w:p w14:paraId="36AA6083" w14:textId="77777777" w:rsidR="00B55BBC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74DCF63C" w14:textId="77777777" w:rsidR="00B55BBC" w:rsidRPr="006E4CDE" w:rsidRDefault="00B55BBC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F50E9" w14:textId="420074C6" w:rsidR="00B55BBC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does not match </w:t>
            </w:r>
          </w:p>
        </w:tc>
        <w:tc>
          <w:tcPr>
            <w:tcW w:w="1418" w:type="dxa"/>
          </w:tcPr>
          <w:p w14:paraId="212FD0E4" w14:textId="58960D88" w:rsidR="00B55BBC" w:rsidRPr="00FC27EA" w:rsidRDefault="00EE5D0E" w:rsidP="00B55B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79A22DB7" w14:textId="77777777" w:rsidTr="003A736F">
        <w:tc>
          <w:tcPr>
            <w:tcW w:w="1129" w:type="dxa"/>
            <w:vMerge/>
          </w:tcPr>
          <w:p w14:paraId="04B7C794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9701C4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CF9D3BD" w14:textId="5DC0C754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173CF4D8" w14:textId="3E992F55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889CDA0" w14:textId="747416B3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21E098D6" w14:textId="77777777" w:rsidTr="003A736F">
        <w:tc>
          <w:tcPr>
            <w:tcW w:w="1129" w:type="dxa"/>
            <w:vMerge/>
          </w:tcPr>
          <w:p w14:paraId="785E4CA3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4AF023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8F52C08" w14:textId="4054016A" w:rsidR="00EE5D0E" w:rsidRPr="00E67393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50A71B40" w14:textId="4A8D619A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5CD591E" w14:textId="235A006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78BD1DC" w14:textId="77777777" w:rsidTr="003A736F">
        <w:tc>
          <w:tcPr>
            <w:tcW w:w="1129" w:type="dxa"/>
          </w:tcPr>
          <w:p w14:paraId="3455A39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71F6B4" w14:textId="79FEE39F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3312343A" w14:textId="426F50E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5C6A70EE" w14:textId="3E4A8A60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A7B4ED2" w14:textId="261BA2B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CDA84F8" w14:textId="77777777" w:rsidTr="003A736F">
        <w:tc>
          <w:tcPr>
            <w:tcW w:w="1129" w:type="dxa"/>
          </w:tcPr>
          <w:p w14:paraId="37936D02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C9BF58" w14:textId="162C018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2FBE4FBD" w14:textId="31434D05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3305C50D" w14:textId="30B0C49F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F6550D2" w14:textId="6236FEED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3D71690E" w14:textId="77777777" w:rsidTr="003A736F">
        <w:tc>
          <w:tcPr>
            <w:tcW w:w="1129" w:type="dxa"/>
            <w:vMerge w:val="restart"/>
          </w:tcPr>
          <w:p w14:paraId="3CFAB1EF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888FD48" w14:textId="42D80B0A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3A699CBB" w14:textId="752C4703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00AE893B" w14:textId="16F598F0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2D34100" w14:textId="5592853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7B15A06E" w14:textId="77777777" w:rsidTr="003A736F">
        <w:tc>
          <w:tcPr>
            <w:tcW w:w="1129" w:type="dxa"/>
            <w:vMerge/>
          </w:tcPr>
          <w:p w14:paraId="412D19C8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A42F1E8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54752D4" w14:textId="07B897A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4C419177" w14:textId="710D853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A766537" w14:textId="36FDD965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35B4EF6" w14:textId="77777777" w:rsidTr="003A736F">
        <w:tc>
          <w:tcPr>
            <w:tcW w:w="1129" w:type="dxa"/>
            <w:vMerge/>
          </w:tcPr>
          <w:p w14:paraId="02D1FBB6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CB2321C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B393077" w14:textId="30F0F2F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0C054357" w14:textId="530C07F1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F508B1" w14:textId="4018DEB9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5B0C" w14:paraId="02C9D398" w14:textId="77777777" w:rsidTr="003A736F">
        <w:tc>
          <w:tcPr>
            <w:tcW w:w="1129" w:type="dxa"/>
            <w:vMerge w:val="restart"/>
          </w:tcPr>
          <w:p w14:paraId="4F7FEDB8" w14:textId="77777777" w:rsidR="00545B0C" w:rsidRPr="006E4CDE" w:rsidRDefault="00545B0C" w:rsidP="00545B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9CF8887" w14:textId="13C72A77" w:rsidR="00545B0C" w:rsidRPr="006E4CDE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29B59755" w14:textId="5AB4CC35" w:rsidR="00545B0C" w:rsidRPr="006E4CDE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367B6E1F" w14:textId="3AA37376" w:rsidR="00545B0C" w:rsidRDefault="00545B0C" w:rsidP="00545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83C77B9" w14:textId="3496603D" w:rsidR="00545B0C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5B0C" w14:paraId="3EDA0BDD" w14:textId="77777777" w:rsidTr="003A736F">
        <w:tc>
          <w:tcPr>
            <w:tcW w:w="1129" w:type="dxa"/>
            <w:vMerge/>
          </w:tcPr>
          <w:p w14:paraId="5A6602D8" w14:textId="77777777" w:rsidR="00545B0C" w:rsidRPr="006E4CDE" w:rsidRDefault="00545B0C" w:rsidP="00545B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688014C" w14:textId="77777777" w:rsidR="00545B0C" w:rsidRPr="006E4CDE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AA67881" w14:textId="4E05FB52" w:rsidR="00545B0C" w:rsidRPr="006E4CDE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5F69DA08" w14:textId="1C2DCC15" w:rsidR="00545B0C" w:rsidRDefault="00545B0C" w:rsidP="00545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ADE57C5" w14:textId="77DC6E3B" w:rsidR="00545B0C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5B0C" w14:paraId="4DEE6D9C" w14:textId="77777777" w:rsidTr="003A736F">
        <w:tc>
          <w:tcPr>
            <w:tcW w:w="1129" w:type="dxa"/>
            <w:vMerge/>
          </w:tcPr>
          <w:p w14:paraId="2A0CC482" w14:textId="77777777" w:rsidR="00545B0C" w:rsidRPr="006E4CDE" w:rsidRDefault="00545B0C" w:rsidP="00545B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6DB712A" w14:textId="77777777" w:rsidR="00545B0C" w:rsidRPr="006E4CDE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B912C1A" w14:textId="4EEFCA5E" w:rsidR="00545B0C" w:rsidRPr="006E4CDE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3B55C51A" w14:textId="15A6586A" w:rsidR="00545B0C" w:rsidRDefault="00545B0C" w:rsidP="00545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4774066" w14:textId="0EE6EE81" w:rsidR="00545B0C" w:rsidRDefault="00545B0C" w:rsidP="00545B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B567FD4" w14:textId="77777777" w:rsidTr="003A736F">
        <w:tc>
          <w:tcPr>
            <w:tcW w:w="1129" w:type="dxa"/>
            <w:vMerge/>
          </w:tcPr>
          <w:p w14:paraId="369ACE7A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EFF1A3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F15F9D1" w14:textId="7072CC31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391DADA7" w14:textId="6FB312CF" w:rsidR="00EE5D0E" w:rsidRDefault="00545B0C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do not have standards</w:t>
            </w:r>
          </w:p>
        </w:tc>
        <w:tc>
          <w:tcPr>
            <w:tcW w:w="1418" w:type="dxa"/>
          </w:tcPr>
          <w:p w14:paraId="429BBAB5" w14:textId="502031C3" w:rsidR="00EE5D0E" w:rsidRDefault="00545B0C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F3748F" w14:paraId="0855038E" w14:textId="77777777" w:rsidTr="003A736F">
        <w:tc>
          <w:tcPr>
            <w:tcW w:w="1129" w:type="dxa"/>
            <w:vMerge w:val="restart"/>
          </w:tcPr>
          <w:p w14:paraId="1489073E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7E79117" w14:textId="407603E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39B608B5" w14:textId="0A8079EE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1778CA11" w14:textId="3C8A9C03" w:rsidR="00F3748F" w:rsidRDefault="00F3748F" w:rsidP="00F37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FECBE81" w14:textId="3E333B54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6FF656FF" w14:textId="77777777" w:rsidTr="003A736F">
        <w:tc>
          <w:tcPr>
            <w:tcW w:w="1129" w:type="dxa"/>
            <w:vMerge/>
          </w:tcPr>
          <w:p w14:paraId="744EF38A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3E1ED65" w14:textId="7777777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D5D03B2" w14:textId="587460E8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5463B2DB" w14:textId="0CA290AB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FD16AAE" w14:textId="5CF539A4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1EABBB84" w14:textId="77777777" w:rsidTr="003A736F">
        <w:tc>
          <w:tcPr>
            <w:tcW w:w="1129" w:type="dxa"/>
            <w:vMerge/>
          </w:tcPr>
          <w:p w14:paraId="7C776AEE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C4E15E3" w14:textId="7777777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AAA6ED2" w14:textId="3D458A33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676A4175" w14:textId="4DBF93B6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25E172B" w14:textId="6553D43A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04CC7F8C" w14:textId="77777777" w:rsidTr="003A736F">
        <w:tc>
          <w:tcPr>
            <w:tcW w:w="1129" w:type="dxa"/>
            <w:vMerge/>
          </w:tcPr>
          <w:p w14:paraId="349A1DE2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779460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280A66E" w14:textId="3445D5C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3C7D97AA" w14:textId="64F14F4E" w:rsidR="00EE5D0E" w:rsidRDefault="00F3748F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39301619" w14:textId="55E9091D" w:rsidR="00EE5D0E" w:rsidRDefault="00F3748F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372AD398" w14:textId="77777777" w:rsidTr="003A736F">
        <w:tc>
          <w:tcPr>
            <w:tcW w:w="1129" w:type="dxa"/>
            <w:vMerge/>
          </w:tcPr>
          <w:p w14:paraId="04E2F196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15ABBD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0E60C36" w14:textId="01044F8E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46F6847" w14:textId="25506421" w:rsidR="00EE5D0E" w:rsidRDefault="00F3748F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710064E0" w14:textId="7D6ADD41" w:rsidR="00EE5D0E" w:rsidRDefault="00F3748F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F3748F" w14:paraId="6F8E20AC" w14:textId="77777777" w:rsidTr="003A736F">
        <w:tc>
          <w:tcPr>
            <w:tcW w:w="1129" w:type="dxa"/>
            <w:vMerge/>
          </w:tcPr>
          <w:p w14:paraId="7DAB0B76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5E3A4B5" w14:textId="7777777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326A87" w14:textId="3A88571A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0E2D8E6B" w14:textId="76BC2DD9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4BD5C64" w14:textId="4ADE929B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3C84311D" w14:textId="77777777" w:rsidTr="003A736F">
        <w:tc>
          <w:tcPr>
            <w:tcW w:w="1129" w:type="dxa"/>
            <w:vMerge/>
          </w:tcPr>
          <w:p w14:paraId="5DDDA774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B6DFE6F" w14:textId="7777777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5C6B460" w14:textId="365CED18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1302AEBB" w14:textId="45B65CAC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8F5E5F7" w14:textId="18A67315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0CC5816C" w14:textId="77777777" w:rsidTr="003A736F">
        <w:tc>
          <w:tcPr>
            <w:tcW w:w="1129" w:type="dxa"/>
          </w:tcPr>
          <w:p w14:paraId="45D83900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30F8C72" w14:textId="1002B90B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5381A64C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2FD5A08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568BA3EA" w14:textId="317B481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61C322E" w14:textId="6A3955B6" w:rsidR="00EE5D0E" w:rsidRDefault="00F3748F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 skills are knowledge </w:t>
            </w:r>
          </w:p>
        </w:tc>
        <w:tc>
          <w:tcPr>
            <w:tcW w:w="1418" w:type="dxa"/>
          </w:tcPr>
          <w:p w14:paraId="42BDF750" w14:textId="5EE28BCC" w:rsidR="00EE5D0E" w:rsidRDefault="00F3748F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F3748F" w14:paraId="323A97DB" w14:textId="77777777" w:rsidTr="003A736F">
        <w:tc>
          <w:tcPr>
            <w:tcW w:w="1129" w:type="dxa"/>
          </w:tcPr>
          <w:p w14:paraId="3C30F933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D4F923" w14:textId="0CE06AD4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2E6684DD" w14:textId="186EF852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2E03E143" w14:textId="1B002DA1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5E58C0C" w14:textId="1C6E7A11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65FE1CB4" w14:textId="77777777" w:rsidTr="003A736F">
        <w:tc>
          <w:tcPr>
            <w:tcW w:w="1129" w:type="dxa"/>
            <w:vMerge w:val="restart"/>
          </w:tcPr>
          <w:p w14:paraId="42E991F7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59178AA" w14:textId="7B357BB0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Evidence </w:t>
            </w:r>
          </w:p>
        </w:tc>
        <w:tc>
          <w:tcPr>
            <w:tcW w:w="3744" w:type="dxa"/>
          </w:tcPr>
          <w:p w14:paraId="08CED3A0" w14:textId="76D577AB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19947A4" w14:textId="6F5C288A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05E1FFD" w14:textId="5A455385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7BA9AAAE" w14:textId="77777777" w:rsidTr="003A736F">
        <w:tc>
          <w:tcPr>
            <w:tcW w:w="1129" w:type="dxa"/>
            <w:vMerge/>
          </w:tcPr>
          <w:p w14:paraId="47B532A9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D65573D" w14:textId="7777777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3D06A79" w14:textId="3705C7A1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6D9156FB" w14:textId="6E1E2690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BC2CFC5" w14:textId="53417C93" w:rsidR="00F3748F" w:rsidRPr="00FC27EA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1A816C00" w14:textId="77777777" w:rsidTr="003A736F">
        <w:tc>
          <w:tcPr>
            <w:tcW w:w="1129" w:type="dxa"/>
            <w:vMerge/>
          </w:tcPr>
          <w:p w14:paraId="43FEDDEA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3943858" w14:textId="77777777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84255BF" w14:textId="7218FF5C" w:rsidR="00F3748F" w:rsidRPr="00180FC7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73E048B1" w14:textId="6FA990D3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519300" w14:textId="514281A6" w:rsidR="00F3748F" w:rsidRPr="00FC27EA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F3748F" w14:paraId="75936FD8" w14:textId="77777777" w:rsidTr="003A736F">
        <w:tc>
          <w:tcPr>
            <w:tcW w:w="1129" w:type="dxa"/>
          </w:tcPr>
          <w:p w14:paraId="644A1D99" w14:textId="77777777" w:rsidR="00F3748F" w:rsidRPr="006E4CDE" w:rsidRDefault="00F3748F" w:rsidP="00F374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5E61E2" w14:textId="34369E31" w:rsidR="00F3748F" w:rsidRPr="006E4CDE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61DDD2C6" w14:textId="2E5F86DB" w:rsidR="00F3748F" w:rsidRPr="00180FC7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15EBCE33" w14:textId="4DC52D9F" w:rsidR="00F3748F" w:rsidRDefault="00F3748F" w:rsidP="00F37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2522CF5" w14:textId="465C73F2" w:rsidR="00F3748F" w:rsidRPr="00FC27EA" w:rsidRDefault="00F3748F" w:rsidP="00F3748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73DF28D3" w14:textId="77777777" w:rsidTr="003A736F">
        <w:tc>
          <w:tcPr>
            <w:tcW w:w="1129" w:type="dxa"/>
          </w:tcPr>
          <w:p w14:paraId="02D66FDB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78DD542" w14:textId="532E140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29C3FD3B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5ED6975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6979262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67B93A1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47F6B70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73B47BB" w14:textId="5ED99C74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583B99FD" w14:textId="711506A5" w:rsidR="00EE5D0E" w:rsidRDefault="00CC4FB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018F5C93" w14:textId="4143BB5F" w:rsidR="00EE5D0E" w:rsidRDefault="00CC4FB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4FA528EA" w14:textId="77777777" w:rsidTr="003A736F">
        <w:tc>
          <w:tcPr>
            <w:tcW w:w="1129" w:type="dxa"/>
          </w:tcPr>
          <w:p w14:paraId="13E8264C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11FF89" w14:textId="0E1F7459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67BF3DE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2EB7341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69850103" w14:textId="455545E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2E84AC8E" w14:textId="61D0AD1C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DC7C9C" w14:textId="1898766D" w:rsidR="00EE5D0E" w:rsidRDefault="00CC4FB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C2018E" w14:paraId="52A733D3" w14:textId="77777777" w:rsidTr="003A736F">
        <w:tc>
          <w:tcPr>
            <w:tcW w:w="1129" w:type="dxa"/>
          </w:tcPr>
          <w:p w14:paraId="0B5CD7F3" w14:textId="77777777" w:rsidR="00C2018E" w:rsidRPr="006E4CDE" w:rsidRDefault="00C2018E" w:rsidP="00C201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D54ABD" w14:textId="737BF539" w:rsidR="00C2018E" w:rsidRPr="006E4CDE" w:rsidRDefault="00C2018E" w:rsidP="00C2018E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28A0F6C0" w14:textId="757B8829" w:rsidR="00C2018E" w:rsidRPr="006E4CDE" w:rsidRDefault="00C2018E" w:rsidP="00C201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4226DF2B" w14:textId="40F7413C" w:rsidR="00C2018E" w:rsidRDefault="00C2018E" w:rsidP="00C201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84C5008" w14:textId="2F0BEE40" w:rsidR="00C2018E" w:rsidRDefault="00C2018E" w:rsidP="00C2018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53713519" w14:textId="77777777" w:rsidTr="003A736F">
        <w:tc>
          <w:tcPr>
            <w:tcW w:w="1129" w:type="dxa"/>
            <w:vMerge w:val="restart"/>
          </w:tcPr>
          <w:p w14:paraId="74E0AAEA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A09DC20" w14:textId="6C4A6A64" w:rsidR="00EE5D0E" w:rsidRPr="00C2018E" w:rsidRDefault="00EE5D0E" w:rsidP="00C2018E">
            <w:pPr>
              <w:keepNext/>
              <w:keepLines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4" w:name="_Toc24528199"/>
            <w:bookmarkStart w:id="5" w:name="_Toc31288874"/>
            <w:r w:rsidR="00C2018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2018E" w:rsidRPr="00BD1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PRODUCE GROW</w:t>
            </w:r>
            <w:r w:rsidR="00C2018E" w:rsidRPr="00BD125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C2018E" w:rsidRPr="00BD1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OUT FISH</w:t>
            </w:r>
            <w:bookmarkEnd w:id="4"/>
            <w:bookmarkEnd w:id="5"/>
            <w:r w:rsidRPr="00115832">
              <w:rPr>
                <w:b/>
                <w:bCs/>
                <w:highlight w:val="yellow"/>
              </w:rPr>
              <w:t>)</w:t>
            </w:r>
          </w:p>
        </w:tc>
        <w:tc>
          <w:tcPr>
            <w:tcW w:w="3744" w:type="dxa"/>
          </w:tcPr>
          <w:p w14:paraId="319A8AB8" w14:textId="7777777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174EA10D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53901" w14:textId="7E07B759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7E8A791" w14:textId="4D3272EB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72124" w14:paraId="1A0B601B" w14:textId="77777777" w:rsidTr="003A736F">
        <w:tc>
          <w:tcPr>
            <w:tcW w:w="1129" w:type="dxa"/>
            <w:vMerge/>
          </w:tcPr>
          <w:p w14:paraId="002FE71B" w14:textId="77777777" w:rsidR="00272124" w:rsidRPr="006E4CDE" w:rsidRDefault="00272124" w:rsidP="002721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C1B945" w14:textId="77777777" w:rsidR="00272124" w:rsidRPr="006E4CDE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AED6A54" w14:textId="4172A2E2" w:rsidR="00272124" w:rsidRPr="006E4CDE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1114EDB6" w14:textId="7CA95073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F026BF" w14:textId="33CA44B7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72124" w14:paraId="79B0FF5B" w14:textId="77777777" w:rsidTr="003A736F">
        <w:tc>
          <w:tcPr>
            <w:tcW w:w="1129" w:type="dxa"/>
            <w:vMerge/>
          </w:tcPr>
          <w:p w14:paraId="3243CDA9" w14:textId="77777777" w:rsidR="00272124" w:rsidRPr="006E4CDE" w:rsidRDefault="00272124" w:rsidP="002721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E359B98" w14:textId="77777777" w:rsidR="00272124" w:rsidRPr="006E4CDE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99EFB56" w14:textId="16413013" w:rsidR="00272124" w:rsidRPr="00E67393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031CDDB3" w14:textId="78B27B0D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571CC23" w14:textId="2AAB44F5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272124" w14:paraId="3599DDAE" w14:textId="77777777" w:rsidTr="003A736F">
        <w:tc>
          <w:tcPr>
            <w:tcW w:w="1129" w:type="dxa"/>
          </w:tcPr>
          <w:p w14:paraId="73F778DD" w14:textId="77777777" w:rsidR="00272124" w:rsidRPr="006E4CDE" w:rsidRDefault="00272124" w:rsidP="002721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7E4AF24" w14:textId="6ADA3D77" w:rsidR="00272124" w:rsidRPr="006E4CDE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1B1FF7D5" w14:textId="5174F597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347374AE" w14:textId="0C5F78D3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C5009EE" w14:textId="42B85705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209F43F7" w14:textId="77777777" w:rsidTr="003A736F">
        <w:tc>
          <w:tcPr>
            <w:tcW w:w="1129" w:type="dxa"/>
          </w:tcPr>
          <w:p w14:paraId="5F7AC1C4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6858BE" w14:textId="18FF19D3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55213103" w14:textId="0D8E64E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75621E92" w14:textId="6E444A10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503BC91D" w14:textId="079C46BC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272124" w14:paraId="7C6DC1C0" w14:textId="77777777" w:rsidTr="003A736F">
        <w:tc>
          <w:tcPr>
            <w:tcW w:w="1129" w:type="dxa"/>
            <w:vMerge w:val="restart"/>
          </w:tcPr>
          <w:p w14:paraId="263C65D6" w14:textId="77777777" w:rsidR="00272124" w:rsidRPr="006E4CDE" w:rsidRDefault="00272124" w:rsidP="0027212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61B8E7E" w14:textId="19AED4F2" w:rsidR="00272124" w:rsidRPr="006E4CDE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1A366A1E" w14:textId="632BF47F" w:rsidR="00272124" w:rsidRPr="006E4CDE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3491BB91" w14:textId="64E6F835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D58C21" w14:textId="232EC515" w:rsidR="00272124" w:rsidRDefault="00272124" w:rsidP="002721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CB01BB1" w14:textId="77777777" w:rsidTr="003A736F">
        <w:tc>
          <w:tcPr>
            <w:tcW w:w="1129" w:type="dxa"/>
            <w:vMerge/>
          </w:tcPr>
          <w:p w14:paraId="26DEC6CE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7D83A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31A8EB" w14:textId="2B2321C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7129F8C3" w14:textId="1B9B8C55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2395649" w14:textId="36DA8542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2700BEA9" w14:textId="77777777" w:rsidTr="003A736F">
        <w:tc>
          <w:tcPr>
            <w:tcW w:w="1129" w:type="dxa"/>
            <w:vMerge/>
          </w:tcPr>
          <w:p w14:paraId="1522977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19C26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64444F5" w14:textId="629F29B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14164CF0" w14:textId="44F11B54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418" w:type="dxa"/>
          </w:tcPr>
          <w:p w14:paraId="3692562D" w14:textId="4AAE4981" w:rsidR="00EE5D0E" w:rsidRDefault="00272124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A2495" w14:paraId="658C250E" w14:textId="77777777" w:rsidTr="003A736F">
        <w:tc>
          <w:tcPr>
            <w:tcW w:w="1129" w:type="dxa"/>
            <w:vMerge w:val="restart"/>
          </w:tcPr>
          <w:p w14:paraId="7426DF60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2546C4D" w14:textId="4C76857E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4BCB745A" w14:textId="79EC12D4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573B8B3E" w14:textId="4F0CF936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259AE9B" w14:textId="21670C63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A2495" w14:paraId="1E854B97" w14:textId="77777777" w:rsidTr="003A736F">
        <w:tc>
          <w:tcPr>
            <w:tcW w:w="1129" w:type="dxa"/>
            <w:vMerge/>
          </w:tcPr>
          <w:p w14:paraId="795847F7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ACDD454" w14:textId="77777777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5576F42" w14:textId="7AB1B4E5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16542187" w14:textId="689980C9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496F6C2" w14:textId="49336C42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A6F04B8" w14:textId="77777777" w:rsidTr="003A736F">
        <w:tc>
          <w:tcPr>
            <w:tcW w:w="1129" w:type="dxa"/>
            <w:vMerge/>
          </w:tcPr>
          <w:p w14:paraId="279A6F7C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AB3A1BD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850CA9F" w14:textId="4015094B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1E79EC03" w14:textId="552B6E74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418" w:type="dxa"/>
          </w:tcPr>
          <w:p w14:paraId="465FF60C" w14:textId="39F8E051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22F711BC" w14:textId="77777777" w:rsidTr="003A736F">
        <w:tc>
          <w:tcPr>
            <w:tcW w:w="1129" w:type="dxa"/>
            <w:vMerge/>
          </w:tcPr>
          <w:p w14:paraId="67B5F97C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30E77B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E2D46EE" w14:textId="7B702DAA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A06EBDC" w14:textId="2588907B" w:rsidR="00EE5D0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169310C5" w14:textId="6F2FD9C0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4A2495" w14:paraId="504EFCCC" w14:textId="77777777" w:rsidTr="003A736F">
        <w:tc>
          <w:tcPr>
            <w:tcW w:w="1129" w:type="dxa"/>
            <w:vMerge w:val="restart"/>
          </w:tcPr>
          <w:p w14:paraId="463982C2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75A1FCC" w14:textId="01450D02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4782AE59" w14:textId="5110B29C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7B6772FB" w14:textId="2262D3DB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AB3018B" w14:textId="5100D94E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A2495" w14:paraId="6CB8C4E3" w14:textId="77777777" w:rsidTr="003A736F">
        <w:tc>
          <w:tcPr>
            <w:tcW w:w="1129" w:type="dxa"/>
            <w:vMerge/>
          </w:tcPr>
          <w:p w14:paraId="7BF2082F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F30F621" w14:textId="77777777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45EF7A0" w14:textId="0766178D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2A4E9256" w14:textId="308FB51D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350C596" w14:textId="5C92F392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A2495" w14:paraId="20C987C9" w14:textId="77777777" w:rsidTr="003A736F">
        <w:tc>
          <w:tcPr>
            <w:tcW w:w="1129" w:type="dxa"/>
            <w:vMerge/>
          </w:tcPr>
          <w:p w14:paraId="6E42FF94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B53C894" w14:textId="77777777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8429A52" w14:textId="6E6AF03A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2E2743B6" w14:textId="3C71283E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35D63C7" w14:textId="5580C09F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02333D1A" w14:textId="77777777" w:rsidTr="003A736F">
        <w:tc>
          <w:tcPr>
            <w:tcW w:w="1129" w:type="dxa"/>
            <w:vMerge/>
          </w:tcPr>
          <w:p w14:paraId="41788043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6DD689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02A2C1" w14:textId="02BBC6F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7B2A9289" w14:textId="102B1F16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2B449C77" w14:textId="279C5FD5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6E1C9ABF" w14:textId="77777777" w:rsidTr="003A736F">
        <w:tc>
          <w:tcPr>
            <w:tcW w:w="1129" w:type="dxa"/>
            <w:vMerge/>
          </w:tcPr>
          <w:p w14:paraId="10E93CA1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EC7B2B2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E1F3812" w14:textId="5A698706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EB6E978" w14:textId="695A3345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numbered </w:t>
            </w:r>
          </w:p>
        </w:tc>
        <w:tc>
          <w:tcPr>
            <w:tcW w:w="1418" w:type="dxa"/>
          </w:tcPr>
          <w:p w14:paraId="4A27A61E" w14:textId="1461B113" w:rsidR="00EE5D0E" w:rsidRDefault="004A249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4A2495" w14:paraId="1179F841" w14:textId="77777777" w:rsidTr="003A736F">
        <w:tc>
          <w:tcPr>
            <w:tcW w:w="1129" w:type="dxa"/>
            <w:vMerge/>
          </w:tcPr>
          <w:p w14:paraId="043EA01B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190D9D0" w14:textId="77777777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D00EEA1" w14:textId="0F35839F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07CF9040" w14:textId="7C217528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DDA118" w14:textId="7CEBFF41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4A2495" w14:paraId="302F4C72" w14:textId="77777777" w:rsidTr="003A736F">
        <w:tc>
          <w:tcPr>
            <w:tcW w:w="1129" w:type="dxa"/>
            <w:vMerge/>
          </w:tcPr>
          <w:p w14:paraId="1B785038" w14:textId="77777777" w:rsidR="004A2495" w:rsidRPr="006E4CDE" w:rsidRDefault="004A2495" w:rsidP="004A249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1AA35E7" w14:textId="77777777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E2DCA6" w14:textId="21948CFB" w:rsidR="004A2495" w:rsidRPr="006E4CDE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7F379E59" w14:textId="5AE4AB5D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3C2B891" w14:textId="7E4BC523" w:rsidR="004A2495" w:rsidRDefault="004A2495" w:rsidP="004A249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73BE71F6" w14:textId="77777777" w:rsidTr="003A736F">
        <w:tc>
          <w:tcPr>
            <w:tcW w:w="1129" w:type="dxa"/>
          </w:tcPr>
          <w:p w14:paraId="46621F0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4D822C" w14:textId="6C26F0D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2CF329ED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79C2246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6187AD05" w14:textId="0BDB7B40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2D058D42" w14:textId="0247D4C7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4908DACB" w14:textId="057063B3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0604B" w14:paraId="7D42FB92" w14:textId="77777777" w:rsidTr="003A736F">
        <w:tc>
          <w:tcPr>
            <w:tcW w:w="1129" w:type="dxa"/>
          </w:tcPr>
          <w:p w14:paraId="43B7389F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703FD82" w14:textId="0DBA02C2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1F214496" w14:textId="3408838D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5A50F898" w14:textId="15126777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F5DD1B5" w14:textId="6E2BF677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0A0AA920" w14:textId="77777777" w:rsidTr="003A736F">
        <w:tc>
          <w:tcPr>
            <w:tcW w:w="1129" w:type="dxa"/>
            <w:vMerge w:val="restart"/>
          </w:tcPr>
          <w:p w14:paraId="2645E57E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281DD07" w14:textId="5606F1E3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2B092F9C" w14:textId="637A7352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1A7433E3" w14:textId="77CB8671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6F7587D" w14:textId="1E241B57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1B55A97F" w14:textId="77777777" w:rsidTr="003A736F">
        <w:tc>
          <w:tcPr>
            <w:tcW w:w="1129" w:type="dxa"/>
            <w:vMerge/>
          </w:tcPr>
          <w:p w14:paraId="216F9D48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1F1A3C7" w14:textId="7777777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E24F437" w14:textId="40543B96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2AB9C38A" w14:textId="41BC92CF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38F4BA4" w14:textId="2B8B3819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04D1255A" w14:textId="77777777" w:rsidTr="003A736F">
        <w:tc>
          <w:tcPr>
            <w:tcW w:w="1129" w:type="dxa"/>
            <w:vMerge/>
          </w:tcPr>
          <w:p w14:paraId="62DBB946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25FA140" w14:textId="7777777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9B9E087" w14:textId="6692AAAF" w:rsidR="00E0604B" w:rsidRPr="00180FC7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7AE7716F" w14:textId="24E1888E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BF799BA" w14:textId="72A6C2C3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6E196D5C" w14:textId="77777777" w:rsidTr="003A736F">
        <w:tc>
          <w:tcPr>
            <w:tcW w:w="1129" w:type="dxa"/>
          </w:tcPr>
          <w:p w14:paraId="1C8922ED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0D9458" w14:textId="608559A2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2800E14A" w14:textId="76CC7563" w:rsidR="00E0604B" w:rsidRPr="00180FC7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4CFAE3F" w14:textId="1A576C9D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E5C82F9" w14:textId="32D82424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3FBC3C9D" w14:textId="77777777" w:rsidTr="003A736F">
        <w:tc>
          <w:tcPr>
            <w:tcW w:w="1129" w:type="dxa"/>
          </w:tcPr>
          <w:p w14:paraId="374E04A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15460C" w14:textId="336E386A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26770B22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FF2DBE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62EB5B33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7A16A06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51143FF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62D09DC" w14:textId="10E701E9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7874745B" w14:textId="77777777" w:rsidR="00EE5D0E" w:rsidRDefault="00EE5D0E" w:rsidP="00EE5D0E">
            <w:pPr>
              <w:tabs>
                <w:tab w:val="left" w:pos="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E0A0" w14:textId="77777777" w:rsidR="00E0604B" w:rsidRDefault="00E0604B" w:rsidP="00E06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00C0C" w14:textId="4269519C" w:rsidR="00E0604B" w:rsidRPr="00E0604B" w:rsidRDefault="00E0604B" w:rsidP="00E0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263AFB02" w14:textId="65AC23B0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09515B1D" w14:textId="77777777" w:rsidTr="003A736F">
        <w:tc>
          <w:tcPr>
            <w:tcW w:w="1129" w:type="dxa"/>
          </w:tcPr>
          <w:p w14:paraId="715AFD30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B00C54" w14:textId="112123B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3F6384C3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67E8F48B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5ED5CFF3" w14:textId="6EFA722D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4B978A86" w14:textId="500D8932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FAA0A14" w14:textId="18365242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0604B" w14:paraId="5C292ACC" w14:textId="77777777" w:rsidTr="003A736F">
        <w:tc>
          <w:tcPr>
            <w:tcW w:w="1129" w:type="dxa"/>
          </w:tcPr>
          <w:p w14:paraId="6C7C7F4F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F2CDA21" w14:textId="325BB4FE" w:rsidR="00E0604B" w:rsidRPr="006E4CDE" w:rsidRDefault="00E0604B" w:rsidP="00E0604B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76B91B7F" w14:textId="033B48CC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3660CC8D" w14:textId="53B4259D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A9408FA" w14:textId="34DEA66A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7D15BAF2" w14:textId="77777777" w:rsidTr="003A736F">
        <w:tc>
          <w:tcPr>
            <w:tcW w:w="1129" w:type="dxa"/>
            <w:vMerge w:val="restart"/>
          </w:tcPr>
          <w:p w14:paraId="2EE91C5D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BB9A679" w14:textId="16B81006" w:rsidR="00E0604B" w:rsidRPr="00BD1257" w:rsidRDefault="00E0604B" w:rsidP="00E0604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73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6" w:name="_Toc24528200"/>
            <w:bookmarkStart w:id="7" w:name="_Toc31288875"/>
            <w:r w:rsidRPr="00BD1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HANDLE HARVESTED FISH</w:t>
            </w:r>
            <w:bookmarkEnd w:id="6"/>
            <w:bookmarkEnd w:id="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6E7ADB0" w14:textId="0C3437AB" w:rsidR="00E0604B" w:rsidRPr="001274A8" w:rsidRDefault="00E0604B" w:rsidP="00E0604B">
            <w:pPr>
              <w:pStyle w:val="Heading2"/>
              <w:outlineLvl w:val="1"/>
              <w:rPr>
                <w:b/>
                <w:bCs/>
              </w:rPr>
            </w:pPr>
          </w:p>
          <w:p w14:paraId="3FF1D987" w14:textId="20FEED8B" w:rsidR="00E0604B" w:rsidRPr="006E4CDE" w:rsidRDefault="00E0604B" w:rsidP="00E0604B">
            <w:pPr>
              <w:spacing w:line="276" w:lineRule="auto"/>
              <w:rPr>
                <w:bCs/>
              </w:rPr>
            </w:pPr>
          </w:p>
        </w:tc>
        <w:tc>
          <w:tcPr>
            <w:tcW w:w="3744" w:type="dxa"/>
          </w:tcPr>
          <w:p w14:paraId="48BD058B" w14:textId="77777777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3C32DD4B" w14:textId="7777777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06A81" w14:textId="7E4ED7A1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BE28BB0" w14:textId="639B07EB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14ED088E" w14:textId="77777777" w:rsidTr="003A736F">
        <w:tc>
          <w:tcPr>
            <w:tcW w:w="1129" w:type="dxa"/>
            <w:vMerge/>
          </w:tcPr>
          <w:p w14:paraId="37E2023D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47CA8C9" w14:textId="7777777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D6423EC" w14:textId="646DF91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35C30D25" w14:textId="5E6F3E10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6DC1A63" w14:textId="474BB7F0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349AB7F1" w14:textId="77777777" w:rsidTr="003A736F">
        <w:tc>
          <w:tcPr>
            <w:tcW w:w="1129" w:type="dxa"/>
            <w:vMerge/>
          </w:tcPr>
          <w:p w14:paraId="542FE238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C06551C" w14:textId="7777777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9FBFA0D" w14:textId="2E8F655B" w:rsidR="00E0604B" w:rsidRPr="00E67393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42B48742" w14:textId="5FE5E4AC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2B5D435" w14:textId="5B97B0BE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0604B" w14:paraId="2B7CC29A" w14:textId="77777777" w:rsidTr="003A736F">
        <w:tc>
          <w:tcPr>
            <w:tcW w:w="1129" w:type="dxa"/>
          </w:tcPr>
          <w:p w14:paraId="3A9FD923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159E2FE" w14:textId="6C424FA8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1065E47F" w14:textId="46F6C556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2FFB94C9" w14:textId="091C3597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187A2C8" w14:textId="754F6BC7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4A0FB5BB" w14:textId="77777777" w:rsidTr="003A736F">
        <w:tc>
          <w:tcPr>
            <w:tcW w:w="1129" w:type="dxa"/>
          </w:tcPr>
          <w:p w14:paraId="653236A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679715" w14:textId="57BBAE8F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6B1BE87A" w14:textId="562485CE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28B28715" w14:textId="40889F6D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63F506B8" w14:textId="01E7A351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0604B" w14:paraId="759D86F8" w14:textId="77777777" w:rsidTr="003A736F">
        <w:tc>
          <w:tcPr>
            <w:tcW w:w="1129" w:type="dxa"/>
            <w:vMerge w:val="restart"/>
          </w:tcPr>
          <w:p w14:paraId="7F35C192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C4FFBB2" w14:textId="374FD0F4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3377A6AB" w14:textId="0C0FFA09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041C125" w14:textId="0A78B0D0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59B65CF" w14:textId="4FE99201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5A547A1D" w14:textId="77777777" w:rsidTr="003A736F">
        <w:tc>
          <w:tcPr>
            <w:tcW w:w="1129" w:type="dxa"/>
            <w:vMerge/>
          </w:tcPr>
          <w:p w14:paraId="1850ED55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3ADA0F4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704B0FE" w14:textId="75DD95FB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3A06DFF5" w14:textId="4E93039C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4CA921F" w14:textId="35EAEA8C" w:rsidR="00EE5D0E" w:rsidRDefault="00E0604B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</w:t>
            </w:r>
          </w:p>
        </w:tc>
      </w:tr>
      <w:tr w:rsidR="00E0604B" w14:paraId="58F96ED4" w14:textId="77777777" w:rsidTr="003A736F">
        <w:tc>
          <w:tcPr>
            <w:tcW w:w="1129" w:type="dxa"/>
            <w:vMerge/>
          </w:tcPr>
          <w:p w14:paraId="72903149" w14:textId="77777777" w:rsidR="00E0604B" w:rsidRPr="006E4CDE" w:rsidRDefault="00E0604B" w:rsidP="00E0604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0BFA932" w14:textId="7777777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3CA9763" w14:textId="741DB047" w:rsidR="00E0604B" w:rsidRPr="006E4CDE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3E1EA1F5" w14:textId="583F7070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8380A8C" w14:textId="377B1D3C" w:rsidR="00E0604B" w:rsidRDefault="00E0604B" w:rsidP="00E060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278BAA21" w14:textId="77777777" w:rsidTr="003A736F">
        <w:tc>
          <w:tcPr>
            <w:tcW w:w="1129" w:type="dxa"/>
            <w:vMerge w:val="restart"/>
          </w:tcPr>
          <w:p w14:paraId="5D1A3A2A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236323A" w14:textId="340A6D3A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0431B42A" w14:textId="0F0D0BF9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01D9619D" w14:textId="01773390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B8279EA" w14:textId="06A9ADD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376E0AE2" w14:textId="77777777" w:rsidTr="003A736F">
        <w:tc>
          <w:tcPr>
            <w:tcW w:w="1129" w:type="dxa"/>
            <w:vMerge/>
          </w:tcPr>
          <w:p w14:paraId="4761050C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00B73E6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26A36E5" w14:textId="13A45C0B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3FC897E1" w14:textId="7BC72F41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D775E6C" w14:textId="08922EB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01B86270" w14:textId="77777777" w:rsidTr="003A736F">
        <w:tc>
          <w:tcPr>
            <w:tcW w:w="1129" w:type="dxa"/>
            <w:vMerge/>
          </w:tcPr>
          <w:p w14:paraId="5C6DA51B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563D718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23FAF34" w14:textId="19A52620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30311E8E" w14:textId="6F461BBD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76DFE0F" w14:textId="4B63C6A6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712A36AB" w14:textId="77777777" w:rsidTr="003A736F">
        <w:tc>
          <w:tcPr>
            <w:tcW w:w="1129" w:type="dxa"/>
            <w:vMerge/>
          </w:tcPr>
          <w:p w14:paraId="177F33A0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5EC3953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25FE178" w14:textId="7B8036AD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43599AE6" w14:textId="10F6CC57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5F984F61" w14:textId="61FB0DDC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0030CB7E" w14:textId="77777777" w:rsidTr="003A736F">
        <w:tc>
          <w:tcPr>
            <w:tcW w:w="1129" w:type="dxa"/>
            <w:vMerge w:val="restart"/>
          </w:tcPr>
          <w:p w14:paraId="57180706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FD25031" w14:textId="6AFB637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525B3E91" w14:textId="492372A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117C278E" w14:textId="1339E702" w:rsidR="00EE5D0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6306351F" w14:textId="3AE76F5C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319F9046" w14:textId="77777777" w:rsidTr="003A736F">
        <w:tc>
          <w:tcPr>
            <w:tcW w:w="1129" w:type="dxa"/>
            <w:vMerge/>
          </w:tcPr>
          <w:p w14:paraId="2A1466FE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BFD77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B8FA98" w14:textId="516EA10D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08726C78" w14:textId="32BEE685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7E381" w14:textId="10498A67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E3BD3" w14:paraId="39A12418" w14:textId="77777777" w:rsidTr="003A736F">
        <w:tc>
          <w:tcPr>
            <w:tcW w:w="1129" w:type="dxa"/>
            <w:vMerge/>
          </w:tcPr>
          <w:p w14:paraId="02A8213E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7100053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BE9177F" w14:textId="75F2868E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0837151C" w14:textId="681D718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4317D4F" w14:textId="5FB4DADC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4C9E71C4" w14:textId="77777777" w:rsidTr="003A736F">
        <w:tc>
          <w:tcPr>
            <w:tcW w:w="1129" w:type="dxa"/>
            <w:vMerge/>
          </w:tcPr>
          <w:p w14:paraId="2AAF5B2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448B552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460CF94" w14:textId="757F5673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61080A80" w14:textId="07E9B45F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C87B103" w14:textId="5CCB9080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2A600845" w14:textId="77777777" w:rsidTr="003A736F">
        <w:tc>
          <w:tcPr>
            <w:tcW w:w="1129" w:type="dxa"/>
            <w:vMerge/>
          </w:tcPr>
          <w:p w14:paraId="07420885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B4D8274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7924F18" w14:textId="412A141C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02F112FB" w14:textId="76B5BAA2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418" w:type="dxa"/>
          </w:tcPr>
          <w:p w14:paraId="7571D0B1" w14:textId="35520536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E3BD3" w14:paraId="03935678" w14:textId="77777777" w:rsidTr="003A736F">
        <w:tc>
          <w:tcPr>
            <w:tcW w:w="1129" w:type="dxa"/>
            <w:vMerge/>
          </w:tcPr>
          <w:p w14:paraId="4883ED2B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82E551B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4838F0C" w14:textId="4668EA5F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7613BFEF" w14:textId="4038BD30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EB72856" w14:textId="2C8AAB38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0AAEE891" w14:textId="77777777" w:rsidTr="003A736F">
        <w:tc>
          <w:tcPr>
            <w:tcW w:w="1129" w:type="dxa"/>
            <w:vMerge/>
          </w:tcPr>
          <w:p w14:paraId="0022A951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CC6468A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D8D0C39" w14:textId="731CBB65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571AEB1B" w14:textId="7D5D33C3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EBA4326" w14:textId="5EDE680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09F3F5E" w14:textId="77777777" w:rsidTr="003A736F">
        <w:tc>
          <w:tcPr>
            <w:tcW w:w="1129" w:type="dxa"/>
          </w:tcPr>
          <w:p w14:paraId="1B900CDE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4A703A" w14:textId="484EC38D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10B0E03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6C96C90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42C010CD" w14:textId="6FAB78C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5D5156FF" w14:textId="352090B5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 are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knowledge</w:t>
            </w:r>
          </w:p>
        </w:tc>
        <w:tc>
          <w:tcPr>
            <w:tcW w:w="1418" w:type="dxa"/>
          </w:tcPr>
          <w:p w14:paraId="14836AA7" w14:textId="2A342ADA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0E3BD3" w14:paraId="5189A2C3" w14:textId="77777777" w:rsidTr="003A736F">
        <w:tc>
          <w:tcPr>
            <w:tcW w:w="1129" w:type="dxa"/>
          </w:tcPr>
          <w:p w14:paraId="2A0F6576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B41F8F" w14:textId="2835F718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382B7390" w14:textId="39552EE8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75FD2125" w14:textId="23770C4C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AED6D60" w14:textId="3060DBB2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726A0DE2" w14:textId="77777777" w:rsidTr="003A736F">
        <w:tc>
          <w:tcPr>
            <w:tcW w:w="1129" w:type="dxa"/>
            <w:vMerge w:val="restart"/>
          </w:tcPr>
          <w:p w14:paraId="40EC0DDD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ADC9DA5" w14:textId="69A37BF4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3C988BEC" w14:textId="3FD72C5D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433CB36D" w14:textId="63FAD255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ABC3C82" w14:textId="41C3A27E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627EFF27" w14:textId="77777777" w:rsidTr="003A736F">
        <w:tc>
          <w:tcPr>
            <w:tcW w:w="1129" w:type="dxa"/>
            <w:vMerge/>
          </w:tcPr>
          <w:p w14:paraId="15DC9C2F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60721E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E06C7D5" w14:textId="3D0F6AF6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752D1589" w14:textId="6EE814D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DA01CD5" w14:textId="1B53C368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0E3BD3" w14:paraId="31AF548C" w14:textId="77777777" w:rsidTr="003A736F">
        <w:tc>
          <w:tcPr>
            <w:tcW w:w="1129" w:type="dxa"/>
            <w:vMerge/>
          </w:tcPr>
          <w:p w14:paraId="382DE2B3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35EAF0A" w14:textId="77777777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6DED71" w14:textId="2E4B460B" w:rsidR="000E3BD3" w:rsidRPr="00180FC7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7E3B0DF2" w14:textId="121072A9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A92ED88" w14:textId="4934B01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36DD0CA7" w14:textId="77777777" w:rsidTr="003A736F">
        <w:tc>
          <w:tcPr>
            <w:tcW w:w="1129" w:type="dxa"/>
          </w:tcPr>
          <w:p w14:paraId="6B103B44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BE963D" w14:textId="593B2A60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729689C9" w14:textId="4DD57832" w:rsidR="00EE5D0E" w:rsidRPr="00180FC7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1430C5E1" w14:textId="2D9FA4AF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</w:t>
            </w:r>
          </w:p>
        </w:tc>
        <w:tc>
          <w:tcPr>
            <w:tcW w:w="1418" w:type="dxa"/>
          </w:tcPr>
          <w:p w14:paraId="2E2404E8" w14:textId="5ABD2A36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35C6C625" w14:textId="77777777" w:rsidTr="003A736F">
        <w:tc>
          <w:tcPr>
            <w:tcW w:w="1129" w:type="dxa"/>
          </w:tcPr>
          <w:p w14:paraId="11A6CAAF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BA471C" w14:textId="25AC45B8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5CFB7A3C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68D3A32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62FE674E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54CDFEB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7DB0A097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346C51A" w14:textId="7C0DCE51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7D045EAB" w14:textId="5A8AFD09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2BB0B970" w14:textId="66322C96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3C558700" w14:textId="77777777" w:rsidTr="003A736F">
        <w:tc>
          <w:tcPr>
            <w:tcW w:w="1129" w:type="dxa"/>
          </w:tcPr>
          <w:p w14:paraId="33589933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FA1756" w14:textId="3828D37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1144FBC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1E7BFE0D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5D5E27F7" w14:textId="15CDFCC3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003013E3" w14:textId="51D9748C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4F77A72F" w14:textId="656F6FD0" w:rsidR="00EE5D0E" w:rsidRDefault="000E3BD3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0E3BD3" w14:paraId="48BF02D6" w14:textId="77777777" w:rsidTr="003A736F">
        <w:tc>
          <w:tcPr>
            <w:tcW w:w="1129" w:type="dxa"/>
          </w:tcPr>
          <w:p w14:paraId="38416B5D" w14:textId="77777777" w:rsidR="000E3BD3" w:rsidRPr="006E4CDE" w:rsidRDefault="000E3BD3" w:rsidP="000E3BD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C09298" w14:textId="62DCBAA2" w:rsidR="000E3BD3" w:rsidRPr="006E4CDE" w:rsidRDefault="000E3BD3" w:rsidP="000E3BD3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36C4B9D2" w14:textId="48F0D276" w:rsidR="000E3BD3" w:rsidRPr="006E4CDE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341976A5" w14:textId="4E74977C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FE96B1C" w14:textId="2E91A3DB" w:rsidR="000E3BD3" w:rsidRDefault="000E3BD3" w:rsidP="000E3BD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77083FD2" w14:textId="77777777" w:rsidTr="003A736F">
        <w:tc>
          <w:tcPr>
            <w:tcW w:w="1129" w:type="dxa"/>
            <w:vMerge w:val="restart"/>
          </w:tcPr>
          <w:p w14:paraId="18D78D06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049DC66" w14:textId="0CF07943" w:rsidR="005407F6" w:rsidRPr="003A736F" w:rsidRDefault="005407F6" w:rsidP="005407F6">
            <w:pPr>
              <w:pStyle w:val="Heading2"/>
              <w:outlineLvl w:val="1"/>
              <w:rPr>
                <w:b/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8" w:name="_Toc24528201"/>
            <w:bookmarkStart w:id="9" w:name="_Toc3128887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D1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SET UP SMALL-SCALE FISH HATCHERY UNIT</w:t>
            </w:r>
            <w:bookmarkEnd w:id="8"/>
            <w:bookmarkEnd w:id="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44" w:type="dxa"/>
          </w:tcPr>
          <w:p w14:paraId="6A913B4D" w14:textId="77777777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4C98F7E4" w14:textId="7777777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AC091" w14:textId="6F59B601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16A533E" w14:textId="5FA83F2B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270A59EE" w14:textId="77777777" w:rsidTr="003A736F">
        <w:tc>
          <w:tcPr>
            <w:tcW w:w="1129" w:type="dxa"/>
            <w:vMerge/>
          </w:tcPr>
          <w:p w14:paraId="7D7710AF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BC7F22C" w14:textId="7777777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0A271B4" w14:textId="5328D2B5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12F0D990" w14:textId="548C49BC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CD7349E" w14:textId="24F58777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757CEE2E" w14:textId="77777777" w:rsidTr="003A736F">
        <w:tc>
          <w:tcPr>
            <w:tcW w:w="1129" w:type="dxa"/>
            <w:vMerge/>
          </w:tcPr>
          <w:p w14:paraId="70B03B78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3E64EEC" w14:textId="7777777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56E95F8" w14:textId="54CA4209" w:rsidR="005407F6" w:rsidRPr="00E67393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1E7C0398" w14:textId="7A5AB5B8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6A2900D" w14:textId="04FA5DB7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4379A76C" w14:textId="77777777" w:rsidTr="003A736F">
        <w:tc>
          <w:tcPr>
            <w:tcW w:w="1129" w:type="dxa"/>
          </w:tcPr>
          <w:p w14:paraId="411BB934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F9CE4E4" w14:textId="2D18AC0F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2105F957" w14:textId="268D7C6A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7D3B3167" w14:textId="13E9F15A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2E34276" w14:textId="10DCC232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0FE19005" w14:textId="77777777" w:rsidTr="003A736F">
        <w:tc>
          <w:tcPr>
            <w:tcW w:w="1129" w:type="dxa"/>
          </w:tcPr>
          <w:p w14:paraId="617E6910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9169E5" w14:textId="5B5ED2CD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6A986349" w14:textId="5FC9EB25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7325D357" w14:textId="0012A9FF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0D29990F" w14:textId="67104718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5407F6" w14:paraId="1ED3A024" w14:textId="77777777" w:rsidTr="003A736F">
        <w:tc>
          <w:tcPr>
            <w:tcW w:w="1129" w:type="dxa"/>
            <w:vMerge w:val="restart"/>
          </w:tcPr>
          <w:p w14:paraId="71272AA3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69BAEBF" w14:textId="37B343A5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1D8B8EDC" w14:textId="7336DE1D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0DF44D9D" w14:textId="76844B0B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05242A5" w14:textId="4C3FDEFB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675AF5B" w14:textId="77777777" w:rsidTr="003A736F">
        <w:tc>
          <w:tcPr>
            <w:tcW w:w="1129" w:type="dxa"/>
            <w:vMerge/>
          </w:tcPr>
          <w:p w14:paraId="2AC8730B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6F242C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6F91865" w14:textId="3BD4FE11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4D29D2CD" w14:textId="62DE4904" w:rsidR="00EE5D0E" w:rsidRDefault="005407F6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888E2E7" w14:textId="62B1E599" w:rsidR="00EE5D0E" w:rsidRDefault="005407F6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63D14ACD" w14:textId="77777777" w:rsidTr="003A736F">
        <w:tc>
          <w:tcPr>
            <w:tcW w:w="1129" w:type="dxa"/>
            <w:vMerge/>
          </w:tcPr>
          <w:p w14:paraId="2F528B0A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CACD926" w14:textId="7777777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E134A77" w14:textId="6F2F932E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251C91E5" w14:textId="70E1F73B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415CFCA" w14:textId="5CE00B9B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60F2545B" w14:textId="77777777" w:rsidTr="003A736F">
        <w:tc>
          <w:tcPr>
            <w:tcW w:w="1129" w:type="dxa"/>
            <w:vMerge w:val="restart"/>
          </w:tcPr>
          <w:p w14:paraId="42BA3D38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DCB52CD" w14:textId="4B9B0A5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7C346AEB" w14:textId="15E878EF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01F6C1AB" w14:textId="46FD11EC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270802E" w14:textId="6FE5A699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0460A6D9" w14:textId="77777777" w:rsidTr="003A736F">
        <w:tc>
          <w:tcPr>
            <w:tcW w:w="1129" w:type="dxa"/>
            <w:vMerge/>
          </w:tcPr>
          <w:p w14:paraId="1DA55696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AF77F99" w14:textId="7777777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3E6F8E2" w14:textId="0AED831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3EE6C9F2" w14:textId="516DCF7E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6DE2C92" w14:textId="65EAF821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5407F6" w14:paraId="2A9458EA" w14:textId="77777777" w:rsidTr="003A736F">
        <w:tc>
          <w:tcPr>
            <w:tcW w:w="1129" w:type="dxa"/>
            <w:vMerge/>
          </w:tcPr>
          <w:p w14:paraId="4A6EBB67" w14:textId="77777777" w:rsidR="005407F6" w:rsidRPr="006E4CDE" w:rsidRDefault="005407F6" w:rsidP="005407F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5183A5C" w14:textId="77777777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D838A07" w14:textId="1823D390" w:rsidR="005407F6" w:rsidRPr="006E4CDE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1A5307A3" w14:textId="67DE4D25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58AA90" w14:textId="147DCBCD" w:rsidR="005407F6" w:rsidRDefault="005407F6" w:rsidP="005407F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8A55AFE" w14:textId="77777777" w:rsidTr="003A736F">
        <w:tc>
          <w:tcPr>
            <w:tcW w:w="1129" w:type="dxa"/>
            <w:vMerge/>
          </w:tcPr>
          <w:p w14:paraId="61D85FED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4E4F3E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E6D6824" w14:textId="1AA09286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6640FFA6" w14:textId="5C79A20E" w:rsidR="00EE5D0E" w:rsidRDefault="005407F6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669C6396" w14:textId="75A48B97" w:rsidR="00EE5D0E" w:rsidRDefault="005407F6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12BC2" w14:paraId="7D4C3826" w14:textId="77777777" w:rsidTr="003A736F">
        <w:tc>
          <w:tcPr>
            <w:tcW w:w="1129" w:type="dxa"/>
            <w:vMerge w:val="restart"/>
          </w:tcPr>
          <w:p w14:paraId="710AC374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4F9385E" w14:textId="7012F46D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27F45879" w14:textId="2237E5B9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63F2EA21" w14:textId="5E8C8174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90CDB76" w14:textId="5EB2BD1C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12BC2" w14:paraId="2BC5418B" w14:textId="77777777" w:rsidTr="003A736F">
        <w:tc>
          <w:tcPr>
            <w:tcW w:w="1129" w:type="dxa"/>
            <w:vMerge/>
          </w:tcPr>
          <w:p w14:paraId="7EB580AA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41602A8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B70951D" w14:textId="49702E43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19154836" w14:textId="6AF62801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0800ED1" w14:textId="2176FEA1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12BC2" w14:paraId="6BF05F7A" w14:textId="77777777" w:rsidTr="003A736F">
        <w:tc>
          <w:tcPr>
            <w:tcW w:w="1129" w:type="dxa"/>
            <w:vMerge/>
          </w:tcPr>
          <w:p w14:paraId="388757EB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B44A6AB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3BAAEDC" w14:textId="7F8BB3EB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3BD3055D" w14:textId="04016E36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98199A7" w14:textId="18049FCD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E97272C" w14:textId="77777777" w:rsidTr="003A736F">
        <w:tc>
          <w:tcPr>
            <w:tcW w:w="1129" w:type="dxa"/>
            <w:vMerge/>
          </w:tcPr>
          <w:p w14:paraId="2B1A02D4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FEB55E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24C8047" w14:textId="37C6BA45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6BE1DE16" w14:textId="76AA445C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5311D7F8" w14:textId="7CFD6A48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0FE00C89" w14:textId="77777777" w:rsidTr="003A736F">
        <w:tc>
          <w:tcPr>
            <w:tcW w:w="1129" w:type="dxa"/>
            <w:vMerge/>
          </w:tcPr>
          <w:p w14:paraId="0E1DC58E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7309E7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F3D33AC" w14:textId="214DAACE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39F4168A" w14:textId="54E6D590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done</w:t>
            </w:r>
          </w:p>
        </w:tc>
        <w:tc>
          <w:tcPr>
            <w:tcW w:w="1418" w:type="dxa"/>
          </w:tcPr>
          <w:p w14:paraId="641189CB" w14:textId="26B2C873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12BC2" w14:paraId="2A2A9444" w14:textId="77777777" w:rsidTr="003A736F">
        <w:tc>
          <w:tcPr>
            <w:tcW w:w="1129" w:type="dxa"/>
            <w:vMerge/>
          </w:tcPr>
          <w:p w14:paraId="3B2CE5B6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4755381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4115447" w14:textId="3E86B6B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07DB0E86" w14:textId="49FF7448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9C8DF47" w14:textId="65484EAD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4ABAF31F" w14:textId="77777777" w:rsidTr="003A736F">
        <w:tc>
          <w:tcPr>
            <w:tcW w:w="1129" w:type="dxa"/>
            <w:vMerge/>
          </w:tcPr>
          <w:p w14:paraId="7D3E72B3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FC33656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F085E14" w14:textId="010DC49B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5F0E0120" w14:textId="7777777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E1CFD" w14:textId="7777777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5D0E" w14:paraId="01CD92D0" w14:textId="77777777" w:rsidTr="003A736F">
        <w:tc>
          <w:tcPr>
            <w:tcW w:w="1129" w:type="dxa"/>
          </w:tcPr>
          <w:p w14:paraId="374704C2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A8E492A" w14:textId="4685D9E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1805506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1EEB70D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Skills are acquired and improved continually</w:t>
            </w:r>
          </w:p>
          <w:p w14:paraId="7F999D0E" w14:textId="4953C822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432B2942" w14:textId="0292A68E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Some are knowledge</w:t>
            </w:r>
          </w:p>
        </w:tc>
        <w:tc>
          <w:tcPr>
            <w:tcW w:w="1418" w:type="dxa"/>
          </w:tcPr>
          <w:p w14:paraId="69DA9686" w14:textId="3CC2F975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12BC2" w14:paraId="6FB2352A" w14:textId="77777777" w:rsidTr="003A736F">
        <w:tc>
          <w:tcPr>
            <w:tcW w:w="1129" w:type="dxa"/>
          </w:tcPr>
          <w:p w14:paraId="5D2A15EB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297B6A2" w14:textId="22AE906F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01462BAA" w14:textId="1DE7B5B0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7C05BED1" w14:textId="77EEE5C8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37662A0" w14:textId="6DC48453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6ED883D" w14:textId="77777777" w:rsidTr="003A736F">
        <w:tc>
          <w:tcPr>
            <w:tcW w:w="1129" w:type="dxa"/>
            <w:vMerge w:val="restart"/>
          </w:tcPr>
          <w:p w14:paraId="3AD8EA03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E963DEC" w14:textId="41907B94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54D24F7D" w14:textId="5EE1BA6D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23405690" w14:textId="666F8E8A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76459838" w14:textId="2F1AEB94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</w:t>
            </w:r>
          </w:p>
        </w:tc>
      </w:tr>
      <w:tr w:rsidR="00E12BC2" w14:paraId="0B517C3F" w14:textId="77777777" w:rsidTr="003A736F">
        <w:tc>
          <w:tcPr>
            <w:tcW w:w="1129" w:type="dxa"/>
            <w:vMerge/>
          </w:tcPr>
          <w:p w14:paraId="3BEAD500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AFA43FB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E0ECC00" w14:textId="501834A2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08B4F159" w14:textId="5223D9C1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09B928A" w14:textId="14C468D2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12BC2" w14:paraId="378A42E1" w14:textId="77777777" w:rsidTr="003A736F">
        <w:tc>
          <w:tcPr>
            <w:tcW w:w="1129" w:type="dxa"/>
            <w:vMerge/>
          </w:tcPr>
          <w:p w14:paraId="496B1A22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CD658A7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613D164" w14:textId="4E3472C7" w:rsidR="00E12BC2" w:rsidRPr="00180FC7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3154B130" w14:textId="0151B617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91E3955" w14:textId="2150C7CE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67BCE6A" w14:textId="77777777" w:rsidTr="003A736F">
        <w:tc>
          <w:tcPr>
            <w:tcW w:w="1129" w:type="dxa"/>
          </w:tcPr>
          <w:p w14:paraId="3EB2E07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5A0733" w14:textId="26AA6996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6BD324CA" w14:textId="72A1785B" w:rsidR="00EE5D0E" w:rsidRPr="00180FC7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1E373D90" w14:textId="35FC688D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4841919B" w14:textId="7AF7179F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23967E3A" w14:textId="77777777" w:rsidTr="003A736F">
        <w:tc>
          <w:tcPr>
            <w:tcW w:w="1129" w:type="dxa"/>
          </w:tcPr>
          <w:p w14:paraId="1BE906E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BAD75C" w14:textId="5F754F8F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327A0EA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0F90A6C9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3B5B3480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34F9F748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7490446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BE4BF88" w14:textId="5D9CBC38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1194BFD1" w14:textId="57CF29CE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128F6EB3" w14:textId="6B6EC337" w:rsidR="00EE5D0E" w:rsidRDefault="00E12BC2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12BC2" w14:paraId="0D4625B7" w14:textId="77777777" w:rsidTr="003A736F">
        <w:tc>
          <w:tcPr>
            <w:tcW w:w="1129" w:type="dxa"/>
          </w:tcPr>
          <w:p w14:paraId="7F422086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6E6C0B9" w14:textId="572184F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3BF6ED5E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0AFD0FBC" w14:textId="77777777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7D7C3F69" w14:textId="295157F2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2299A6EB" w14:textId="2110AB89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7BA53DF0" w14:textId="49690FF9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12BC2" w14:paraId="659846DC" w14:textId="77777777" w:rsidTr="003A736F">
        <w:tc>
          <w:tcPr>
            <w:tcW w:w="1129" w:type="dxa"/>
          </w:tcPr>
          <w:p w14:paraId="3D7AC83D" w14:textId="77777777" w:rsidR="00E12BC2" w:rsidRPr="006E4CDE" w:rsidRDefault="00E12BC2" w:rsidP="00E12B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A60AD58" w14:textId="1DE33FD7" w:rsidR="00E12BC2" w:rsidRPr="006E4CDE" w:rsidRDefault="00E12BC2" w:rsidP="00E12BC2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59E6D2FF" w14:textId="3214CD62" w:rsidR="00E12BC2" w:rsidRPr="006E4CDE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07396C2A" w14:textId="6E7B30A2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0F72D79" w14:textId="2D51FBB0" w:rsidR="00E12BC2" w:rsidRDefault="00E12BC2" w:rsidP="00E12BC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50E05" w14:paraId="2EA958D0" w14:textId="77777777" w:rsidTr="003A736F">
        <w:tc>
          <w:tcPr>
            <w:tcW w:w="1129" w:type="dxa"/>
            <w:vMerge w:val="restart"/>
          </w:tcPr>
          <w:p w14:paraId="55D14253" w14:textId="77777777" w:rsidR="00650E05" w:rsidRPr="006E4CDE" w:rsidRDefault="00650E05" w:rsidP="00650E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57EA4BDC" w14:textId="0966963E" w:rsidR="00650E05" w:rsidRPr="006E4CDE" w:rsidRDefault="00650E05" w:rsidP="00650E05">
            <w:pPr>
              <w:spacing w:line="276" w:lineRule="auto"/>
              <w:rPr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10" w:name="_Toc24528202"/>
            <w:bookmarkStart w:id="11" w:name="_Toc3128887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D1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SET UP RECIRCULATING AQUACULTURE SYSTEM (RAS)</w:t>
            </w:r>
            <w:bookmarkEnd w:id="10"/>
            <w:bookmarkEnd w:id="11"/>
          </w:p>
        </w:tc>
        <w:tc>
          <w:tcPr>
            <w:tcW w:w="3744" w:type="dxa"/>
          </w:tcPr>
          <w:p w14:paraId="21ABF893" w14:textId="77777777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526D0B5E" w14:textId="77777777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9E3D3" w14:textId="47B79D93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F85E4DA" w14:textId="27E275E4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50E05" w14:paraId="62070E22" w14:textId="77777777" w:rsidTr="003A736F">
        <w:tc>
          <w:tcPr>
            <w:tcW w:w="1129" w:type="dxa"/>
            <w:vMerge/>
          </w:tcPr>
          <w:p w14:paraId="0FC5F11F" w14:textId="77777777" w:rsidR="00650E05" w:rsidRPr="006E4CDE" w:rsidRDefault="00650E05" w:rsidP="00650E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7BFF087" w14:textId="77777777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97B42B5" w14:textId="43B61381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68BB0786" w14:textId="35D17915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1C7D7D" w14:textId="7A654180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50E05" w14:paraId="7FACFB56" w14:textId="77777777" w:rsidTr="003A736F">
        <w:tc>
          <w:tcPr>
            <w:tcW w:w="1129" w:type="dxa"/>
            <w:vMerge/>
          </w:tcPr>
          <w:p w14:paraId="17ABC892" w14:textId="77777777" w:rsidR="00650E05" w:rsidRPr="006E4CDE" w:rsidRDefault="00650E05" w:rsidP="00650E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43A4129" w14:textId="77777777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E29D9C" w14:textId="2A331F69" w:rsidR="00650E05" w:rsidRPr="00E67393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45C529BC" w14:textId="198ECDE1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7DEF6C0" w14:textId="509C6008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50E05" w14:paraId="331307B7" w14:textId="77777777" w:rsidTr="003A736F">
        <w:tc>
          <w:tcPr>
            <w:tcW w:w="1129" w:type="dxa"/>
          </w:tcPr>
          <w:p w14:paraId="640C5019" w14:textId="77777777" w:rsidR="00650E05" w:rsidRPr="006E4CDE" w:rsidRDefault="00650E05" w:rsidP="00650E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69BA74" w14:textId="7C1BCF98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3E22D925" w14:textId="51F7EB6F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59F13496" w14:textId="1A1CEC00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57B37A9" w14:textId="40144EEF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0047835A" w14:textId="77777777" w:rsidTr="003A736F">
        <w:tc>
          <w:tcPr>
            <w:tcW w:w="1129" w:type="dxa"/>
          </w:tcPr>
          <w:p w14:paraId="72CE60CE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64B3F2" w14:textId="5286B9AF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1C584786" w14:textId="158E4BF0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01BC95DB" w14:textId="3DC2D691" w:rsidR="00EE5D0E" w:rsidRDefault="00650E0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3ACDB28C" w14:textId="102CE1EB" w:rsidR="00EE5D0E" w:rsidRDefault="00650E0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650E05" w14:paraId="50C8F7C3" w14:textId="77777777" w:rsidTr="003A736F">
        <w:tc>
          <w:tcPr>
            <w:tcW w:w="1129" w:type="dxa"/>
            <w:vMerge w:val="restart"/>
          </w:tcPr>
          <w:p w14:paraId="5E21AFE4" w14:textId="77777777" w:rsidR="00650E05" w:rsidRPr="006E4CDE" w:rsidRDefault="00650E05" w:rsidP="00650E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4D65B124" w14:textId="48D5CE81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5149A0D2" w14:textId="4D5FFC76" w:rsidR="00650E05" w:rsidRPr="006E4CDE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10AB83F7" w14:textId="5777A7EE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EF24EE2" w14:textId="169C9C3C" w:rsidR="00650E05" w:rsidRDefault="00650E05" w:rsidP="00650E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7CBA1243" w14:textId="77777777" w:rsidTr="003A736F">
        <w:tc>
          <w:tcPr>
            <w:tcW w:w="1129" w:type="dxa"/>
            <w:vMerge/>
          </w:tcPr>
          <w:p w14:paraId="3FEB7D0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28A600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A751EC5" w14:textId="095B8A9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5A2A646D" w14:textId="11227567" w:rsidR="00EE5D0E" w:rsidRDefault="00650E0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75B82EA" w14:textId="25E2C6C2" w:rsidR="00EE5D0E" w:rsidRDefault="00650E0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33A9ADDE" w14:textId="77777777" w:rsidTr="003A736F">
        <w:tc>
          <w:tcPr>
            <w:tcW w:w="1129" w:type="dxa"/>
            <w:vMerge/>
          </w:tcPr>
          <w:p w14:paraId="0DB12B18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0CEEB7E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D2D2E51" w14:textId="0F7FDFD0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4956C8B2" w14:textId="13F2FE66" w:rsidR="00EE5D0E" w:rsidRDefault="00650E0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418" w:type="dxa"/>
          </w:tcPr>
          <w:p w14:paraId="215E2477" w14:textId="5F4CAEC2" w:rsidR="00EE5D0E" w:rsidRDefault="00650E0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956CD" w14:paraId="0F1734FA" w14:textId="77777777" w:rsidTr="003A736F">
        <w:tc>
          <w:tcPr>
            <w:tcW w:w="1129" w:type="dxa"/>
            <w:vMerge w:val="restart"/>
          </w:tcPr>
          <w:p w14:paraId="6ABB92CB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8FB59B4" w14:textId="0858133F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1DAD0DB5" w14:textId="35E702BF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12F39EE4" w14:textId="4B2D0B4C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72344E8" w14:textId="38B0223C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6CD" w14:paraId="37028F66" w14:textId="77777777" w:rsidTr="003A736F">
        <w:tc>
          <w:tcPr>
            <w:tcW w:w="1129" w:type="dxa"/>
            <w:vMerge/>
          </w:tcPr>
          <w:p w14:paraId="567C6D03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E6EDF8E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E83581F" w14:textId="78441D62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0FD8A21D" w14:textId="6D627987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4CFE7F7" w14:textId="28847784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2E26C948" w14:textId="77777777" w:rsidTr="003A736F">
        <w:tc>
          <w:tcPr>
            <w:tcW w:w="1129" w:type="dxa"/>
            <w:vMerge/>
          </w:tcPr>
          <w:p w14:paraId="399BD9AA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AFA203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8B255BD" w14:textId="2104A121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4C900E3F" w14:textId="69830701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correct</w:t>
            </w:r>
          </w:p>
        </w:tc>
        <w:tc>
          <w:tcPr>
            <w:tcW w:w="1418" w:type="dxa"/>
          </w:tcPr>
          <w:p w14:paraId="4D7F77E1" w14:textId="495CCB49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2A31F62D" w14:textId="77777777" w:rsidTr="003A736F">
        <w:tc>
          <w:tcPr>
            <w:tcW w:w="1129" w:type="dxa"/>
            <w:vMerge/>
          </w:tcPr>
          <w:p w14:paraId="338EFFEF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FFD46B3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28DF076" w14:textId="59BDDD6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1A4E9185" w14:textId="3C2E645E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53316D11" w14:textId="71D25A75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</w:t>
            </w:r>
          </w:p>
        </w:tc>
      </w:tr>
      <w:tr w:rsidR="00EE5D0E" w14:paraId="6CB71445" w14:textId="77777777" w:rsidTr="003A736F">
        <w:tc>
          <w:tcPr>
            <w:tcW w:w="1129" w:type="dxa"/>
            <w:vMerge w:val="restart"/>
          </w:tcPr>
          <w:p w14:paraId="4A829FCF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03999CD" w14:textId="4691908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0CCDF989" w14:textId="59636A3B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54EAA8C0" w14:textId="5E23B96C" w:rsidR="00EE5D0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4958BF7E" w14:textId="3D6BA1AC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</w:t>
            </w:r>
          </w:p>
        </w:tc>
      </w:tr>
      <w:tr w:rsidR="00E956CD" w14:paraId="0DE200A6" w14:textId="77777777" w:rsidTr="003A736F">
        <w:tc>
          <w:tcPr>
            <w:tcW w:w="1129" w:type="dxa"/>
            <w:vMerge/>
          </w:tcPr>
          <w:p w14:paraId="548A9D10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4B845BA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C57E563" w14:textId="323FAA43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2307C143" w14:textId="3C31A638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B8DE6F3" w14:textId="5B5022AC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6CD" w14:paraId="34633C54" w14:textId="77777777" w:rsidTr="003A736F">
        <w:tc>
          <w:tcPr>
            <w:tcW w:w="1129" w:type="dxa"/>
            <w:vMerge/>
          </w:tcPr>
          <w:p w14:paraId="1F54251E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A20A9BD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21CC08E" w14:textId="5E0E3C34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3413DC08" w14:textId="259B6C9A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8ECED94" w14:textId="5EF912CA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486A523D" w14:textId="77777777" w:rsidTr="003A736F">
        <w:tc>
          <w:tcPr>
            <w:tcW w:w="1129" w:type="dxa"/>
            <w:vMerge/>
          </w:tcPr>
          <w:p w14:paraId="555E5CD3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201BDC1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7D795ED" w14:textId="31E1C02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549FA60C" w14:textId="5F5733D6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CS</w:t>
            </w:r>
          </w:p>
        </w:tc>
        <w:tc>
          <w:tcPr>
            <w:tcW w:w="1418" w:type="dxa"/>
          </w:tcPr>
          <w:p w14:paraId="0BB20B5B" w14:textId="6AFDD3FD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E5D0E" w14:paraId="1BFA6405" w14:textId="77777777" w:rsidTr="003A736F">
        <w:tc>
          <w:tcPr>
            <w:tcW w:w="1129" w:type="dxa"/>
            <w:vMerge/>
          </w:tcPr>
          <w:p w14:paraId="69DCC01A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4C2885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5F5B58B" w14:textId="6FDBE722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E426EF5" w14:textId="64847CF2" w:rsidR="00EE5D0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numbered </w:t>
            </w:r>
          </w:p>
        </w:tc>
        <w:tc>
          <w:tcPr>
            <w:tcW w:w="1418" w:type="dxa"/>
          </w:tcPr>
          <w:p w14:paraId="55A7A88F" w14:textId="6832B1CE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E956CD" w14:paraId="7C814EA8" w14:textId="77777777" w:rsidTr="003A736F">
        <w:tc>
          <w:tcPr>
            <w:tcW w:w="1129" w:type="dxa"/>
            <w:vMerge/>
          </w:tcPr>
          <w:p w14:paraId="54442774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5AA6CAC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617F308" w14:textId="07B37C45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5FD326A3" w14:textId="0ED3BF6E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27E25EA" w14:textId="6B6BAABC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6CD" w14:paraId="302B41B4" w14:textId="77777777" w:rsidTr="003A736F">
        <w:tc>
          <w:tcPr>
            <w:tcW w:w="1129" w:type="dxa"/>
            <w:vMerge/>
          </w:tcPr>
          <w:p w14:paraId="0DB0BA73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FED73FE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387BA2D" w14:textId="06845E1A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68FE478E" w14:textId="3670F98B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7E0C1269" w14:textId="44AC22B2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46233578" w14:textId="77777777" w:rsidTr="003A736F">
        <w:tc>
          <w:tcPr>
            <w:tcW w:w="1129" w:type="dxa"/>
          </w:tcPr>
          <w:p w14:paraId="62FB48A0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D1E1FEE" w14:textId="4FC70FC3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22B49D82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060B4CC3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67BBC653" w14:textId="7A8C81B8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29B44854" w14:textId="37D7F58B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are knowledge</w:t>
            </w:r>
          </w:p>
        </w:tc>
        <w:tc>
          <w:tcPr>
            <w:tcW w:w="1418" w:type="dxa"/>
          </w:tcPr>
          <w:p w14:paraId="044780C2" w14:textId="1B5D5A87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956CD" w14:paraId="60EC5516" w14:textId="77777777" w:rsidTr="003A736F">
        <w:tc>
          <w:tcPr>
            <w:tcW w:w="1129" w:type="dxa"/>
          </w:tcPr>
          <w:p w14:paraId="71CF1980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1124700" w14:textId="658929E5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253A9C73" w14:textId="5A192E86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5490AC43" w14:textId="7F2C5DA2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D2D60ED" w14:textId="204F234B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6CD" w14:paraId="1CBE80EB" w14:textId="77777777" w:rsidTr="003A736F">
        <w:tc>
          <w:tcPr>
            <w:tcW w:w="1129" w:type="dxa"/>
            <w:vMerge w:val="restart"/>
          </w:tcPr>
          <w:p w14:paraId="3771AEE5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F4F5A10" w14:textId="5364721D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423EED9B" w14:textId="4F7AABF5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32E2C54" w14:textId="4E26B531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D673DE7" w14:textId="0B6E8574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6CD" w14:paraId="723BFC66" w14:textId="77777777" w:rsidTr="003A736F">
        <w:tc>
          <w:tcPr>
            <w:tcW w:w="1129" w:type="dxa"/>
            <w:vMerge/>
          </w:tcPr>
          <w:p w14:paraId="4C966DE6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202E11A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3828667" w14:textId="024EB81D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416ADCBC" w14:textId="3BA0B77B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BA2DE6E" w14:textId="6B1B1A65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956CD" w14:paraId="2CAD2B2E" w14:textId="77777777" w:rsidTr="003A736F">
        <w:tc>
          <w:tcPr>
            <w:tcW w:w="1129" w:type="dxa"/>
            <w:vMerge/>
          </w:tcPr>
          <w:p w14:paraId="54DE33AB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710D52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6B18F9B3" w14:textId="0A5E5A68" w:rsidR="00E956CD" w:rsidRPr="00180FC7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38302C0F" w14:textId="43973145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B1701CF" w14:textId="6BB80A4A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12FBE890" w14:textId="77777777" w:rsidTr="003A736F">
        <w:tc>
          <w:tcPr>
            <w:tcW w:w="1129" w:type="dxa"/>
          </w:tcPr>
          <w:p w14:paraId="1FE9146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BC06818" w14:textId="65159182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2F662ECC" w14:textId="077C2715" w:rsidR="00EE5D0E" w:rsidRPr="00180FC7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7E1E05EC" w14:textId="32272A86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Generalized </w:t>
            </w:r>
          </w:p>
        </w:tc>
        <w:tc>
          <w:tcPr>
            <w:tcW w:w="1418" w:type="dxa"/>
          </w:tcPr>
          <w:p w14:paraId="60D62951" w14:textId="3C86C607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07ED1763" w14:textId="77777777" w:rsidTr="003A736F">
        <w:tc>
          <w:tcPr>
            <w:tcW w:w="1129" w:type="dxa"/>
          </w:tcPr>
          <w:p w14:paraId="2609ABFE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17E838" w14:textId="2DA6F4ED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790EF845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4E57568B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079FE67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Written test</w:t>
            </w:r>
          </w:p>
          <w:p w14:paraId="1C5A3B0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4C9656ED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1C3487FC" w14:textId="3E9199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265187A5" w14:textId="4A8B3059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NOT exhaustive </w:t>
            </w:r>
          </w:p>
        </w:tc>
        <w:tc>
          <w:tcPr>
            <w:tcW w:w="1418" w:type="dxa"/>
          </w:tcPr>
          <w:p w14:paraId="20CD8828" w14:textId="4DC74EA5" w:rsidR="00EE5D0E" w:rsidRDefault="00E956C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956CD" w14:paraId="56F6C1C5" w14:textId="77777777" w:rsidTr="003A736F">
        <w:tc>
          <w:tcPr>
            <w:tcW w:w="1129" w:type="dxa"/>
          </w:tcPr>
          <w:p w14:paraId="7CC17D95" w14:textId="77777777" w:rsidR="00E956CD" w:rsidRPr="006E4CDE" w:rsidRDefault="00E956CD" w:rsidP="00E956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FBBDA2" w14:textId="53748BB1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391FD912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15D7643A" w14:textId="77777777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45A6B71C" w14:textId="032CD300" w:rsidR="00E956CD" w:rsidRPr="006E4CDE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27CB7D0C" w14:textId="6433B5E5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448900F6" w14:textId="54E79709" w:rsidR="00E956CD" w:rsidRDefault="00E956CD" w:rsidP="00E956C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6C3F6A" w14:paraId="59601883" w14:textId="77777777" w:rsidTr="003A736F">
        <w:tc>
          <w:tcPr>
            <w:tcW w:w="1129" w:type="dxa"/>
          </w:tcPr>
          <w:p w14:paraId="6DFFF2B0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F0E3D08" w14:textId="56994BB4" w:rsidR="006C3F6A" w:rsidRPr="006E4CDE" w:rsidRDefault="006C3F6A" w:rsidP="006C3F6A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30480F62" w14:textId="51FA2ABB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5782F446" w14:textId="2DBEAA36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55E1FAD1" w14:textId="0C2EADC1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550CF2F7" w14:textId="77777777" w:rsidTr="003A736F">
        <w:tc>
          <w:tcPr>
            <w:tcW w:w="1129" w:type="dxa"/>
            <w:vMerge w:val="restart"/>
          </w:tcPr>
          <w:p w14:paraId="5B01E7C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325A9F0" w14:textId="4FE437AB" w:rsidR="00EE5D0E" w:rsidRPr="006E4CDE" w:rsidRDefault="00EE5D0E" w:rsidP="00EE5D0E">
            <w:pPr>
              <w:spacing w:line="276" w:lineRule="auto"/>
              <w:rPr>
                <w:bCs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title and 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3F6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</w:t>
            </w:r>
            <w:bookmarkStart w:id="12" w:name="_Toc24528203"/>
            <w:bookmarkStart w:id="13" w:name="_Toc31288878"/>
            <w:r w:rsidR="006C3F6A" w:rsidRPr="006C3F6A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MANAGE FISH CAGE FARM</w:t>
            </w:r>
            <w:bookmarkEnd w:id="12"/>
            <w:bookmarkEnd w:id="13"/>
            <w:r w:rsidR="006C3F6A" w:rsidRPr="006C3F6A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744" w:type="dxa"/>
          </w:tcPr>
          <w:p w14:paraId="5AB50853" w14:textId="77777777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Match with contents of the summary table</w:t>
            </w:r>
          </w:p>
          <w:p w14:paraId="06F54491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42334" w14:textId="6727963C" w:rsidR="00EE5D0E" w:rsidRDefault="006C3F6A" w:rsidP="006C3F6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matching</w:t>
            </w:r>
          </w:p>
        </w:tc>
        <w:tc>
          <w:tcPr>
            <w:tcW w:w="1418" w:type="dxa"/>
          </w:tcPr>
          <w:p w14:paraId="58D74207" w14:textId="363F6B33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6C3F6A" w14:paraId="47C79A16" w14:textId="77777777" w:rsidTr="003A736F">
        <w:tc>
          <w:tcPr>
            <w:tcW w:w="1129" w:type="dxa"/>
            <w:vMerge/>
          </w:tcPr>
          <w:p w14:paraId="549C659F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EF3771B" w14:textId="77777777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D2D0154" w14:textId="4F6F17FB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39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check version control</w:t>
            </w:r>
          </w:p>
        </w:tc>
        <w:tc>
          <w:tcPr>
            <w:tcW w:w="1559" w:type="dxa"/>
          </w:tcPr>
          <w:p w14:paraId="3298C809" w14:textId="5583F772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A3ED6EA" w14:textId="7DC39205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C3F6A" w14:paraId="0A02CC93" w14:textId="77777777" w:rsidTr="003A736F">
        <w:tc>
          <w:tcPr>
            <w:tcW w:w="1129" w:type="dxa"/>
            <w:vMerge/>
          </w:tcPr>
          <w:p w14:paraId="48283C8F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AA80E18" w14:textId="77777777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C3187E3" w14:textId="286ED921" w:rsidR="006C3F6A" w:rsidRPr="00E67393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Confirm competency type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OS,BC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CC/CR)</w:t>
            </w:r>
          </w:p>
        </w:tc>
        <w:tc>
          <w:tcPr>
            <w:tcW w:w="1559" w:type="dxa"/>
          </w:tcPr>
          <w:p w14:paraId="0336C8CA" w14:textId="7CAFE189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7C19F22" w14:textId="161E1B76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5F1E3F46" w14:textId="77777777" w:rsidTr="003A736F">
        <w:tc>
          <w:tcPr>
            <w:tcW w:w="1129" w:type="dxa"/>
          </w:tcPr>
          <w:p w14:paraId="2F29ADDD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FFCECD" w14:textId="266E45B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Code</w:t>
            </w:r>
          </w:p>
        </w:tc>
        <w:tc>
          <w:tcPr>
            <w:tcW w:w="3744" w:type="dxa"/>
          </w:tcPr>
          <w:p w14:paraId="2CAD6E4F" w14:textId="6F7606F3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Consistency with table code</w:t>
            </w:r>
          </w:p>
        </w:tc>
        <w:tc>
          <w:tcPr>
            <w:tcW w:w="1559" w:type="dxa"/>
          </w:tcPr>
          <w:p w14:paraId="146D8C77" w14:textId="730FAA83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included in summary</w:t>
            </w:r>
          </w:p>
        </w:tc>
        <w:tc>
          <w:tcPr>
            <w:tcW w:w="1418" w:type="dxa"/>
          </w:tcPr>
          <w:p w14:paraId="49B27ACF" w14:textId="46977B24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368CDBCD" w14:textId="77777777" w:rsidTr="003A736F">
        <w:tc>
          <w:tcPr>
            <w:tcW w:w="1129" w:type="dxa"/>
          </w:tcPr>
          <w:p w14:paraId="68092426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1BCC1BC" w14:textId="54D91356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Unit description</w:t>
            </w:r>
          </w:p>
        </w:tc>
        <w:tc>
          <w:tcPr>
            <w:tcW w:w="3744" w:type="dxa"/>
          </w:tcPr>
          <w:p w14:paraId="016133C6" w14:textId="26C7B3E5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capture all the elements of the competency.</w:t>
            </w:r>
          </w:p>
        </w:tc>
        <w:tc>
          <w:tcPr>
            <w:tcW w:w="1559" w:type="dxa"/>
          </w:tcPr>
          <w:p w14:paraId="090BEAAE" w14:textId="257CB3FB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CS</w:t>
            </w:r>
          </w:p>
        </w:tc>
        <w:tc>
          <w:tcPr>
            <w:tcW w:w="1418" w:type="dxa"/>
          </w:tcPr>
          <w:p w14:paraId="2936CE16" w14:textId="3509D2DE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6C3F6A" w14:paraId="44C1ABAD" w14:textId="77777777" w:rsidTr="003A736F">
        <w:tc>
          <w:tcPr>
            <w:tcW w:w="1129" w:type="dxa"/>
            <w:vMerge w:val="restart"/>
          </w:tcPr>
          <w:p w14:paraId="17A68A64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6B17E103" w14:textId="54E3EDEE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Elements</w:t>
            </w:r>
          </w:p>
        </w:tc>
        <w:tc>
          <w:tcPr>
            <w:tcW w:w="3744" w:type="dxa"/>
          </w:tcPr>
          <w:p w14:paraId="0E202342" w14:textId="472B9462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key outcomes which make up workplace function</w:t>
            </w:r>
          </w:p>
        </w:tc>
        <w:tc>
          <w:tcPr>
            <w:tcW w:w="1559" w:type="dxa"/>
          </w:tcPr>
          <w:p w14:paraId="01F55580" w14:textId="77984360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BDDBDA8" w14:textId="07E399E8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62320599" w14:textId="77777777" w:rsidTr="003A736F">
        <w:tc>
          <w:tcPr>
            <w:tcW w:w="1129" w:type="dxa"/>
            <w:vMerge/>
          </w:tcPr>
          <w:p w14:paraId="73D842CA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A87249C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D945DCC" w14:textId="340D9BCB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range 3---6---max 9</w:t>
            </w:r>
          </w:p>
        </w:tc>
        <w:tc>
          <w:tcPr>
            <w:tcW w:w="1559" w:type="dxa"/>
          </w:tcPr>
          <w:p w14:paraId="7FDF2EE0" w14:textId="662D91FE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0164A6D" w14:textId="3086627E" w:rsidR="00EE5D0E" w:rsidRDefault="006C3F6A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</w:t>
            </w:r>
          </w:p>
        </w:tc>
      </w:tr>
      <w:tr w:rsidR="006C3F6A" w14:paraId="4F555729" w14:textId="77777777" w:rsidTr="003A736F">
        <w:tc>
          <w:tcPr>
            <w:tcW w:w="1129" w:type="dxa"/>
            <w:vMerge/>
          </w:tcPr>
          <w:p w14:paraId="1E06DBA3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824B803" w14:textId="77777777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3B3FC9F" w14:textId="17FD9A7C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Check the numbering</w:t>
            </w:r>
          </w:p>
        </w:tc>
        <w:tc>
          <w:tcPr>
            <w:tcW w:w="1559" w:type="dxa"/>
          </w:tcPr>
          <w:p w14:paraId="2AEF15B6" w14:textId="6616CE45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120B891" w14:textId="7CC935B4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C3F6A" w14:paraId="75AEB25C" w14:textId="77777777" w:rsidTr="003A736F">
        <w:tc>
          <w:tcPr>
            <w:tcW w:w="1129" w:type="dxa"/>
            <w:vMerge w:val="restart"/>
          </w:tcPr>
          <w:p w14:paraId="11479D5B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036C666F" w14:textId="49FD781F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Performance criteria</w:t>
            </w:r>
          </w:p>
        </w:tc>
        <w:tc>
          <w:tcPr>
            <w:tcW w:w="3744" w:type="dxa"/>
          </w:tcPr>
          <w:p w14:paraId="70A2508A" w14:textId="1BF60B1D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stated in passive voice </w:t>
            </w:r>
          </w:p>
        </w:tc>
        <w:tc>
          <w:tcPr>
            <w:tcW w:w="1559" w:type="dxa"/>
          </w:tcPr>
          <w:p w14:paraId="1DF8C262" w14:textId="346EB3A4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B45F401" w14:textId="121F7A44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6C3F6A" w14:paraId="4DEAA558" w14:textId="77777777" w:rsidTr="003A736F">
        <w:tc>
          <w:tcPr>
            <w:tcW w:w="1129" w:type="dxa"/>
            <w:vMerge/>
          </w:tcPr>
          <w:p w14:paraId="252A5113" w14:textId="77777777" w:rsidR="006C3F6A" w:rsidRPr="006E4CDE" w:rsidRDefault="006C3F6A" w:rsidP="006C3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37504D7" w14:textId="77777777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1B479C20" w14:textId="3DD60C7E" w:rsidR="006C3F6A" w:rsidRPr="006E4CDE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Starts with the noun…</w:t>
            </w:r>
          </w:p>
        </w:tc>
        <w:tc>
          <w:tcPr>
            <w:tcW w:w="1559" w:type="dxa"/>
          </w:tcPr>
          <w:p w14:paraId="253D404F" w14:textId="48EDDF39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9D8D185" w14:textId="7BAD4F78" w:rsidR="006C3F6A" w:rsidRDefault="006C3F6A" w:rsidP="006C3F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40045" w14:paraId="7C54FD07" w14:textId="77777777" w:rsidTr="003A736F">
        <w:tc>
          <w:tcPr>
            <w:tcW w:w="1129" w:type="dxa"/>
            <w:vMerge/>
          </w:tcPr>
          <w:p w14:paraId="4A2CDB10" w14:textId="77777777" w:rsidR="00140045" w:rsidRPr="006E4CDE" w:rsidRDefault="00140045" w:rsidP="0014004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35DCCAFB" w14:textId="77777777" w:rsidR="00140045" w:rsidRPr="006E4CDE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63D4AD" w14:textId="637BFB23" w:rsidR="00140045" w:rsidRPr="006E4CDE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Check numbering</w:t>
            </w:r>
          </w:p>
        </w:tc>
        <w:tc>
          <w:tcPr>
            <w:tcW w:w="1559" w:type="dxa"/>
          </w:tcPr>
          <w:p w14:paraId="7AE2D459" w14:textId="5C8C0BD8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AF962ED" w14:textId="5B0363BD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140045" w14:paraId="1298CCF5" w14:textId="77777777" w:rsidTr="003A736F">
        <w:tc>
          <w:tcPr>
            <w:tcW w:w="1129" w:type="dxa"/>
            <w:vMerge/>
          </w:tcPr>
          <w:p w14:paraId="611085EC" w14:textId="77777777" w:rsidR="00140045" w:rsidRPr="006E4CDE" w:rsidRDefault="00140045" w:rsidP="0014004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1EEA9B1" w14:textId="77777777" w:rsidR="00140045" w:rsidRPr="006E4CDE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4BF0C7E9" w14:textId="0AFB9D90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contain a standard of performance… as per/in accordance with/ based on ….</w:t>
            </w:r>
          </w:p>
        </w:tc>
        <w:tc>
          <w:tcPr>
            <w:tcW w:w="1559" w:type="dxa"/>
          </w:tcPr>
          <w:p w14:paraId="6F3222F6" w14:textId="37C92E74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do not have standards</w:t>
            </w:r>
          </w:p>
        </w:tc>
        <w:tc>
          <w:tcPr>
            <w:tcW w:w="1418" w:type="dxa"/>
          </w:tcPr>
          <w:p w14:paraId="71743817" w14:textId="2A442EEE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EE5D0E" w14:paraId="6C201E61" w14:textId="77777777" w:rsidTr="003A736F">
        <w:tc>
          <w:tcPr>
            <w:tcW w:w="1129" w:type="dxa"/>
            <w:vMerge w:val="restart"/>
          </w:tcPr>
          <w:p w14:paraId="15D19A0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50F0E55" w14:textId="273A6C5F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Range </w:t>
            </w:r>
          </w:p>
        </w:tc>
        <w:tc>
          <w:tcPr>
            <w:tcW w:w="3744" w:type="dxa"/>
          </w:tcPr>
          <w:p w14:paraId="4DA59C29" w14:textId="075C392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exhaustive</w:t>
            </w:r>
          </w:p>
        </w:tc>
        <w:tc>
          <w:tcPr>
            <w:tcW w:w="1559" w:type="dxa"/>
          </w:tcPr>
          <w:p w14:paraId="65649D18" w14:textId="5E5B3F1F" w:rsidR="00EE5D0E" w:rsidRDefault="0014004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18" w:type="dxa"/>
          </w:tcPr>
          <w:p w14:paraId="5FEB9781" w14:textId="6303FE7D" w:rsidR="00EE5D0E" w:rsidRDefault="00140045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140045" w14:paraId="41523676" w14:textId="77777777" w:rsidTr="003A736F">
        <w:tc>
          <w:tcPr>
            <w:tcW w:w="1129" w:type="dxa"/>
            <w:vMerge/>
          </w:tcPr>
          <w:p w14:paraId="5F924F6A" w14:textId="77777777" w:rsidR="00140045" w:rsidRPr="006E4CDE" w:rsidRDefault="00140045" w:rsidP="0014004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AFD75DF" w14:textId="77777777" w:rsidR="00140045" w:rsidRPr="006E4CDE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89F8FC1" w14:textId="0A002343" w:rsidR="00140045" w:rsidRPr="006E4CDE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identified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</w:t>
            </w:r>
            <w:proofErr w:type="gramEnd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should be in the range</w:t>
            </w:r>
          </w:p>
        </w:tc>
        <w:tc>
          <w:tcPr>
            <w:tcW w:w="1559" w:type="dxa"/>
          </w:tcPr>
          <w:p w14:paraId="5C5AAB3D" w14:textId="78F1B8C0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1D6831FB" w14:textId="6D879922" w:rsidR="00140045" w:rsidRDefault="00140045" w:rsidP="001400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AD095D" w14:paraId="4A174A7D" w14:textId="77777777" w:rsidTr="003A736F">
        <w:tc>
          <w:tcPr>
            <w:tcW w:w="1129" w:type="dxa"/>
            <w:vMerge/>
          </w:tcPr>
          <w:p w14:paraId="7F9B38AF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0DA8CB0" w14:textId="77777777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5B53D9D5" w14:textId="7A91693C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Variables to be arranged in the order they appear in the PC</w:t>
            </w:r>
          </w:p>
        </w:tc>
        <w:tc>
          <w:tcPr>
            <w:tcW w:w="1559" w:type="dxa"/>
          </w:tcPr>
          <w:p w14:paraId="3AD8AC6D" w14:textId="0548C330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255BB40E" w14:textId="2A49D120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236975C0" w14:textId="77777777" w:rsidTr="003A736F">
        <w:tc>
          <w:tcPr>
            <w:tcW w:w="1129" w:type="dxa"/>
            <w:vMerge/>
          </w:tcPr>
          <w:p w14:paraId="67A427FB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F9EA7F2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249DA7A3" w14:textId="1FD7022C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Add “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may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include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but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not limited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limited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the variable</w:t>
            </w:r>
          </w:p>
        </w:tc>
        <w:tc>
          <w:tcPr>
            <w:tcW w:w="1559" w:type="dxa"/>
          </w:tcPr>
          <w:p w14:paraId="4F34DEF2" w14:textId="22A28E7A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Some not correct</w:t>
            </w:r>
          </w:p>
        </w:tc>
        <w:tc>
          <w:tcPr>
            <w:tcW w:w="1418" w:type="dxa"/>
          </w:tcPr>
          <w:p w14:paraId="3A59D5BD" w14:textId="3436FE21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31318EAE" w14:textId="77777777" w:rsidTr="003A736F">
        <w:tc>
          <w:tcPr>
            <w:tcW w:w="1129" w:type="dxa"/>
            <w:vMerge/>
          </w:tcPr>
          <w:p w14:paraId="21DA2849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9483416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031957" w14:textId="553B77BC" w:rsidR="00EE5D0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Variables should be numbered: 1…2…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3..</w:t>
            </w:r>
            <w:proofErr w:type="gramEnd"/>
          </w:p>
        </w:tc>
        <w:tc>
          <w:tcPr>
            <w:tcW w:w="1559" w:type="dxa"/>
          </w:tcPr>
          <w:p w14:paraId="7BF00747" w14:textId="18E8867D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numbered </w:t>
            </w:r>
          </w:p>
        </w:tc>
        <w:tc>
          <w:tcPr>
            <w:tcW w:w="1418" w:type="dxa"/>
          </w:tcPr>
          <w:p w14:paraId="4254258E" w14:textId="412891AC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amended</w:t>
            </w:r>
          </w:p>
        </w:tc>
      </w:tr>
      <w:tr w:rsidR="00AD095D" w14:paraId="09F74B54" w14:textId="77777777" w:rsidTr="003A736F">
        <w:tc>
          <w:tcPr>
            <w:tcW w:w="1129" w:type="dxa"/>
            <w:vMerge/>
          </w:tcPr>
          <w:p w14:paraId="31A10D31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A83F116" w14:textId="77777777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2C49C22" w14:textId="6F119115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Range is bulleted</w:t>
            </w:r>
          </w:p>
        </w:tc>
        <w:tc>
          <w:tcPr>
            <w:tcW w:w="1559" w:type="dxa"/>
          </w:tcPr>
          <w:p w14:paraId="4BA66E3C" w14:textId="48459A64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ADFE23E" w14:textId="606AAC38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AD095D" w14:paraId="2B6B8147" w14:textId="77777777" w:rsidTr="003A736F">
        <w:tc>
          <w:tcPr>
            <w:tcW w:w="1129" w:type="dxa"/>
            <w:vMerge/>
          </w:tcPr>
          <w:p w14:paraId="51D08878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81045C0" w14:textId="77777777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350AEA4" w14:textId="564B5B61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Variable should not be defined in the range</w:t>
            </w:r>
          </w:p>
        </w:tc>
        <w:tc>
          <w:tcPr>
            <w:tcW w:w="1559" w:type="dxa"/>
          </w:tcPr>
          <w:p w14:paraId="3948A5E4" w14:textId="71F413B8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3310ED47" w14:textId="2595B86B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0BBA7FF1" w14:textId="77777777" w:rsidTr="003A736F">
        <w:tc>
          <w:tcPr>
            <w:tcW w:w="1129" w:type="dxa"/>
          </w:tcPr>
          <w:p w14:paraId="4FCC039C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B35BED" w14:textId="0CCAF36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skill-</w:t>
            </w:r>
          </w:p>
        </w:tc>
        <w:tc>
          <w:tcPr>
            <w:tcW w:w="3744" w:type="dxa"/>
          </w:tcPr>
          <w:p w14:paraId="60E9833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should be skills not personal attributes</w:t>
            </w:r>
          </w:p>
          <w:p w14:paraId="795D023E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Skills are acquired and improved continually</w:t>
            </w:r>
          </w:p>
          <w:p w14:paraId="5BDA6E49" w14:textId="002BF61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While attributes are inherent personal characteristics</w:t>
            </w:r>
          </w:p>
        </w:tc>
        <w:tc>
          <w:tcPr>
            <w:tcW w:w="1559" w:type="dxa"/>
          </w:tcPr>
          <w:p w14:paraId="65C5C288" w14:textId="4CCBD9A6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are knowledge </w:t>
            </w:r>
          </w:p>
        </w:tc>
        <w:tc>
          <w:tcPr>
            <w:tcW w:w="1418" w:type="dxa"/>
          </w:tcPr>
          <w:p w14:paraId="6EC4B757" w14:textId="788D7FB3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Expert required </w:t>
            </w:r>
          </w:p>
        </w:tc>
      </w:tr>
      <w:tr w:rsidR="00AD095D" w14:paraId="7820588C" w14:textId="77777777" w:rsidTr="003A736F">
        <w:tc>
          <w:tcPr>
            <w:tcW w:w="1129" w:type="dxa"/>
          </w:tcPr>
          <w:p w14:paraId="59066738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B2C581" w14:textId="0BF1E43B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Required knowledge</w:t>
            </w:r>
          </w:p>
        </w:tc>
        <w:tc>
          <w:tcPr>
            <w:tcW w:w="3744" w:type="dxa"/>
          </w:tcPr>
          <w:p w14:paraId="164FD0DD" w14:textId="59CD582A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Should be general in tandem with the elements and the PCs </w:t>
            </w:r>
          </w:p>
        </w:tc>
        <w:tc>
          <w:tcPr>
            <w:tcW w:w="1559" w:type="dxa"/>
          </w:tcPr>
          <w:p w14:paraId="0F0C7073" w14:textId="1FCAB2DD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6B42AE29" w14:textId="492EB25B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AD095D" w14:paraId="7EA9995C" w14:textId="77777777" w:rsidTr="003A736F">
        <w:tc>
          <w:tcPr>
            <w:tcW w:w="1129" w:type="dxa"/>
            <w:vMerge w:val="restart"/>
          </w:tcPr>
          <w:p w14:paraId="03C00F1A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A101270" w14:textId="4B6D69F0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Evidence </w:t>
            </w:r>
            <w:proofErr w:type="gramStart"/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guide</w:t>
            </w:r>
            <w:proofErr w:type="gramEnd"/>
          </w:p>
        </w:tc>
        <w:tc>
          <w:tcPr>
            <w:tcW w:w="3744" w:type="dxa"/>
          </w:tcPr>
          <w:p w14:paraId="55A04327" w14:textId="3F85FE6B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Critical aspects should be exhaustive and well thought out</w:t>
            </w:r>
          </w:p>
        </w:tc>
        <w:tc>
          <w:tcPr>
            <w:tcW w:w="1559" w:type="dxa"/>
          </w:tcPr>
          <w:p w14:paraId="003D21BD" w14:textId="12BE175D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443F8B9" w14:textId="7D588201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AD095D" w14:paraId="3B8CCAA3" w14:textId="77777777" w:rsidTr="003A736F">
        <w:tc>
          <w:tcPr>
            <w:tcW w:w="1129" w:type="dxa"/>
            <w:vMerge/>
          </w:tcPr>
          <w:p w14:paraId="7684D03A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0352C5E" w14:textId="77777777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72F3F02E" w14:textId="2346B3B2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Check numbering </w:t>
            </w:r>
          </w:p>
        </w:tc>
        <w:tc>
          <w:tcPr>
            <w:tcW w:w="1559" w:type="dxa"/>
          </w:tcPr>
          <w:p w14:paraId="13521358" w14:textId="72E0DE6B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4EBCC98B" w14:textId="395F8A96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AD095D" w14:paraId="471A0277" w14:textId="77777777" w:rsidTr="003A736F">
        <w:tc>
          <w:tcPr>
            <w:tcW w:w="1129" w:type="dxa"/>
            <w:vMerge/>
          </w:tcPr>
          <w:p w14:paraId="48DD808C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4995422" w14:textId="77777777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393D99A2" w14:textId="4BDD713C" w:rsidR="00AD095D" w:rsidRPr="00180FC7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C7">
              <w:rPr>
                <w:rFonts w:ascii="Times New Roman" w:hAnsi="Times New Roman" w:cs="Times New Roman"/>
                <w:bCs/>
                <w:sz w:val="24"/>
                <w:szCs w:val="24"/>
              </w:rPr>
              <w:t>Check Sentence construction/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framing</w:t>
            </w:r>
          </w:p>
        </w:tc>
        <w:tc>
          <w:tcPr>
            <w:tcW w:w="1559" w:type="dxa"/>
          </w:tcPr>
          <w:p w14:paraId="0B3BAA4E" w14:textId="67F9D6C5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</w:t>
            </w:r>
          </w:p>
        </w:tc>
        <w:tc>
          <w:tcPr>
            <w:tcW w:w="1418" w:type="dxa"/>
          </w:tcPr>
          <w:p w14:paraId="0B012CA2" w14:textId="7C6363F9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None </w:t>
            </w:r>
          </w:p>
        </w:tc>
      </w:tr>
      <w:tr w:rsidR="00EE5D0E" w14:paraId="481546C9" w14:textId="77777777" w:rsidTr="003A736F">
        <w:tc>
          <w:tcPr>
            <w:tcW w:w="1129" w:type="dxa"/>
          </w:tcPr>
          <w:p w14:paraId="5000BBD7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732FA81" w14:textId="7349595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Resource Implications for competence assessment</w:t>
            </w:r>
          </w:p>
        </w:tc>
        <w:tc>
          <w:tcPr>
            <w:tcW w:w="3744" w:type="dxa"/>
          </w:tcPr>
          <w:p w14:paraId="09C0F7B7" w14:textId="5FF66EDF" w:rsidR="00EE5D0E" w:rsidRPr="00180FC7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General resource requirement for competence assessment for specific unit</w:t>
            </w:r>
          </w:p>
        </w:tc>
        <w:tc>
          <w:tcPr>
            <w:tcW w:w="1559" w:type="dxa"/>
          </w:tcPr>
          <w:p w14:paraId="4AEBDA95" w14:textId="67EB11C5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552D5B52" w14:textId="144AAEAD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Expert required</w:t>
            </w:r>
          </w:p>
        </w:tc>
      </w:tr>
      <w:tr w:rsidR="00EE5D0E" w14:paraId="1D05A528" w14:textId="77777777" w:rsidTr="003A736F">
        <w:tc>
          <w:tcPr>
            <w:tcW w:w="1129" w:type="dxa"/>
          </w:tcPr>
          <w:p w14:paraId="697A711B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952017C" w14:textId="7C9DAA0C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Methods of assessment </w:t>
            </w:r>
          </w:p>
        </w:tc>
        <w:tc>
          <w:tcPr>
            <w:tcW w:w="3744" w:type="dxa"/>
          </w:tcPr>
          <w:p w14:paraId="4791893E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Observation</w:t>
            </w:r>
          </w:p>
          <w:p w14:paraId="354AE52B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questioning </w:t>
            </w:r>
          </w:p>
          <w:p w14:paraId="15466DB4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Written test</w:t>
            </w:r>
          </w:p>
          <w:p w14:paraId="49EB4604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Portfolio of Evidence</w:t>
            </w:r>
          </w:p>
          <w:p w14:paraId="61E9E70F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Interview</w:t>
            </w:r>
          </w:p>
          <w:p w14:paraId="7A0FC25E" w14:textId="655221F5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Third party report</w:t>
            </w:r>
          </w:p>
        </w:tc>
        <w:tc>
          <w:tcPr>
            <w:tcW w:w="1559" w:type="dxa"/>
          </w:tcPr>
          <w:p w14:paraId="49A08590" w14:textId="1451D017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E30B111" w14:textId="5A4CAF9A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E5D0E" w14:paraId="371A18AB" w14:textId="77777777" w:rsidTr="003A736F">
        <w:tc>
          <w:tcPr>
            <w:tcW w:w="1129" w:type="dxa"/>
          </w:tcPr>
          <w:p w14:paraId="4ADFB082" w14:textId="77777777" w:rsidR="00EE5D0E" w:rsidRPr="006E4CDE" w:rsidRDefault="00EE5D0E" w:rsidP="00EE5D0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28344EB" w14:textId="7F311B8E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bCs/>
              </w:rPr>
              <w:t>Context of Assessment</w:t>
            </w:r>
          </w:p>
        </w:tc>
        <w:tc>
          <w:tcPr>
            <w:tcW w:w="3744" w:type="dxa"/>
          </w:tcPr>
          <w:p w14:paraId="19FB02B6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On-the-job</w:t>
            </w:r>
          </w:p>
          <w:p w14:paraId="4DA3B7CA" w14:textId="7777777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Off-the –job</w:t>
            </w:r>
          </w:p>
          <w:p w14:paraId="00F7AF1C" w14:textId="1CCE98A7" w:rsidR="00EE5D0E" w:rsidRPr="006E4CDE" w:rsidRDefault="00EE5D0E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During Industrial attachment</w:t>
            </w:r>
          </w:p>
        </w:tc>
        <w:tc>
          <w:tcPr>
            <w:tcW w:w="1559" w:type="dxa"/>
          </w:tcPr>
          <w:p w14:paraId="39058071" w14:textId="62C1621D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231D5387" w14:textId="49776C67" w:rsidR="00EE5D0E" w:rsidRDefault="00AD095D" w:rsidP="00EE5D0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AD095D" w14:paraId="31011FE9" w14:textId="77777777" w:rsidTr="003A736F">
        <w:tc>
          <w:tcPr>
            <w:tcW w:w="1129" w:type="dxa"/>
          </w:tcPr>
          <w:p w14:paraId="4C37A4A5" w14:textId="77777777" w:rsidR="00AD095D" w:rsidRPr="006E4CDE" w:rsidRDefault="00AD095D" w:rsidP="00AD09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DB41B92" w14:textId="1331EF49" w:rsidR="00AD095D" w:rsidRPr="006E4CDE" w:rsidRDefault="00AD095D" w:rsidP="00AD095D">
            <w:pPr>
              <w:spacing w:line="276" w:lineRule="auto"/>
              <w:rPr>
                <w:bCs/>
              </w:rPr>
            </w:pPr>
            <w:r w:rsidRPr="006E4CDE">
              <w:rPr>
                <w:bCs/>
              </w:rPr>
              <w:t>Guidance information for assessment</w:t>
            </w:r>
          </w:p>
        </w:tc>
        <w:tc>
          <w:tcPr>
            <w:tcW w:w="3744" w:type="dxa"/>
          </w:tcPr>
          <w:p w14:paraId="51926A68" w14:textId="7DB57B7D" w:rsidR="00AD095D" w:rsidRPr="006E4CDE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Holistic assessment with other units relevant to the industry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6E4CDE">
              <w:rPr>
                <w:rFonts w:ascii="Times New Roman" w:hAnsi="Times New Roman" w:cs="Times New Roman"/>
                <w:bCs/>
                <w:sz w:val="24"/>
                <w:szCs w:val="24"/>
              </w:rPr>
              <w:t>ector, workplace and job role is recommended.</w:t>
            </w:r>
          </w:p>
        </w:tc>
        <w:tc>
          <w:tcPr>
            <w:tcW w:w="1559" w:type="dxa"/>
          </w:tcPr>
          <w:p w14:paraId="790904B9" w14:textId="4302B519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17"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18" w:type="dxa"/>
          </w:tcPr>
          <w:p w14:paraId="6A073174" w14:textId="68B69E05" w:rsidR="00AD095D" w:rsidRDefault="00AD095D" w:rsidP="00AD095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17"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</w:tr>
    </w:tbl>
    <w:p w14:paraId="64E22E23" w14:textId="77777777" w:rsidR="005A216F" w:rsidRPr="005A216F" w:rsidRDefault="005A216F" w:rsidP="005A216F">
      <w:pPr>
        <w:rPr>
          <w:b/>
        </w:rPr>
      </w:pPr>
    </w:p>
    <w:p w14:paraId="5410F36B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193DFB2F" w14:textId="0181857D" w:rsidR="007D5628" w:rsidRDefault="007D5628" w:rsidP="007D5628">
      <w:pPr>
        <w:jc w:val="center"/>
        <w:rPr>
          <w:b/>
        </w:rPr>
      </w:pPr>
      <w:r w:rsidRPr="009258FF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39C87CE5" wp14:editId="58CE683B">
            <wp:extent cx="1497965" cy="1315844"/>
            <wp:effectExtent l="0" t="0" r="635" b="508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566" cy="13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2FA2" w14:textId="75F6D45D" w:rsidR="005C0BCC" w:rsidRDefault="005C0BCC" w:rsidP="005C0BCC">
      <w:pPr>
        <w:jc w:val="center"/>
        <w:rPr>
          <w:b/>
        </w:rPr>
      </w:pPr>
      <w:r w:rsidRPr="005A216F">
        <w:rPr>
          <w:b/>
        </w:rPr>
        <w:t xml:space="preserve">TEMPLATE FOR EDITING OF </w:t>
      </w:r>
      <w:r>
        <w:rPr>
          <w:b/>
        </w:rPr>
        <w:t>CURRICULUM</w:t>
      </w:r>
    </w:p>
    <w:p w14:paraId="10CB1293" w14:textId="4D8AD5C7" w:rsidR="005C0BCC" w:rsidRDefault="005C0BCC" w:rsidP="005C0BCC">
      <w:pPr>
        <w:rPr>
          <w:b/>
        </w:rPr>
      </w:pPr>
      <w:r>
        <w:rPr>
          <w:b/>
        </w:rPr>
        <w:t xml:space="preserve">Editor: </w:t>
      </w:r>
      <w:r w:rsidR="00260ED4">
        <w:rPr>
          <w:b/>
        </w:rPr>
        <w:t xml:space="preserve">Beatrice </w:t>
      </w:r>
      <w:proofErr w:type="spellStart"/>
      <w:r w:rsidR="00260ED4">
        <w:rPr>
          <w:b/>
        </w:rPr>
        <w:t>Osumbah</w:t>
      </w:r>
      <w:proofErr w:type="spellEnd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4253"/>
        <w:gridCol w:w="1134"/>
        <w:gridCol w:w="1408"/>
      </w:tblGrid>
      <w:tr w:rsidR="005C0BCC" w:rsidRPr="005E2A27" w14:paraId="1FA80C70" w14:textId="77777777" w:rsidTr="00D146AA">
        <w:tc>
          <w:tcPr>
            <w:tcW w:w="846" w:type="dxa"/>
          </w:tcPr>
          <w:p w14:paraId="59945822" w14:textId="77777777" w:rsidR="005C0BCC" w:rsidRPr="005E2A27" w:rsidRDefault="005C0BCC" w:rsidP="00F27629">
            <w:pPr>
              <w:rPr>
                <w:b/>
              </w:rPr>
            </w:pPr>
          </w:p>
        </w:tc>
        <w:tc>
          <w:tcPr>
            <w:tcW w:w="8779" w:type="dxa"/>
            <w:gridSpan w:val="4"/>
          </w:tcPr>
          <w:p w14:paraId="781F8D35" w14:textId="18F21154" w:rsidR="00260ED4" w:rsidRPr="00E1389A" w:rsidRDefault="005C0BCC" w:rsidP="00E1389A">
            <w:pPr>
              <w:spacing w:line="276" w:lineRule="auto"/>
              <w:ind w:right="-514"/>
              <w:rPr>
                <w:b/>
                <w:szCs w:val="24"/>
                <w:lang w:eastAsia="en-GB"/>
              </w:rPr>
            </w:pPr>
            <w:r w:rsidRPr="005E2A27">
              <w:rPr>
                <w:b/>
              </w:rPr>
              <w:t xml:space="preserve">Cur Title: </w:t>
            </w:r>
          </w:p>
          <w:p w14:paraId="2B05FC2D" w14:textId="30029ED5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 xml:space="preserve"> Level</w:t>
            </w:r>
            <w:r w:rsidR="00260ED4">
              <w:rPr>
                <w:b/>
              </w:rPr>
              <w:t xml:space="preserve">: </w:t>
            </w:r>
            <w:r w:rsidR="003945D8">
              <w:rPr>
                <w:b/>
              </w:rPr>
              <w:t>6</w:t>
            </w:r>
          </w:p>
        </w:tc>
      </w:tr>
      <w:tr w:rsidR="005C0BCC" w:rsidRPr="005E2A27" w14:paraId="04E39FF9" w14:textId="77777777" w:rsidTr="00D146AA">
        <w:tc>
          <w:tcPr>
            <w:tcW w:w="846" w:type="dxa"/>
          </w:tcPr>
          <w:p w14:paraId="0CF1E01C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S/No</w:t>
            </w:r>
          </w:p>
        </w:tc>
        <w:tc>
          <w:tcPr>
            <w:tcW w:w="1984" w:type="dxa"/>
          </w:tcPr>
          <w:p w14:paraId="362F4739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SECTION</w:t>
            </w:r>
          </w:p>
        </w:tc>
        <w:tc>
          <w:tcPr>
            <w:tcW w:w="4253" w:type="dxa"/>
          </w:tcPr>
          <w:p w14:paraId="4ECC2043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Areas of consideration</w:t>
            </w:r>
          </w:p>
        </w:tc>
        <w:tc>
          <w:tcPr>
            <w:tcW w:w="1134" w:type="dxa"/>
          </w:tcPr>
          <w:p w14:paraId="07FE79EB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Status</w:t>
            </w:r>
          </w:p>
        </w:tc>
        <w:tc>
          <w:tcPr>
            <w:tcW w:w="1408" w:type="dxa"/>
          </w:tcPr>
          <w:p w14:paraId="4897DC1A" w14:textId="77777777" w:rsidR="005C0BCC" w:rsidRPr="005E2A27" w:rsidRDefault="005C0BCC" w:rsidP="00F27629">
            <w:pPr>
              <w:rPr>
                <w:b/>
              </w:rPr>
            </w:pPr>
            <w:r w:rsidRPr="005E2A27">
              <w:rPr>
                <w:b/>
              </w:rPr>
              <w:t>Remarks</w:t>
            </w:r>
          </w:p>
        </w:tc>
      </w:tr>
      <w:tr w:rsidR="00E1389A" w:rsidRPr="005E2A27" w14:paraId="1F3304D1" w14:textId="77777777" w:rsidTr="00D146AA">
        <w:tc>
          <w:tcPr>
            <w:tcW w:w="846" w:type="dxa"/>
          </w:tcPr>
          <w:p w14:paraId="2B7CD4B9" w14:textId="77777777" w:rsidR="00E1389A" w:rsidRPr="005E2A27" w:rsidRDefault="00E1389A" w:rsidP="00E1389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F978B3" w14:textId="77777777" w:rsidR="00E1389A" w:rsidRPr="005E2A27" w:rsidRDefault="00E1389A" w:rsidP="00E1389A">
            <w:pPr>
              <w:rPr>
                <w:bCs/>
              </w:rPr>
            </w:pPr>
            <w:r w:rsidRPr="005E2A27">
              <w:rPr>
                <w:bCs/>
              </w:rPr>
              <w:t>Cover Page</w:t>
            </w:r>
          </w:p>
        </w:tc>
        <w:tc>
          <w:tcPr>
            <w:tcW w:w="4253" w:type="dxa"/>
          </w:tcPr>
          <w:p w14:paraId="73984D68" w14:textId="77777777" w:rsidR="00E1389A" w:rsidRPr="005E2A27" w:rsidRDefault="00E1389A" w:rsidP="00E1389A">
            <w:pPr>
              <w:rPr>
                <w:bCs/>
              </w:rPr>
            </w:pPr>
            <w:r w:rsidRPr="005E2A27">
              <w:rPr>
                <w:bCs/>
              </w:rPr>
              <w:t xml:space="preserve">Title and </w:t>
            </w:r>
            <w:proofErr w:type="gramStart"/>
            <w:r w:rsidRPr="005E2A27">
              <w:rPr>
                <w:bCs/>
              </w:rPr>
              <w:t>level  (</w:t>
            </w:r>
            <w:proofErr w:type="gramEnd"/>
            <w:r w:rsidRPr="005E2A27">
              <w:rPr>
                <w:bCs/>
              </w:rPr>
              <w:t>Course of study)</w:t>
            </w:r>
          </w:p>
        </w:tc>
        <w:tc>
          <w:tcPr>
            <w:tcW w:w="1134" w:type="dxa"/>
          </w:tcPr>
          <w:p w14:paraId="34DE7BA7" w14:textId="77745A30" w:rsidR="00E1389A" w:rsidRPr="005E2A27" w:rsidRDefault="009077C2" w:rsidP="00E1389A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63A8CA9" w14:textId="736C4536" w:rsidR="00E1389A" w:rsidRPr="005E2A27" w:rsidRDefault="009077C2" w:rsidP="00E1389A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80FC7" w:rsidRPr="005E2A27" w14:paraId="2C27424D" w14:textId="77777777" w:rsidTr="00D146AA">
        <w:tc>
          <w:tcPr>
            <w:tcW w:w="846" w:type="dxa"/>
            <w:vMerge w:val="restart"/>
          </w:tcPr>
          <w:p w14:paraId="034C7C1A" w14:textId="77777777" w:rsidR="00180FC7" w:rsidRPr="005E2A27" w:rsidRDefault="00180FC7" w:rsidP="005C0B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841B170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Copyright statement</w:t>
            </w:r>
          </w:p>
        </w:tc>
        <w:tc>
          <w:tcPr>
            <w:tcW w:w="4253" w:type="dxa"/>
          </w:tcPr>
          <w:p w14:paraId="7B40CDCF" w14:textId="77777777" w:rsidR="00180FC7" w:rsidRPr="005E2A27" w:rsidRDefault="00180FC7" w:rsidP="00F27629">
            <w:pPr>
              <w:rPr>
                <w:bCs/>
              </w:rPr>
            </w:pPr>
            <w:r w:rsidRPr="005E2A27">
              <w:rPr>
                <w:bCs/>
              </w:rPr>
              <w:t>Symbol</w:t>
            </w:r>
          </w:p>
        </w:tc>
        <w:tc>
          <w:tcPr>
            <w:tcW w:w="1134" w:type="dxa"/>
          </w:tcPr>
          <w:p w14:paraId="002470EB" w14:textId="295679C5" w:rsidR="00180FC7" w:rsidRPr="005E2A27" w:rsidRDefault="00180FC7" w:rsidP="00F27629">
            <w:pPr>
              <w:rPr>
                <w:bCs/>
              </w:rPr>
            </w:pPr>
          </w:p>
        </w:tc>
        <w:tc>
          <w:tcPr>
            <w:tcW w:w="1408" w:type="dxa"/>
          </w:tcPr>
          <w:p w14:paraId="110C9E72" w14:textId="1EE91F99" w:rsidR="00180FC7" w:rsidRPr="005E2A27" w:rsidRDefault="009077C2" w:rsidP="00F27629">
            <w:pPr>
              <w:rPr>
                <w:bCs/>
              </w:rPr>
            </w:pPr>
            <w:r>
              <w:rPr>
                <w:bCs/>
              </w:rPr>
              <w:t xml:space="preserve">Symbol added </w:t>
            </w:r>
          </w:p>
        </w:tc>
      </w:tr>
      <w:tr w:rsidR="001962CB" w:rsidRPr="005E2A27" w14:paraId="1205D1C4" w14:textId="77777777" w:rsidTr="00D146AA">
        <w:tc>
          <w:tcPr>
            <w:tcW w:w="846" w:type="dxa"/>
            <w:vMerge/>
          </w:tcPr>
          <w:p w14:paraId="79273F5E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702CA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14F2F326" w14:textId="77777777" w:rsidR="001962CB" w:rsidRPr="005E2A27" w:rsidRDefault="001962CB" w:rsidP="001962CB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Document  type</w:t>
            </w:r>
            <w:proofErr w:type="gramEnd"/>
          </w:p>
        </w:tc>
        <w:tc>
          <w:tcPr>
            <w:tcW w:w="1134" w:type="dxa"/>
          </w:tcPr>
          <w:p w14:paraId="4766C4B5" w14:textId="44375516" w:rsidR="001962CB" w:rsidRPr="005E2A27" w:rsidRDefault="009077C2" w:rsidP="001962C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C952DAB" w14:textId="38F3A919" w:rsidR="001962CB" w:rsidRPr="005E2A27" w:rsidRDefault="009077C2" w:rsidP="001962C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60ED4" w:rsidRPr="005E2A27" w14:paraId="3ED000B5" w14:textId="77777777" w:rsidTr="00D146AA">
        <w:tc>
          <w:tcPr>
            <w:tcW w:w="846" w:type="dxa"/>
            <w:vMerge/>
          </w:tcPr>
          <w:p w14:paraId="044CFB1D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84A2FC6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Email address</w:t>
            </w:r>
          </w:p>
          <w:p w14:paraId="71178728" w14:textId="77777777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4253" w:type="dxa"/>
          </w:tcPr>
          <w:p w14:paraId="2EA90DA2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info@tvetcdacc.go.ke</w:t>
            </w:r>
          </w:p>
        </w:tc>
        <w:tc>
          <w:tcPr>
            <w:tcW w:w="1134" w:type="dxa"/>
          </w:tcPr>
          <w:p w14:paraId="267CBC52" w14:textId="26D2474F" w:rsidR="00260ED4" w:rsidRPr="005E2A27" w:rsidRDefault="00260ED4" w:rsidP="00260ED4">
            <w:pPr>
              <w:rPr>
                <w:bCs/>
              </w:rPr>
            </w:pPr>
          </w:p>
        </w:tc>
        <w:tc>
          <w:tcPr>
            <w:tcW w:w="1408" w:type="dxa"/>
          </w:tcPr>
          <w:p w14:paraId="1A515FAC" w14:textId="31B050DC" w:rsidR="00260ED4" w:rsidRPr="005E2A27" w:rsidRDefault="009077C2" w:rsidP="00260ED4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60ED4" w:rsidRPr="005E2A27" w14:paraId="62FEF23E" w14:textId="77777777" w:rsidTr="00D146AA">
        <w:tc>
          <w:tcPr>
            <w:tcW w:w="846" w:type="dxa"/>
            <w:vMerge w:val="restart"/>
          </w:tcPr>
          <w:p w14:paraId="3A1F9DBE" w14:textId="77777777" w:rsidR="00260ED4" w:rsidRPr="005E2A27" w:rsidRDefault="00260ED4" w:rsidP="00260ED4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9F34D06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Footer</w:t>
            </w:r>
          </w:p>
        </w:tc>
        <w:tc>
          <w:tcPr>
            <w:tcW w:w="4253" w:type="dxa"/>
          </w:tcPr>
          <w:p w14:paraId="35DED891" w14:textId="77777777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Consistency in Year and format</w:t>
            </w:r>
          </w:p>
          <w:p w14:paraId="4126F00B" w14:textId="75A4D3C0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(Retro</w:t>
            </w:r>
            <w:r>
              <w:rPr>
                <w:bCs/>
              </w:rPr>
              <w:t>sp</w:t>
            </w:r>
            <w:r w:rsidRPr="005E2A27">
              <w:rPr>
                <w:bCs/>
              </w:rPr>
              <w:t>e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t)</w:t>
            </w:r>
          </w:p>
          <w:p w14:paraId="0DD3A6C6" w14:textId="4F5C5BDE" w:rsidR="00260ED4" w:rsidRPr="005E2A27" w:rsidRDefault="00260ED4" w:rsidP="00260ED4">
            <w:pPr>
              <w:rPr>
                <w:bCs/>
              </w:rPr>
            </w:pPr>
            <w:r w:rsidRPr="005E2A27">
              <w:rPr>
                <w:bCs/>
              </w:rPr>
              <w:t>© year</w:t>
            </w:r>
            <w:r>
              <w:rPr>
                <w:bCs/>
              </w:rPr>
              <w:t>,</w:t>
            </w:r>
            <w:r w:rsidRPr="005E2A27">
              <w:rPr>
                <w:bCs/>
              </w:rPr>
              <w:t xml:space="preserve"> TVETCDACC</w:t>
            </w:r>
          </w:p>
        </w:tc>
        <w:tc>
          <w:tcPr>
            <w:tcW w:w="1134" w:type="dxa"/>
          </w:tcPr>
          <w:p w14:paraId="0BB1A611" w14:textId="533798AD" w:rsidR="00260ED4" w:rsidRPr="005E2A27" w:rsidRDefault="009077C2" w:rsidP="00260ED4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393C8D21" w14:textId="7E910303" w:rsidR="00260ED4" w:rsidRPr="005E2A27" w:rsidRDefault="009077C2" w:rsidP="00260ED4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962CB" w:rsidRPr="005E2A27" w14:paraId="26494B4B" w14:textId="77777777" w:rsidTr="00D146AA">
        <w:tc>
          <w:tcPr>
            <w:tcW w:w="846" w:type="dxa"/>
            <w:vMerge/>
          </w:tcPr>
          <w:p w14:paraId="0E0F2451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5F0E4D4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35879C11" w14:textId="10F1A18D" w:rsidR="001962CB" w:rsidRPr="005E2A27" w:rsidRDefault="001962CB" w:rsidP="001962CB">
            <w:pPr>
              <w:rPr>
                <w:bCs/>
              </w:rPr>
            </w:pPr>
            <w:r>
              <w:rPr>
                <w:bCs/>
              </w:rPr>
              <w:t xml:space="preserve">Copyright statement to the </w:t>
            </w:r>
            <w:proofErr w:type="gramStart"/>
            <w:r>
              <w:rPr>
                <w:bCs/>
              </w:rPr>
              <w:t>left ,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2E7B062D" w14:textId="1C2499B7" w:rsidR="001962CB" w:rsidRDefault="009077C2" w:rsidP="001962C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0A8C98F" w14:textId="28D24620" w:rsidR="001962CB" w:rsidRDefault="009077C2" w:rsidP="001962C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962CB" w:rsidRPr="005E2A27" w14:paraId="477DAD48" w14:textId="77777777" w:rsidTr="00D146AA">
        <w:tc>
          <w:tcPr>
            <w:tcW w:w="846" w:type="dxa"/>
            <w:vMerge/>
          </w:tcPr>
          <w:p w14:paraId="438315CE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E848E5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6841307D" w14:textId="2302444C" w:rsidR="001962CB" w:rsidRDefault="001962CB" w:rsidP="001962CB">
            <w:pPr>
              <w:rPr>
                <w:bCs/>
              </w:rPr>
            </w:pPr>
            <w:r>
              <w:rPr>
                <w:bCs/>
              </w:rPr>
              <w:t>Page numbers to the right</w:t>
            </w:r>
          </w:p>
        </w:tc>
        <w:tc>
          <w:tcPr>
            <w:tcW w:w="1134" w:type="dxa"/>
          </w:tcPr>
          <w:p w14:paraId="27EE0733" w14:textId="1314962F" w:rsidR="001962CB" w:rsidRDefault="009077C2" w:rsidP="001962C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196F68F" w14:textId="7D6E4767" w:rsidR="001962CB" w:rsidRDefault="009077C2" w:rsidP="001962C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C0BCC" w:rsidRPr="005E2A27" w14:paraId="28283B4F" w14:textId="77777777" w:rsidTr="00D146AA">
        <w:tc>
          <w:tcPr>
            <w:tcW w:w="846" w:type="dxa"/>
          </w:tcPr>
          <w:p w14:paraId="69A02AC2" w14:textId="77777777" w:rsidR="005C0BCC" w:rsidRPr="00260ED4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</w:rPr>
            </w:pPr>
          </w:p>
        </w:tc>
        <w:tc>
          <w:tcPr>
            <w:tcW w:w="1984" w:type="dxa"/>
          </w:tcPr>
          <w:p w14:paraId="40954671" w14:textId="77777777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Formatting</w:t>
            </w:r>
          </w:p>
          <w:p w14:paraId="39BC4175" w14:textId="77777777" w:rsidR="005C0BCC" w:rsidRPr="00260ED4" w:rsidRDefault="005C0BCC" w:rsidP="00F27629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627E845" w14:textId="77777777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Times New Roman</w:t>
            </w:r>
          </w:p>
          <w:p w14:paraId="44064C79" w14:textId="77777777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Spacing 1.15</w:t>
            </w:r>
          </w:p>
          <w:p w14:paraId="1C350FE5" w14:textId="06B185ED" w:rsidR="005C0BCC" w:rsidRPr="00260ED4" w:rsidRDefault="005C0BCC" w:rsidP="00F27629">
            <w:pPr>
              <w:rPr>
                <w:bCs/>
                <w:color w:val="FF0000"/>
              </w:rPr>
            </w:pPr>
            <w:r w:rsidRPr="00260ED4">
              <w:rPr>
                <w:bCs/>
                <w:color w:val="FF0000"/>
              </w:rPr>
              <w:t>Font 12</w:t>
            </w:r>
          </w:p>
        </w:tc>
        <w:tc>
          <w:tcPr>
            <w:tcW w:w="1134" w:type="dxa"/>
          </w:tcPr>
          <w:p w14:paraId="3AAF7A4A" w14:textId="77777777" w:rsidR="005C0BCC" w:rsidRPr="00260ED4" w:rsidRDefault="005C0BCC" w:rsidP="00F27629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78F34843" w14:textId="77777777" w:rsidR="005C0BCC" w:rsidRPr="005E2A27" w:rsidRDefault="005C0BCC" w:rsidP="00F27629">
            <w:pPr>
              <w:rPr>
                <w:bCs/>
              </w:rPr>
            </w:pPr>
          </w:p>
        </w:tc>
      </w:tr>
      <w:tr w:rsidR="009077C2" w:rsidRPr="005E2A27" w14:paraId="637F3FCF" w14:textId="77777777" w:rsidTr="00D146AA">
        <w:tc>
          <w:tcPr>
            <w:tcW w:w="846" w:type="dxa"/>
          </w:tcPr>
          <w:p w14:paraId="2A78210A" w14:textId="77777777" w:rsidR="009077C2" w:rsidRPr="005E2A27" w:rsidRDefault="009077C2" w:rsidP="009077C2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D984037" w14:textId="77777777" w:rsidR="009077C2" w:rsidRPr="005E2A27" w:rsidRDefault="009077C2" w:rsidP="009077C2">
            <w:pPr>
              <w:rPr>
                <w:bCs/>
              </w:rPr>
            </w:pPr>
            <w:r w:rsidRPr="005E2A27">
              <w:rPr>
                <w:bCs/>
              </w:rPr>
              <w:t>Preliminary pages</w:t>
            </w:r>
          </w:p>
        </w:tc>
        <w:tc>
          <w:tcPr>
            <w:tcW w:w="4253" w:type="dxa"/>
          </w:tcPr>
          <w:p w14:paraId="3BDDED5A" w14:textId="636B814E" w:rsidR="009077C2" w:rsidRPr="005E2A27" w:rsidRDefault="009077C2" w:rsidP="009077C2">
            <w:pPr>
              <w:rPr>
                <w:bCs/>
              </w:rPr>
            </w:pPr>
            <w:r w:rsidRPr="005E2A27">
              <w:rPr>
                <w:bCs/>
              </w:rPr>
              <w:t>Roman numbers</w:t>
            </w:r>
          </w:p>
        </w:tc>
        <w:tc>
          <w:tcPr>
            <w:tcW w:w="1134" w:type="dxa"/>
          </w:tcPr>
          <w:p w14:paraId="4BE767BE" w14:textId="4EB3B963" w:rsidR="009077C2" w:rsidRPr="005E2A27" w:rsidRDefault="009077C2" w:rsidP="009077C2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783B9E5" w14:textId="5FDBFB35" w:rsidR="009077C2" w:rsidRPr="005E2A27" w:rsidRDefault="009077C2" w:rsidP="009077C2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2F2CF68A" w14:textId="77777777" w:rsidTr="00D146AA">
        <w:tc>
          <w:tcPr>
            <w:tcW w:w="846" w:type="dxa"/>
          </w:tcPr>
          <w:p w14:paraId="6BF82B79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AA8A4EA" w14:textId="53CF88BF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Main document</w:t>
            </w:r>
          </w:p>
        </w:tc>
        <w:tc>
          <w:tcPr>
            <w:tcW w:w="4253" w:type="dxa"/>
          </w:tcPr>
          <w:p w14:paraId="22CB6479" w14:textId="01F0A77E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Arabic numbers</w:t>
            </w:r>
          </w:p>
        </w:tc>
        <w:tc>
          <w:tcPr>
            <w:tcW w:w="1134" w:type="dxa"/>
          </w:tcPr>
          <w:p w14:paraId="6FDA4A06" w14:textId="2220C63F" w:rsidR="00256A83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2456C0BE" w14:textId="5E622C96" w:rsidR="00256A83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09B11122" w14:textId="77777777" w:rsidTr="00D146AA">
        <w:tc>
          <w:tcPr>
            <w:tcW w:w="846" w:type="dxa"/>
            <w:vMerge w:val="restart"/>
          </w:tcPr>
          <w:p w14:paraId="23BFDC31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26EFE2C" w14:textId="77777777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 xml:space="preserve">Foreword </w:t>
            </w:r>
          </w:p>
        </w:tc>
        <w:tc>
          <w:tcPr>
            <w:tcW w:w="4253" w:type="dxa"/>
          </w:tcPr>
          <w:p w14:paraId="3DCB2C90" w14:textId="71040CB4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paragraph-check the sector</w:t>
            </w:r>
          </w:p>
        </w:tc>
        <w:tc>
          <w:tcPr>
            <w:tcW w:w="1134" w:type="dxa"/>
          </w:tcPr>
          <w:p w14:paraId="36795AA4" w14:textId="7CE744FF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897269C" w14:textId="4F4EF7E0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4436652C" w14:textId="77777777" w:rsidTr="00D146AA">
        <w:tc>
          <w:tcPr>
            <w:tcW w:w="846" w:type="dxa"/>
            <w:vMerge/>
          </w:tcPr>
          <w:p w14:paraId="182DCF18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06E81F8" w14:textId="77777777" w:rsidR="00256A83" w:rsidRPr="005E2A27" w:rsidRDefault="00256A83" w:rsidP="00256A83">
            <w:pPr>
              <w:rPr>
                <w:bCs/>
              </w:rPr>
            </w:pPr>
          </w:p>
        </w:tc>
        <w:tc>
          <w:tcPr>
            <w:tcW w:w="4253" w:type="dxa"/>
          </w:tcPr>
          <w:p w14:paraId="1A7CCE0E" w14:textId="57A73130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Sign off-PS -VTT (office</w:t>
            </w:r>
            <w:r>
              <w:rPr>
                <w:bCs/>
              </w:rPr>
              <w:t>)</w:t>
            </w:r>
          </w:p>
        </w:tc>
        <w:tc>
          <w:tcPr>
            <w:tcW w:w="1134" w:type="dxa"/>
          </w:tcPr>
          <w:p w14:paraId="40F9A316" w14:textId="5255882D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3F25F14" w14:textId="3655FDA4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20FC7B0E" w14:textId="77777777" w:rsidTr="00D146AA">
        <w:tc>
          <w:tcPr>
            <w:tcW w:w="846" w:type="dxa"/>
            <w:vMerge w:val="restart"/>
          </w:tcPr>
          <w:p w14:paraId="75D419D4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4EFD9D7" w14:textId="77777777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Preface</w:t>
            </w:r>
          </w:p>
        </w:tc>
        <w:tc>
          <w:tcPr>
            <w:tcW w:w="4253" w:type="dxa"/>
          </w:tcPr>
          <w:p w14:paraId="6AAFE921" w14:textId="43683EE4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3</w:t>
            </w:r>
            <w:r w:rsidRPr="005E2A27">
              <w:rPr>
                <w:bCs/>
                <w:vertAlign w:val="superscript"/>
              </w:rPr>
              <w:t>rd</w:t>
            </w:r>
            <w:r w:rsidRPr="005E2A27">
              <w:rPr>
                <w:bCs/>
              </w:rPr>
              <w:t xml:space="preserve"> paragraph-check SSAC name</w:t>
            </w:r>
          </w:p>
        </w:tc>
        <w:tc>
          <w:tcPr>
            <w:tcW w:w="1134" w:type="dxa"/>
          </w:tcPr>
          <w:p w14:paraId="798F8175" w14:textId="062E3E5E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16669FB" w14:textId="371B5B77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78DD9DBB" w14:textId="77777777" w:rsidTr="00D146AA">
        <w:tc>
          <w:tcPr>
            <w:tcW w:w="846" w:type="dxa"/>
            <w:vMerge/>
          </w:tcPr>
          <w:p w14:paraId="11099CC2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8CF7BB2" w14:textId="5F4A7CF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60A3EF3D" w14:textId="2839D40A" w:rsidR="00B27845" w:rsidRPr="005E2A27" w:rsidRDefault="00B27845" w:rsidP="00B27845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4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</w:t>
            </w:r>
            <w:proofErr w:type="gramStart"/>
            <w:r w:rsidRPr="005E2A27">
              <w:rPr>
                <w:bCs/>
              </w:rPr>
              <w:t>paragraph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 xml:space="preserve">add- </w:t>
            </w:r>
            <w:r w:rsidRPr="005E2A27">
              <w:rPr>
                <w:bCs/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</w:tc>
        <w:tc>
          <w:tcPr>
            <w:tcW w:w="1134" w:type="dxa"/>
          </w:tcPr>
          <w:p w14:paraId="0C1DCFBB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395CAC1B" w14:textId="77777777" w:rsidR="00B27845" w:rsidRDefault="00B27845" w:rsidP="00B27845">
            <w:pPr>
              <w:rPr>
                <w:bCs/>
              </w:rPr>
            </w:pPr>
          </w:p>
          <w:p w14:paraId="3C1CC26F" w14:textId="77777777" w:rsidR="00256A83" w:rsidRDefault="00256A83" w:rsidP="00256A83">
            <w:pPr>
              <w:rPr>
                <w:bCs/>
              </w:rPr>
            </w:pPr>
          </w:p>
          <w:p w14:paraId="6EB6E0DE" w14:textId="6BBCF21E" w:rsidR="00256A83" w:rsidRPr="00256A83" w:rsidRDefault="00256A83" w:rsidP="00256A83">
            <w:pPr>
              <w:jc w:val="center"/>
            </w:pPr>
            <w:r>
              <w:t xml:space="preserve">Amended </w:t>
            </w:r>
          </w:p>
        </w:tc>
      </w:tr>
      <w:tr w:rsidR="001962CB" w:rsidRPr="005E2A27" w14:paraId="6E93107F" w14:textId="77777777" w:rsidTr="00D146AA">
        <w:tc>
          <w:tcPr>
            <w:tcW w:w="846" w:type="dxa"/>
            <w:vMerge/>
          </w:tcPr>
          <w:p w14:paraId="68F8FD27" w14:textId="77777777" w:rsidR="001962CB" w:rsidRPr="005E2A27" w:rsidRDefault="001962CB" w:rsidP="001962C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314A280" w14:textId="77777777" w:rsidR="001962CB" w:rsidRPr="005E2A27" w:rsidRDefault="001962CB" w:rsidP="001962CB">
            <w:pPr>
              <w:rPr>
                <w:bCs/>
              </w:rPr>
            </w:pPr>
          </w:p>
        </w:tc>
        <w:tc>
          <w:tcPr>
            <w:tcW w:w="4253" w:type="dxa"/>
          </w:tcPr>
          <w:p w14:paraId="6B721882" w14:textId="1901A459" w:rsidR="001962CB" w:rsidRPr="005E2A27" w:rsidRDefault="001962CB" w:rsidP="001962CB">
            <w:pPr>
              <w:rPr>
                <w:bCs/>
              </w:rPr>
            </w:pPr>
            <w:r w:rsidRPr="005E2A27">
              <w:rPr>
                <w:bCs/>
              </w:rPr>
              <w:t>5</w:t>
            </w:r>
            <w:r w:rsidRPr="005E2A27">
              <w:rPr>
                <w:bCs/>
                <w:vertAlign w:val="superscript"/>
              </w:rPr>
              <w:t>th</w:t>
            </w:r>
            <w:r w:rsidRPr="005E2A27">
              <w:rPr>
                <w:bCs/>
              </w:rPr>
              <w:t xml:space="preserve"> paragraph- check SSAC name</w:t>
            </w:r>
          </w:p>
        </w:tc>
        <w:tc>
          <w:tcPr>
            <w:tcW w:w="1134" w:type="dxa"/>
          </w:tcPr>
          <w:p w14:paraId="132326EB" w14:textId="2AC55FC8" w:rsidR="001962CB" w:rsidRPr="005E2A27" w:rsidRDefault="00256A83" w:rsidP="001962CB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4698CA3B" w14:textId="07DD4A35" w:rsidR="001962CB" w:rsidRPr="005E2A27" w:rsidRDefault="00256A83" w:rsidP="001962C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7FD7DBBB" w14:textId="77777777" w:rsidTr="00D146AA">
        <w:tc>
          <w:tcPr>
            <w:tcW w:w="846" w:type="dxa"/>
            <w:vMerge/>
          </w:tcPr>
          <w:p w14:paraId="1AECDAE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B960EF5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6C89457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Sign off-Chairperson TVET CDACC (Office)</w:t>
            </w:r>
          </w:p>
        </w:tc>
        <w:tc>
          <w:tcPr>
            <w:tcW w:w="1134" w:type="dxa"/>
          </w:tcPr>
          <w:p w14:paraId="27EF7E16" w14:textId="7C7B4502" w:rsidR="00B27845" w:rsidRPr="005E2A27" w:rsidRDefault="00256A83" w:rsidP="00B27845">
            <w:pPr>
              <w:rPr>
                <w:bCs/>
              </w:rPr>
            </w:pPr>
            <w:r>
              <w:rPr>
                <w:bCs/>
              </w:rPr>
              <w:t xml:space="preserve">Name of officer included </w:t>
            </w:r>
          </w:p>
        </w:tc>
        <w:tc>
          <w:tcPr>
            <w:tcW w:w="1408" w:type="dxa"/>
          </w:tcPr>
          <w:p w14:paraId="29C4D97A" w14:textId="3BCE05BA" w:rsidR="00B27845" w:rsidRPr="005E2A27" w:rsidRDefault="00256A83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256A83" w:rsidRPr="005E2A27" w14:paraId="20249369" w14:textId="77777777" w:rsidTr="00D146AA">
        <w:tc>
          <w:tcPr>
            <w:tcW w:w="846" w:type="dxa"/>
            <w:vMerge w:val="restart"/>
          </w:tcPr>
          <w:p w14:paraId="1715A0E7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3CA7D15" w14:textId="77777777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 xml:space="preserve">Acknowledgement </w:t>
            </w:r>
          </w:p>
        </w:tc>
        <w:tc>
          <w:tcPr>
            <w:tcW w:w="4253" w:type="dxa"/>
          </w:tcPr>
          <w:p w14:paraId="3BC2AD1E" w14:textId="6F0ABA21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It’s a curriculum…</w:t>
            </w:r>
          </w:p>
          <w:p w14:paraId="36783A48" w14:textId="77777777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lastRenderedPageBreak/>
              <w:t>Check the SSAC</w:t>
            </w:r>
          </w:p>
        </w:tc>
        <w:tc>
          <w:tcPr>
            <w:tcW w:w="1134" w:type="dxa"/>
          </w:tcPr>
          <w:p w14:paraId="04FDAE1B" w14:textId="77777777" w:rsidR="00256A83" w:rsidRDefault="00256A83" w:rsidP="00256A83">
            <w:pPr>
              <w:rPr>
                <w:bCs/>
              </w:rPr>
            </w:pPr>
            <w:r>
              <w:rPr>
                <w:bCs/>
              </w:rPr>
              <w:lastRenderedPageBreak/>
              <w:t>CS</w:t>
            </w:r>
          </w:p>
          <w:p w14:paraId="3D60A297" w14:textId="565B62AA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lastRenderedPageBreak/>
              <w:t>NOT CS</w:t>
            </w:r>
          </w:p>
        </w:tc>
        <w:tc>
          <w:tcPr>
            <w:tcW w:w="1408" w:type="dxa"/>
          </w:tcPr>
          <w:p w14:paraId="0CB24A4A" w14:textId="77777777" w:rsidR="00256A83" w:rsidRDefault="00256A83" w:rsidP="00256A83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None </w:t>
            </w:r>
          </w:p>
          <w:p w14:paraId="3F4A4ACE" w14:textId="1FD61B40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Amended </w:t>
            </w:r>
          </w:p>
        </w:tc>
      </w:tr>
      <w:tr w:rsidR="00256A83" w:rsidRPr="005E2A27" w14:paraId="2216E43C" w14:textId="77777777" w:rsidTr="00D146AA">
        <w:tc>
          <w:tcPr>
            <w:tcW w:w="846" w:type="dxa"/>
            <w:vMerge/>
          </w:tcPr>
          <w:p w14:paraId="3637DD11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8289850" w14:textId="77777777" w:rsidR="00256A83" w:rsidRPr="005E2A27" w:rsidRDefault="00256A83" w:rsidP="00256A83">
            <w:pPr>
              <w:rPr>
                <w:bCs/>
              </w:rPr>
            </w:pPr>
          </w:p>
        </w:tc>
        <w:tc>
          <w:tcPr>
            <w:tcW w:w="4253" w:type="dxa"/>
          </w:tcPr>
          <w:p w14:paraId="6868054F" w14:textId="781E93A2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Sign off-CEO/Council Secretary</w:t>
            </w:r>
            <w:r>
              <w:rPr>
                <w:bCs/>
              </w:rPr>
              <w:t xml:space="preserve"> (Office)</w:t>
            </w:r>
          </w:p>
        </w:tc>
        <w:tc>
          <w:tcPr>
            <w:tcW w:w="1134" w:type="dxa"/>
          </w:tcPr>
          <w:p w14:paraId="79A09624" w14:textId="1D480A99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20ACD93E" w14:textId="6FCB606D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4B75D919" w14:textId="77777777" w:rsidTr="00D146AA">
        <w:tc>
          <w:tcPr>
            <w:tcW w:w="846" w:type="dxa"/>
            <w:vMerge w:val="restart"/>
          </w:tcPr>
          <w:p w14:paraId="5C84666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E5A9866" w14:textId="20FBFC23" w:rsidR="00B27845" w:rsidRPr="00B27845" w:rsidRDefault="00B27845" w:rsidP="00B27845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>Table of Contents</w:t>
            </w:r>
          </w:p>
        </w:tc>
        <w:tc>
          <w:tcPr>
            <w:tcW w:w="4253" w:type="dxa"/>
          </w:tcPr>
          <w:p w14:paraId="5495665B" w14:textId="3E1E6814" w:rsidR="00B27845" w:rsidRPr="00B27845" w:rsidRDefault="00B27845" w:rsidP="00B27845">
            <w:pPr>
              <w:rPr>
                <w:bCs/>
                <w:color w:val="FF0000"/>
              </w:rPr>
            </w:pPr>
            <w:proofErr w:type="gramStart"/>
            <w:r w:rsidRPr="00B27845">
              <w:rPr>
                <w:bCs/>
                <w:color w:val="FF0000"/>
              </w:rPr>
              <w:t>To  be</w:t>
            </w:r>
            <w:proofErr w:type="gramEnd"/>
            <w:r w:rsidRPr="00B27845">
              <w:rPr>
                <w:bCs/>
                <w:color w:val="FF0000"/>
              </w:rPr>
              <w:t xml:space="preserve"> placed after acknowledgements </w:t>
            </w:r>
          </w:p>
        </w:tc>
        <w:tc>
          <w:tcPr>
            <w:tcW w:w="1134" w:type="dxa"/>
          </w:tcPr>
          <w:p w14:paraId="0284A115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352444F2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0773A3D2" w14:textId="77777777" w:rsidTr="00D146AA">
        <w:tc>
          <w:tcPr>
            <w:tcW w:w="846" w:type="dxa"/>
            <w:vMerge/>
          </w:tcPr>
          <w:p w14:paraId="21F5E77C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BE4CD8" w14:textId="47158E2C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2C9701A4" w14:textId="0E113A5F" w:rsidR="00B27845" w:rsidRPr="00B27845" w:rsidRDefault="00B27845" w:rsidP="00B27845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>Exhaustive</w:t>
            </w:r>
          </w:p>
        </w:tc>
        <w:tc>
          <w:tcPr>
            <w:tcW w:w="1134" w:type="dxa"/>
          </w:tcPr>
          <w:p w14:paraId="3826BE2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4158D1C1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0D89CD45" w14:textId="77777777" w:rsidTr="00D146AA">
        <w:tc>
          <w:tcPr>
            <w:tcW w:w="846" w:type="dxa"/>
            <w:vMerge/>
          </w:tcPr>
          <w:p w14:paraId="67BCD2C8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1EF36DF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6118D849" w14:textId="45F8F5A0" w:rsidR="00B27845" w:rsidRPr="00B27845" w:rsidRDefault="00B27845" w:rsidP="00B27845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>Automatically generated</w:t>
            </w:r>
          </w:p>
        </w:tc>
        <w:tc>
          <w:tcPr>
            <w:tcW w:w="1134" w:type="dxa"/>
          </w:tcPr>
          <w:p w14:paraId="112E491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37B74975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B27845" w:rsidRPr="005E2A27" w14:paraId="126A7044" w14:textId="77777777" w:rsidTr="00D146AA">
        <w:tc>
          <w:tcPr>
            <w:tcW w:w="846" w:type="dxa"/>
            <w:vMerge w:val="restart"/>
          </w:tcPr>
          <w:p w14:paraId="70CB3CEE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FED61F2" w14:textId="49DE579B" w:rsidR="00B27845" w:rsidRPr="00B27845" w:rsidRDefault="00B27845" w:rsidP="00B27845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 xml:space="preserve"> Acronyms</w:t>
            </w:r>
          </w:p>
        </w:tc>
        <w:tc>
          <w:tcPr>
            <w:tcW w:w="4253" w:type="dxa"/>
          </w:tcPr>
          <w:p w14:paraId="10D35D4E" w14:textId="1EA3158E" w:rsidR="00B27845" w:rsidRPr="00B27845" w:rsidRDefault="00B27845" w:rsidP="00B27845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>Add Abbreviations</w:t>
            </w:r>
          </w:p>
        </w:tc>
        <w:tc>
          <w:tcPr>
            <w:tcW w:w="1134" w:type="dxa"/>
          </w:tcPr>
          <w:p w14:paraId="17AF2B64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36205BB1" w14:textId="5B8AA07D" w:rsidR="00B27845" w:rsidRPr="00B27845" w:rsidRDefault="00256A83" w:rsidP="00B27845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Amended </w:t>
            </w:r>
          </w:p>
        </w:tc>
      </w:tr>
      <w:tr w:rsidR="00B27845" w:rsidRPr="005E2A27" w14:paraId="27A038DE" w14:textId="77777777" w:rsidTr="00D146AA">
        <w:tc>
          <w:tcPr>
            <w:tcW w:w="846" w:type="dxa"/>
            <w:vMerge/>
          </w:tcPr>
          <w:p w14:paraId="633E9AED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3CA5AB9" w14:textId="758D540C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785D10B7" w14:textId="5F7E69F9" w:rsidR="00B27845" w:rsidRPr="00B27845" w:rsidRDefault="00B27845" w:rsidP="00B27845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 xml:space="preserve">Exhaustive and relevant </w:t>
            </w:r>
          </w:p>
        </w:tc>
        <w:tc>
          <w:tcPr>
            <w:tcW w:w="1134" w:type="dxa"/>
          </w:tcPr>
          <w:p w14:paraId="2557283B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1BAF1AB4" w14:textId="77777777" w:rsidR="00B27845" w:rsidRPr="00B27845" w:rsidRDefault="00B27845" w:rsidP="00B27845">
            <w:pPr>
              <w:rPr>
                <w:bCs/>
                <w:color w:val="FF0000"/>
              </w:rPr>
            </w:pPr>
          </w:p>
        </w:tc>
      </w:tr>
      <w:tr w:rsidR="00256A83" w:rsidRPr="005E2A27" w14:paraId="6BB9EFC6" w14:textId="77777777" w:rsidTr="00D146AA">
        <w:tc>
          <w:tcPr>
            <w:tcW w:w="846" w:type="dxa"/>
            <w:vMerge/>
          </w:tcPr>
          <w:p w14:paraId="48B26F72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6A373E" w14:textId="77777777" w:rsidR="00256A83" w:rsidRPr="00B27845" w:rsidRDefault="00256A83" w:rsidP="00256A83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5D5FC4D" w14:textId="77777777" w:rsidR="00256A83" w:rsidRPr="00B27845" w:rsidRDefault="00256A83" w:rsidP="00256A83">
            <w:pPr>
              <w:rPr>
                <w:bCs/>
                <w:color w:val="FF0000"/>
              </w:rPr>
            </w:pPr>
            <w:r w:rsidRPr="00B27845">
              <w:rPr>
                <w:bCs/>
                <w:color w:val="FF0000"/>
              </w:rPr>
              <w:t>Sorted in alphabetical order</w:t>
            </w:r>
          </w:p>
        </w:tc>
        <w:tc>
          <w:tcPr>
            <w:tcW w:w="1134" w:type="dxa"/>
          </w:tcPr>
          <w:p w14:paraId="7D3CC0FB" w14:textId="0F31E01E" w:rsidR="00256A83" w:rsidRPr="00B27845" w:rsidRDefault="00256A83" w:rsidP="00256A83">
            <w:pPr>
              <w:rPr>
                <w:bCs/>
                <w:color w:val="FF0000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EC44C90" w14:textId="076FA14A" w:rsidR="00256A83" w:rsidRPr="00B27845" w:rsidRDefault="00256A83" w:rsidP="00256A83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60C9E213" w14:textId="77777777" w:rsidTr="00D146AA">
        <w:tc>
          <w:tcPr>
            <w:tcW w:w="846" w:type="dxa"/>
            <w:vMerge w:val="restart"/>
          </w:tcPr>
          <w:p w14:paraId="5730795D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79ACB721" w14:textId="77777777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Key to unit code</w:t>
            </w:r>
          </w:p>
        </w:tc>
        <w:tc>
          <w:tcPr>
            <w:tcW w:w="4253" w:type="dxa"/>
          </w:tcPr>
          <w:p w14:paraId="71FA5EBA" w14:textId="77777777" w:rsidR="00256A83" w:rsidRPr="005E2A27" w:rsidRDefault="00256A83" w:rsidP="00256A83">
            <w:pPr>
              <w:rPr>
                <w:bCs/>
              </w:rPr>
            </w:pPr>
            <w:r w:rsidRPr="005E2A27">
              <w:rPr>
                <w:bCs/>
              </w:rPr>
              <w:t>Curriculum</w:t>
            </w:r>
            <w:proofErr w:type="gramStart"/>
            <w:r w:rsidRPr="005E2A27">
              <w:rPr>
                <w:bCs/>
              </w:rPr>
              <w:t>-..</w:t>
            </w:r>
            <w:proofErr w:type="gramEnd"/>
            <w:r w:rsidRPr="005E2A27">
              <w:rPr>
                <w:bCs/>
              </w:rPr>
              <w:t>/CU/..</w:t>
            </w:r>
          </w:p>
        </w:tc>
        <w:tc>
          <w:tcPr>
            <w:tcW w:w="1134" w:type="dxa"/>
          </w:tcPr>
          <w:p w14:paraId="2D10FB95" w14:textId="53E2FA43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F906043" w14:textId="45A7B25C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773CFE11" w14:textId="77777777" w:rsidTr="00D146AA">
        <w:tc>
          <w:tcPr>
            <w:tcW w:w="846" w:type="dxa"/>
            <w:vMerge/>
          </w:tcPr>
          <w:p w14:paraId="3BF2D6EF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E2C551B" w14:textId="77777777" w:rsidR="00256A83" w:rsidRPr="005E2A27" w:rsidRDefault="00256A83" w:rsidP="00256A83">
            <w:pPr>
              <w:rPr>
                <w:bCs/>
              </w:rPr>
            </w:pPr>
          </w:p>
        </w:tc>
        <w:tc>
          <w:tcPr>
            <w:tcW w:w="4253" w:type="dxa"/>
          </w:tcPr>
          <w:p w14:paraId="35C9D52F" w14:textId="77777777" w:rsidR="00256A83" w:rsidRPr="005E2A27" w:rsidRDefault="00256A83" w:rsidP="00256A83">
            <w:pPr>
              <w:rPr>
                <w:bCs/>
              </w:rPr>
            </w:pP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BC/….</w:t>
            </w:r>
          </w:p>
        </w:tc>
        <w:tc>
          <w:tcPr>
            <w:tcW w:w="1134" w:type="dxa"/>
          </w:tcPr>
          <w:p w14:paraId="1B0446F7" w14:textId="184E115D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E2331DF" w14:textId="05FCEADD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256A83" w:rsidRPr="005E2A27" w14:paraId="10B4BCB4" w14:textId="77777777" w:rsidTr="00D146AA">
        <w:tc>
          <w:tcPr>
            <w:tcW w:w="846" w:type="dxa"/>
            <w:vMerge/>
          </w:tcPr>
          <w:p w14:paraId="79EBCC02" w14:textId="77777777" w:rsidR="00256A83" w:rsidRPr="005E2A27" w:rsidRDefault="00256A83" w:rsidP="00256A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5FE500D" w14:textId="77777777" w:rsidR="00256A83" w:rsidRPr="005E2A27" w:rsidRDefault="00256A83" w:rsidP="00256A83">
            <w:pPr>
              <w:rPr>
                <w:bCs/>
              </w:rPr>
            </w:pPr>
          </w:p>
        </w:tc>
        <w:tc>
          <w:tcPr>
            <w:tcW w:w="4253" w:type="dxa"/>
          </w:tcPr>
          <w:p w14:paraId="6851EF24" w14:textId="77777777" w:rsidR="00256A83" w:rsidRPr="008F1460" w:rsidRDefault="00256A83" w:rsidP="00256A83">
            <w:pPr>
              <w:rPr>
                <w:bCs/>
                <w:color w:val="FF0000"/>
              </w:rPr>
            </w:pPr>
            <w:r w:rsidRPr="008F1460">
              <w:rPr>
                <w:bCs/>
                <w:color w:val="FF0000"/>
              </w:rPr>
              <w:t>Version control A</w:t>
            </w:r>
          </w:p>
        </w:tc>
        <w:tc>
          <w:tcPr>
            <w:tcW w:w="1134" w:type="dxa"/>
          </w:tcPr>
          <w:p w14:paraId="2A5031EA" w14:textId="07B2BED2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1979ED2" w14:textId="6F4F459E" w:rsidR="00256A83" w:rsidRPr="005E2A27" w:rsidRDefault="00256A83" w:rsidP="00256A83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D146AA" w:rsidRPr="005E2A27" w14:paraId="29E5DC11" w14:textId="77777777" w:rsidTr="00D146AA">
        <w:tc>
          <w:tcPr>
            <w:tcW w:w="846" w:type="dxa"/>
            <w:vMerge w:val="restart"/>
          </w:tcPr>
          <w:p w14:paraId="5411D5F8" w14:textId="77777777" w:rsidR="00D146AA" w:rsidRPr="005E2A27" w:rsidRDefault="00D146AA" w:rsidP="00D146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B4A7DF5" w14:textId="77777777" w:rsidR="00D146AA" w:rsidRPr="005E2A27" w:rsidRDefault="00D146AA" w:rsidP="00D146AA">
            <w:pPr>
              <w:rPr>
                <w:bCs/>
              </w:rPr>
            </w:pPr>
            <w:r w:rsidRPr="005E2A27">
              <w:rPr>
                <w:bCs/>
              </w:rPr>
              <w:t>Course Overview</w:t>
            </w:r>
          </w:p>
        </w:tc>
        <w:tc>
          <w:tcPr>
            <w:tcW w:w="4253" w:type="dxa"/>
          </w:tcPr>
          <w:p w14:paraId="03CF0B4E" w14:textId="004430BE" w:rsidR="00D146AA" w:rsidRPr="005E2A27" w:rsidRDefault="00D146AA" w:rsidP="00D146AA">
            <w:pPr>
              <w:rPr>
                <w:bCs/>
              </w:rPr>
            </w:pPr>
            <w:r w:rsidRPr="005E2A27">
              <w:rPr>
                <w:bCs/>
              </w:rPr>
              <w:t xml:space="preserve">Should related to </w:t>
            </w:r>
            <w:proofErr w:type="gramStart"/>
            <w:r w:rsidRPr="005E2A27">
              <w:rPr>
                <w:bCs/>
              </w:rPr>
              <w:t>the  core</w:t>
            </w:r>
            <w:proofErr w:type="gramEnd"/>
            <w:r w:rsidRPr="005E2A27">
              <w:rPr>
                <w:bCs/>
              </w:rPr>
              <w:t xml:space="preserve">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nits of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 xml:space="preserve">ompetency </w:t>
            </w:r>
          </w:p>
        </w:tc>
        <w:tc>
          <w:tcPr>
            <w:tcW w:w="1134" w:type="dxa"/>
          </w:tcPr>
          <w:p w14:paraId="38F16702" w14:textId="7DA361DB" w:rsidR="00D146AA" w:rsidRPr="005E2A27" w:rsidRDefault="00302CBC" w:rsidP="00D146AA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20098FFF" w14:textId="6ABE0754" w:rsidR="00D146AA" w:rsidRPr="005E2A27" w:rsidRDefault="00302CBC" w:rsidP="00D146AA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396E6802" w14:textId="77777777" w:rsidTr="00D146AA">
        <w:tc>
          <w:tcPr>
            <w:tcW w:w="846" w:type="dxa"/>
            <w:vMerge/>
          </w:tcPr>
          <w:p w14:paraId="72383504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156C72C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2923D268" w14:textId="6E6C8ABC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Delete ‘Certificate’ and s from </w:t>
            </w:r>
            <w:r>
              <w:rPr>
                <w:bCs/>
              </w:rPr>
              <w:t>‘</w:t>
            </w:r>
            <w:r w:rsidRPr="005E2A27">
              <w:rPr>
                <w:bCs/>
              </w:rPr>
              <w:t>qualifications</w:t>
            </w:r>
            <w:r>
              <w:rPr>
                <w:bCs/>
              </w:rPr>
              <w:t>’</w:t>
            </w:r>
          </w:p>
        </w:tc>
        <w:tc>
          <w:tcPr>
            <w:tcW w:w="1134" w:type="dxa"/>
          </w:tcPr>
          <w:p w14:paraId="5E4B9727" w14:textId="3F4ACABC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14F295ED" w14:textId="054027B9" w:rsidR="00B27845" w:rsidRPr="005E2A27" w:rsidRDefault="001B0C51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1B0C51" w:rsidRPr="005E2A27" w14:paraId="22A2BE6C" w14:textId="77777777" w:rsidTr="00D146AA">
        <w:tc>
          <w:tcPr>
            <w:tcW w:w="846" w:type="dxa"/>
            <w:vMerge/>
          </w:tcPr>
          <w:p w14:paraId="5B98F66F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632D4C5" w14:textId="77777777" w:rsidR="001B0C51" w:rsidRPr="005E2A27" w:rsidRDefault="001B0C51" w:rsidP="001B0C51">
            <w:pPr>
              <w:rPr>
                <w:bCs/>
              </w:rPr>
            </w:pPr>
          </w:p>
        </w:tc>
        <w:tc>
          <w:tcPr>
            <w:tcW w:w="4253" w:type="dxa"/>
          </w:tcPr>
          <w:p w14:paraId="3719583E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Look out for “Units of Learning”</w:t>
            </w:r>
          </w:p>
        </w:tc>
        <w:tc>
          <w:tcPr>
            <w:tcW w:w="1134" w:type="dxa"/>
          </w:tcPr>
          <w:p w14:paraId="625B11B9" w14:textId="56660E50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AC3BFD2" w14:textId="244002B5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7A04D2A1" w14:textId="77777777" w:rsidTr="00D146AA">
        <w:tc>
          <w:tcPr>
            <w:tcW w:w="846" w:type="dxa"/>
            <w:vMerge w:val="restart"/>
          </w:tcPr>
          <w:p w14:paraId="586FF49F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086B3A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Titles of the tables</w:t>
            </w:r>
          </w:p>
        </w:tc>
        <w:tc>
          <w:tcPr>
            <w:tcW w:w="4253" w:type="dxa"/>
          </w:tcPr>
          <w:p w14:paraId="10066664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 xml:space="preserve">Basic Units of </w:t>
            </w:r>
            <w:r w:rsidRPr="005E2A27">
              <w:rPr>
                <w:bCs/>
                <w:highlight w:val="yellow"/>
              </w:rPr>
              <w:t>Learning</w:t>
            </w:r>
          </w:p>
          <w:p w14:paraId="6092C765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Common ……</w:t>
            </w:r>
          </w:p>
          <w:p w14:paraId="45139B9F" w14:textId="0B1590EC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Core ……</w:t>
            </w:r>
          </w:p>
        </w:tc>
        <w:tc>
          <w:tcPr>
            <w:tcW w:w="1134" w:type="dxa"/>
          </w:tcPr>
          <w:p w14:paraId="1C45FAA8" w14:textId="56C3F8A2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3ADB4FB" w14:textId="372647C1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6504B866" w14:textId="77777777" w:rsidTr="00D146AA">
        <w:tc>
          <w:tcPr>
            <w:tcW w:w="846" w:type="dxa"/>
            <w:vMerge/>
          </w:tcPr>
          <w:p w14:paraId="26115557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039EFC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Column titles</w:t>
            </w:r>
          </w:p>
        </w:tc>
        <w:tc>
          <w:tcPr>
            <w:tcW w:w="4253" w:type="dxa"/>
          </w:tcPr>
          <w:p w14:paraId="5FF6DBBF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  <w:p w14:paraId="22A29373" w14:textId="556576DD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 xml:space="preserve">Code </w:t>
            </w:r>
            <w:proofErr w:type="gramStart"/>
            <w:r w:rsidRPr="005E2A27">
              <w:rPr>
                <w:bCs/>
              </w:rPr>
              <w:t>…./</w:t>
            </w:r>
            <w:proofErr w:type="gramEnd"/>
            <w:r w:rsidRPr="005E2A27">
              <w:rPr>
                <w:bCs/>
              </w:rPr>
              <w:t>CU/…/A</w:t>
            </w:r>
          </w:p>
        </w:tc>
        <w:tc>
          <w:tcPr>
            <w:tcW w:w="1134" w:type="dxa"/>
          </w:tcPr>
          <w:p w14:paraId="51FF6191" w14:textId="4EF8F510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D4ED9C2" w14:textId="3FDE4094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203F95E2" w14:textId="77777777" w:rsidTr="00D146AA">
        <w:tc>
          <w:tcPr>
            <w:tcW w:w="846" w:type="dxa"/>
            <w:vMerge w:val="restart"/>
          </w:tcPr>
          <w:p w14:paraId="0123017E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6FCE97C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Unit Title</w:t>
            </w:r>
          </w:p>
          <w:p w14:paraId="1F96020E" w14:textId="35D94B00" w:rsidR="001B0C51" w:rsidRPr="005E2A27" w:rsidRDefault="001B0C51" w:rsidP="001B0C51">
            <w:pPr>
              <w:rPr>
                <w:bCs/>
              </w:rPr>
            </w:pPr>
          </w:p>
        </w:tc>
        <w:tc>
          <w:tcPr>
            <w:tcW w:w="4253" w:type="dxa"/>
          </w:tcPr>
          <w:p w14:paraId="30F71B57" w14:textId="308DE0EA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Title should not have a verb, object and qualifier (VOQ)</w:t>
            </w:r>
          </w:p>
        </w:tc>
        <w:tc>
          <w:tcPr>
            <w:tcW w:w="1134" w:type="dxa"/>
          </w:tcPr>
          <w:p w14:paraId="12E0B00D" w14:textId="1320F3C6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0CE9539" w14:textId="244C8989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2FF07497" w14:textId="77777777" w:rsidTr="00D146AA">
        <w:tc>
          <w:tcPr>
            <w:tcW w:w="846" w:type="dxa"/>
            <w:vMerge/>
          </w:tcPr>
          <w:p w14:paraId="4265C157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4B6EFF6" w14:textId="77777777" w:rsidR="001B0C51" w:rsidRPr="005E2A27" w:rsidRDefault="001B0C51" w:rsidP="001B0C51">
            <w:pPr>
              <w:rPr>
                <w:bCs/>
              </w:rPr>
            </w:pPr>
          </w:p>
        </w:tc>
        <w:tc>
          <w:tcPr>
            <w:tcW w:w="4253" w:type="dxa"/>
          </w:tcPr>
          <w:p w14:paraId="0920838B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Should be a unit of learning in an institution</w:t>
            </w:r>
          </w:p>
        </w:tc>
        <w:tc>
          <w:tcPr>
            <w:tcW w:w="1134" w:type="dxa"/>
          </w:tcPr>
          <w:p w14:paraId="3F631070" w14:textId="3A5483CE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67A6138" w14:textId="01995CE5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62AE323E" w14:textId="77777777" w:rsidTr="00D146AA">
        <w:tc>
          <w:tcPr>
            <w:tcW w:w="846" w:type="dxa"/>
            <w:vMerge/>
          </w:tcPr>
          <w:p w14:paraId="36B59721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F739165" w14:textId="77777777" w:rsidR="001B0C51" w:rsidRPr="005E2A27" w:rsidRDefault="001B0C51" w:rsidP="001B0C51">
            <w:pPr>
              <w:rPr>
                <w:bCs/>
              </w:rPr>
            </w:pPr>
          </w:p>
        </w:tc>
        <w:tc>
          <w:tcPr>
            <w:tcW w:w="4253" w:type="dxa"/>
          </w:tcPr>
          <w:p w14:paraId="3F9DC9AD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Check for consistency with the OS for every unit</w:t>
            </w:r>
          </w:p>
        </w:tc>
        <w:tc>
          <w:tcPr>
            <w:tcW w:w="1134" w:type="dxa"/>
          </w:tcPr>
          <w:p w14:paraId="234EC099" w14:textId="45457855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F3F83C0" w14:textId="7E779110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28F08409" w14:textId="77777777" w:rsidTr="00D146AA">
        <w:tc>
          <w:tcPr>
            <w:tcW w:w="846" w:type="dxa"/>
            <w:vMerge/>
          </w:tcPr>
          <w:p w14:paraId="4FCA5807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09FE6C7" w14:textId="77777777" w:rsidR="001B0C51" w:rsidRPr="005E2A27" w:rsidRDefault="001B0C51" w:rsidP="001B0C51">
            <w:pPr>
              <w:rPr>
                <w:bCs/>
              </w:rPr>
            </w:pPr>
          </w:p>
        </w:tc>
        <w:tc>
          <w:tcPr>
            <w:tcW w:w="4253" w:type="dxa"/>
          </w:tcPr>
          <w:p w14:paraId="316518CA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Confirm duration and credit factor</w:t>
            </w:r>
          </w:p>
        </w:tc>
        <w:tc>
          <w:tcPr>
            <w:tcW w:w="1134" w:type="dxa"/>
          </w:tcPr>
          <w:p w14:paraId="0E74D594" w14:textId="71E082F5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3323A3A" w14:textId="7423382B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3CF377B8" w14:textId="77777777" w:rsidTr="00D146AA">
        <w:tc>
          <w:tcPr>
            <w:tcW w:w="846" w:type="dxa"/>
            <w:vMerge/>
          </w:tcPr>
          <w:p w14:paraId="2E06134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A1D711E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4253" w:type="dxa"/>
          </w:tcPr>
          <w:p w14:paraId="168950D6" w14:textId="77777777" w:rsidR="00B27845" w:rsidRPr="000454F5" w:rsidRDefault="00B27845" w:rsidP="00B27845">
            <w:pPr>
              <w:rPr>
                <w:bCs/>
                <w:color w:val="FF0000"/>
              </w:rPr>
            </w:pPr>
            <w:r w:rsidRPr="000454F5">
              <w:rPr>
                <w:bCs/>
                <w:color w:val="FF0000"/>
              </w:rPr>
              <w:t>Confirm the duration for basic units per level</w:t>
            </w:r>
          </w:p>
        </w:tc>
        <w:tc>
          <w:tcPr>
            <w:tcW w:w="1134" w:type="dxa"/>
          </w:tcPr>
          <w:p w14:paraId="2CEED96A" w14:textId="77777777" w:rsidR="00B27845" w:rsidRPr="000454F5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62178FC6" w14:textId="77777777" w:rsidR="00B27845" w:rsidRPr="000454F5" w:rsidRDefault="00B27845" w:rsidP="00B27845">
            <w:pPr>
              <w:rPr>
                <w:bCs/>
                <w:color w:val="FF0000"/>
              </w:rPr>
            </w:pPr>
          </w:p>
        </w:tc>
      </w:tr>
      <w:tr w:rsidR="00D146AA" w:rsidRPr="005E2A27" w14:paraId="70F06152" w14:textId="77777777" w:rsidTr="00D146AA">
        <w:tc>
          <w:tcPr>
            <w:tcW w:w="846" w:type="dxa"/>
            <w:vMerge/>
          </w:tcPr>
          <w:p w14:paraId="6344B10C" w14:textId="77777777" w:rsidR="00D146AA" w:rsidRPr="005E2A27" w:rsidRDefault="00D146AA" w:rsidP="00D146A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D490614" w14:textId="77777777" w:rsidR="00D146AA" w:rsidRPr="005E2A27" w:rsidRDefault="00D146AA" w:rsidP="00D146AA">
            <w:pPr>
              <w:rPr>
                <w:bCs/>
              </w:rPr>
            </w:pPr>
          </w:p>
        </w:tc>
        <w:tc>
          <w:tcPr>
            <w:tcW w:w="4253" w:type="dxa"/>
          </w:tcPr>
          <w:p w14:paraId="557B1C9C" w14:textId="77777777" w:rsidR="00D146AA" w:rsidRPr="005E2A27" w:rsidRDefault="00D146AA" w:rsidP="00D146AA">
            <w:pPr>
              <w:rPr>
                <w:bCs/>
              </w:rPr>
            </w:pPr>
            <w:r w:rsidRPr="00D146AA">
              <w:rPr>
                <w:bCs/>
              </w:rPr>
              <w:t>Confirm total hours and credit factor</w:t>
            </w:r>
          </w:p>
        </w:tc>
        <w:tc>
          <w:tcPr>
            <w:tcW w:w="1134" w:type="dxa"/>
          </w:tcPr>
          <w:p w14:paraId="6F05635D" w14:textId="69ABB63D" w:rsidR="00D146AA" w:rsidRPr="005E2A27" w:rsidRDefault="00D146AA" w:rsidP="00D146AA">
            <w:pPr>
              <w:rPr>
                <w:bCs/>
              </w:rPr>
            </w:pPr>
          </w:p>
        </w:tc>
        <w:tc>
          <w:tcPr>
            <w:tcW w:w="1408" w:type="dxa"/>
          </w:tcPr>
          <w:p w14:paraId="3CC1C6B2" w14:textId="3D791873" w:rsidR="00D146AA" w:rsidRPr="005E2A27" w:rsidRDefault="00D146AA" w:rsidP="00D146AA">
            <w:pPr>
              <w:rPr>
                <w:bCs/>
              </w:rPr>
            </w:pPr>
          </w:p>
        </w:tc>
      </w:tr>
      <w:tr w:rsidR="00B27845" w:rsidRPr="005E2A27" w14:paraId="7BC8D97F" w14:textId="77777777" w:rsidTr="00D146AA">
        <w:tc>
          <w:tcPr>
            <w:tcW w:w="846" w:type="dxa"/>
          </w:tcPr>
          <w:p w14:paraId="308600D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FDA2B51" w14:textId="4AFF2A34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  <w:color w:val="FF0000"/>
              </w:rPr>
              <w:t>Industrial attachment –</w:t>
            </w:r>
          </w:p>
        </w:tc>
        <w:tc>
          <w:tcPr>
            <w:tcW w:w="4253" w:type="dxa"/>
          </w:tcPr>
          <w:p w14:paraId="0FBC90A7" w14:textId="4807B6CF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  <w:color w:val="FF0000"/>
              </w:rPr>
              <w:t xml:space="preserve">needs further </w:t>
            </w:r>
            <w:commentRangeStart w:id="14"/>
            <w:r w:rsidRPr="005E2A27">
              <w:rPr>
                <w:bCs/>
                <w:color w:val="FF0000"/>
              </w:rPr>
              <w:t>discussion</w:t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1134" w:type="dxa"/>
          </w:tcPr>
          <w:p w14:paraId="5006226B" w14:textId="55D56B58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16635537" w14:textId="5E900324" w:rsidR="00B27845" w:rsidRPr="005E2A27" w:rsidRDefault="00B27845" w:rsidP="00B27845">
            <w:pPr>
              <w:rPr>
                <w:bCs/>
              </w:rPr>
            </w:pPr>
          </w:p>
        </w:tc>
      </w:tr>
      <w:tr w:rsidR="001B0C51" w:rsidRPr="005E2A27" w14:paraId="199684FA" w14:textId="77777777" w:rsidTr="00D146AA">
        <w:tc>
          <w:tcPr>
            <w:tcW w:w="846" w:type="dxa"/>
            <w:vMerge w:val="restart"/>
          </w:tcPr>
          <w:p w14:paraId="68748D91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A67D216" w14:textId="1418E2FB" w:rsidR="001B0C51" w:rsidRPr="005E2A27" w:rsidRDefault="001B0C51" w:rsidP="001B0C51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Entry behavior</w:t>
            </w:r>
          </w:p>
        </w:tc>
        <w:tc>
          <w:tcPr>
            <w:tcW w:w="4253" w:type="dxa"/>
          </w:tcPr>
          <w:p w14:paraId="6B2D19F5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check for each level-KNQA</w:t>
            </w:r>
          </w:p>
          <w:p w14:paraId="3C49B474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 xml:space="preserve">Level 6-C Minus </w:t>
            </w:r>
          </w:p>
          <w:p w14:paraId="729CA812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or</w:t>
            </w:r>
          </w:p>
          <w:p w14:paraId="7EE8A3E2" w14:textId="77777777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Cert. level 5 or</w:t>
            </w:r>
          </w:p>
          <w:p w14:paraId="5BF36ABC" w14:textId="3DE4244A" w:rsidR="001B0C51" w:rsidRPr="005E2A27" w:rsidRDefault="001B0C51" w:rsidP="001B0C51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245298D9" w14:textId="6AFFDCB4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FBE7B8D" w14:textId="68B50D88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27845" w:rsidRPr="005E2A27" w14:paraId="4C671E44" w14:textId="77777777" w:rsidTr="00D146AA">
        <w:tc>
          <w:tcPr>
            <w:tcW w:w="846" w:type="dxa"/>
            <w:vMerge/>
          </w:tcPr>
          <w:p w14:paraId="31D63431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19D0AC8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7402A2D6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5-D plain or</w:t>
            </w:r>
          </w:p>
          <w:p w14:paraId="242DD9BD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 level 4 or</w:t>
            </w:r>
          </w:p>
          <w:p w14:paraId="00B33902" w14:textId="0E06F404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769EA47E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3F1965E7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2A38908D" w14:textId="77777777" w:rsidTr="00D146AA">
        <w:tc>
          <w:tcPr>
            <w:tcW w:w="846" w:type="dxa"/>
            <w:vMerge/>
          </w:tcPr>
          <w:p w14:paraId="58A0C85A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B32F83E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0102C7E4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4-KCSE certificate or</w:t>
            </w:r>
          </w:p>
          <w:p w14:paraId="62BB3285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Cert level 3 or</w:t>
            </w:r>
          </w:p>
          <w:p w14:paraId="5D6A2A4E" w14:textId="428DF71A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4CE5CCA0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26E7EB3F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58627AC3" w14:textId="77777777" w:rsidTr="00D146AA">
        <w:tc>
          <w:tcPr>
            <w:tcW w:w="846" w:type="dxa"/>
            <w:vMerge/>
          </w:tcPr>
          <w:p w14:paraId="39AF770B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B76AB7A" w14:textId="77777777" w:rsidR="00B27845" w:rsidRPr="005E2A27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4171F0A1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Level 3-KCPE certificate or</w:t>
            </w:r>
          </w:p>
          <w:p w14:paraId="4B291DE4" w14:textId="078215AF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Cert level </w:t>
            </w:r>
            <w:r w:rsidR="0050361B">
              <w:rPr>
                <w:bCs/>
              </w:rPr>
              <w:t>2</w:t>
            </w:r>
            <w:r w:rsidRPr="005E2A27">
              <w:rPr>
                <w:bCs/>
              </w:rPr>
              <w:t xml:space="preserve"> or</w:t>
            </w:r>
          </w:p>
          <w:p w14:paraId="329D2FED" w14:textId="036C7FA9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Equivalent</w:t>
            </w:r>
          </w:p>
        </w:tc>
        <w:tc>
          <w:tcPr>
            <w:tcW w:w="1134" w:type="dxa"/>
          </w:tcPr>
          <w:p w14:paraId="5344714F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03BBD837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B27845" w:rsidRPr="005E2A27" w14:paraId="5D1DFDFD" w14:textId="77777777" w:rsidTr="00D146AA">
        <w:tc>
          <w:tcPr>
            <w:tcW w:w="846" w:type="dxa"/>
          </w:tcPr>
          <w:p w14:paraId="39293ECF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E5B5A18" w14:textId="02A7724D" w:rsidR="00B27845" w:rsidRPr="005E2A27" w:rsidRDefault="00B27845" w:rsidP="00B27845">
            <w:pPr>
              <w:rPr>
                <w:bCs/>
                <w:color w:val="FF0000"/>
              </w:rPr>
            </w:pPr>
            <w:bookmarkStart w:id="15" w:name="_Hlk64873376"/>
            <w:r w:rsidRPr="005E2A27">
              <w:rPr>
                <w:bCs/>
              </w:rPr>
              <w:t>Trainer qualification</w:t>
            </w:r>
            <w:bookmarkEnd w:id="15"/>
            <w:r>
              <w:rPr>
                <w:bCs/>
              </w:rPr>
              <w:t>- to be added</w:t>
            </w:r>
          </w:p>
        </w:tc>
        <w:tc>
          <w:tcPr>
            <w:tcW w:w="4253" w:type="dxa"/>
          </w:tcPr>
          <w:p w14:paraId="119C5530" w14:textId="66233F30" w:rsidR="00B27845" w:rsidRPr="005E2A27" w:rsidRDefault="00B27845" w:rsidP="00B27845">
            <w:pPr>
              <w:rPr>
                <w:bCs/>
                <w:color w:val="FF0000"/>
              </w:rPr>
            </w:pPr>
            <w:bookmarkStart w:id="16" w:name="_Hlk64873403"/>
            <w:r w:rsidRPr="005E2A27">
              <w:rPr>
                <w:bCs/>
              </w:rPr>
              <w:t>A trainer for this course should have a higher qualification than the level of this course</w:t>
            </w:r>
            <w:bookmarkEnd w:id="16"/>
          </w:p>
        </w:tc>
        <w:tc>
          <w:tcPr>
            <w:tcW w:w="1134" w:type="dxa"/>
          </w:tcPr>
          <w:p w14:paraId="357CDFB1" w14:textId="77777777" w:rsidR="00B27845" w:rsidRPr="005E2A27" w:rsidRDefault="00B27845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129E4732" w14:textId="77777777" w:rsidR="00B27845" w:rsidRPr="005E2A27" w:rsidRDefault="00B27845" w:rsidP="00B27845">
            <w:pPr>
              <w:rPr>
                <w:bCs/>
              </w:rPr>
            </w:pPr>
          </w:p>
        </w:tc>
      </w:tr>
      <w:tr w:rsidR="0050361B" w:rsidRPr="005E2A27" w14:paraId="419AF355" w14:textId="77777777" w:rsidTr="00D146AA">
        <w:tc>
          <w:tcPr>
            <w:tcW w:w="846" w:type="dxa"/>
          </w:tcPr>
          <w:p w14:paraId="30CF1178" w14:textId="77777777" w:rsidR="0050361B" w:rsidRPr="005E2A27" w:rsidRDefault="0050361B" w:rsidP="0050361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3667BD" w14:textId="77777777" w:rsidR="0050361B" w:rsidRPr="003B4E2B" w:rsidRDefault="0050361B" w:rsidP="0050361B">
            <w:pPr>
              <w:rPr>
                <w:bCs/>
                <w:color w:val="000000" w:themeColor="text1"/>
              </w:rPr>
            </w:pPr>
            <w:r w:rsidRPr="003B4E2B">
              <w:rPr>
                <w:bCs/>
                <w:color w:val="000000" w:themeColor="text1"/>
              </w:rPr>
              <w:t>Assessment</w:t>
            </w:r>
          </w:p>
          <w:p w14:paraId="12DDEF8E" w14:textId="77777777" w:rsidR="0050361B" w:rsidRPr="005E2A27" w:rsidRDefault="0050361B" w:rsidP="0050361B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673BCE96" w14:textId="2B5431BF" w:rsidR="0050361B" w:rsidRPr="005E2A27" w:rsidRDefault="0050361B" w:rsidP="0050361B">
            <w:pPr>
              <w:rPr>
                <w:bCs/>
                <w:color w:val="FF0000"/>
              </w:rPr>
            </w:pPr>
            <w:r>
              <w:rPr>
                <w:bCs/>
              </w:rPr>
              <w:t>To be retained the way it is</w:t>
            </w:r>
          </w:p>
        </w:tc>
        <w:tc>
          <w:tcPr>
            <w:tcW w:w="1134" w:type="dxa"/>
          </w:tcPr>
          <w:p w14:paraId="7C712C93" w14:textId="1EC2CE1E" w:rsidR="0050361B" w:rsidRPr="005E2A27" w:rsidRDefault="0050361B" w:rsidP="0050361B">
            <w:pPr>
              <w:rPr>
                <w:bCs/>
              </w:rPr>
            </w:pPr>
          </w:p>
        </w:tc>
        <w:tc>
          <w:tcPr>
            <w:tcW w:w="1408" w:type="dxa"/>
          </w:tcPr>
          <w:p w14:paraId="1CC80CAC" w14:textId="7784050D" w:rsidR="0050361B" w:rsidRPr="005E2A27" w:rsidRDefault="0050361B" w:rsidP="0050361B">
            <w:pPr>
              <w:rPr>
                <w:bCs/>
              </w:rPr>
            </w:pPr>
          </w:p>
        </w:tc>
      </w:tr>
      <w:tr w:rsidR="00B27845" w:rsidRPr="005E2A27" w14:paraId="0D21EDF4" w14:textId="77777777" w:rsidTr="00D146AA">
        <w:tc>
          <w:tcPr>
            <w:tcW w:w="846" w:type="dxa"/>
          </w:tcPr>
          <w:p w14:paraId="17DC88BB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2763A71" w14:textId="1A4DE4F3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Certification</w:t>
            </w:r>
          </w:p>
        </w:tc>
        <w:tc>
          <w:tcPr>
            <w:tcW w:w="4253" w:type="dxa"/>
          </w:tcPr>
          <w:p w14:paraId="15A72163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Look out for Certificate of </w:t>
            </w:r>
            <w:proofErr w:type="gramStart"/>
            <w:r>
              <w:rPr>
                <w:bCs/>
              </w:rPr>
              <w:t>C</w:t>
            </w:r>
            <w:r w:rsidRPr="005E2A27">
              <w:rPr>
                <w:bCs/>
              </w:rPr>
              <w:t>ompetency..</w:t>
            </w:r>
            <w:proofErr w:type="gramEnd"/>
          </w:p>
          <w:p w14:paraId="47B88CBC" w14:textId="777777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 xml:space="preserve">National </w:t>
            </w:r>
            <w:r>
              <w:rPr>
                <w:bCs/>
              </w:rPr>
              <w:t>C</w:t>
            </w:r>
            <w:r w:rsidRPr="005E2A27">
              <w:rPr>
                <w:bCs/>
              </w:rPr>
              <w:t>ertificate….</w:t>
            </w:r>
          </w:p>
          <w:p w14:paraId="0CAC9FA0" w14:textId="0DFBE3DD" w:rsidR="00B27845" w:rsidRPr="005E2A27" w:rsidRDefault="00B27845" w:rsidP="00B27845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Course</w:t>
            </w:r>
          </w:p>
        </w:tc>
        <w:tc>
          <w:tcPr>
            <w:tcW w:w="1134" w:type="dxa"/>
          </w:tcPr>
          <w:p w14:paraId="557474CC" w14:textId="6B28B9A6" w:rsidR="00B27845" w:rsidRPr="005E2A27" w:rsidRDefault="001B0C51" w:rsidP="00B27845">
            <w:pPr>
              <w:rPr>
                <w:bCs/>
              </w:rPr>
            </w:pPr>
            <w:proofErr w:type="gramStart"/>
            <w:r>
              <w:rPr>
                <w:szCs w:val="24"/>
              </w:rPr>
              <w:t>‘..</w:t>
            </w:r>
            <w:proofErr w:type="gramEnd"/>
            <w:r w:rsidRPr="00DC3B24">
              <w:rPr>
                <w:szCs w:val="24"/>
              </w:rPr>
              <w:t>awarded a Record of Achievement</w:t>
            </w:r>
            <w:r>
              <w:rPr>
                <w:szCs w:val="24"/>
              </w:rPr>
              <w:t>..’</w:t>
            </w:r>
          </w:p>
        </w:tc>
        <w:tc>
          <w:tcPr>
            <w:tcW w:w="1408" w:type="dxa"/>
          </w:tcPr>
          <w:p w14:paraId="6FB1A55E" w14:textId="759F774E" w:rsidR="00B27845" w:rsidRPr="005E2A27" w:rsidRDefault="001B0C51" w:rsidP="00B27845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3509E091" w14:textId="77777777" w:rsidTr="00D146AA">
        <w:tc>
          <w:tcPr>
            <w:tcW w:w="846" w:type="dxa"/>
          </w:tcPr>
          <w:p w14:paraId="7BF0C3E8" w14:textId="77777777" w:rsidR="00B27845" w:rsidRPr="009B395E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</w:rPr>
            </w:pPr>
          </w:p>
        </w:tc>
        <w:tc>
          <w:tcPr>
            <w:tcW w:w="1984" w:type="dxa"/>
          </w:tcPr>
          <w:p w14:paraId="5E989616" w14:textId="5956264C" w:rsidR="00B27845" w:rsidRPr="009B395E" w:rsidRDefault="00B27845" w:rsidP="00B27845">
            <w:pPr>
              <w:rPr>
                <w:bCs/>
                <w:color w:val="FF0000"/>
              </w:rPr>
            </w:pPr>
            <w:r w:rsidRPr="009B395E">
              <w:rPr>
                <w:bCs/>
                <w:color w:val="FF0000"/>
              </w:rPr>
              <w:t>Basic Units of Learning</w:t>
            </w:r>
          </w:p>
        </w:tc>
        <w:tc>
          <w:tcPr>
            <w:tcW w:w="4253" w:type="dxa"/>
          </w:tcPr>
          <w:p w14:paraId="1EC2BF1C" w14:textId="740A10A3" w:rsidR="00B27845" w:rsidRPr="009B395E" w:rsidRDefault="00B27845" w:rsidP="00B27845">
            <w:pPr>
              <w:rPr>
                <w:bCs/>
                <w:color w:val="FF0000"/>
              </w:rPr>
            </w:pPr>
            <w:r w:rsidRPr="009B395E">
              <w:rPr>
                <w:bCs/>
                <w:color w:val="FF0000"/>
              </w:rPr>
              <w:t>Ensure the correct and updated basic units of learning for the level</w:t>
            </w:r>
          </w:p>
        </w:tc>
        <w:tc>
          <w:tcPr>
            <w:tcW w:w="1134" w:type="dxa"/>
          </w:tcPr>
          <w:p w14:paraId="302A44FA" w14:textId="77777777" w:rsidR="00B27845" w:rsidRPr="009B395E" w:rsidRDefault="00B27845" w:rsidP="00B27845">
            <w:pPr>
              <w:rPr>
                <w:bCs/>
                <w:color w:val="FF0000"/>
              </w:rPr>
            </w:pPr>
          </w:p>
        </w:tc>
        <w:tc>
          <w:tcPr>
            <w:tcW w:w="1408" w:type="dxa"/>
          </w:tcPr>
          <w:p w14:paraId="60A50050" w14:textId="77777777" w:rsidR="00B27845" w:rsidRPr="009B395E" w:rsidRDefault="00B27845" w:rsidP="00B27845">
            <w:pPr>
              <w:rPr>
                <w:bCs/>
                <w:color w:val="FF0000"/>
              </w:rPr>
            </w:pPr>
          </w:p>
        </w:tc>
      </w:tr>
      <w:tr w:rsidR="001B0C51" w:rsidRPr="005E2A27" w14:paraId="7312F76A" w14:textId="77777777" w:rsidTr="00D146AA">
        <w:tc>
          <w:tcPr>
            <w:tcW w:w="846" w:type="dxa"/>
          </w:tcPr>
          <w:p w14:paraId="4B5B9D7D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2B3DCB0" w14:textId="41BA78E0" w:rsidR="001B0C51" w:rsidRPr="009B395E" w:rsidRDefault="001B0C51" w:rsidP="001B0C51">
            <w:pPr>
              <w:pStyle w:val="Heading2"/>
              <w:outlineLvl w:val="1"/>
              <w:rPr>
                <w:color w:val="000000" w:themeColor="text1"/>
              </w:rPr>
            </w:pPr>
            <w:r w:rsidRPr="009B395E">
              <w:rPr>
                <w:bCs/>
                <w:color w:val="000000" w:themeColor="text1"/>
              </w:rPr>
              <w:t xml:space="preserve">Unit of learning Title </w:t>
            </w:r>
            <w:r w:rsidRPr="002F04AD">
              <w:rPr>
                <w:bCs/>
                <w:color w:val="000000" w:themeColor="text1"/>
                <w:highlight w:val="yellow"/>
              </w:rPr>
              <w:t>(</w:t>
            </w:r>
            <w:bookmarkStart w:id="17" w:name="_Toc489834556"/>
            <w:bookmarkStart w:id="18" w:name="_Toc24528333"/>
            <w:bookmarkStart w:id="19" w:name="_Toc31290944"/>
            <w:r w:rsidRPr="001B0C51">
              <w:rPr>
                <w:shd w:val="clear" w:color="auto" w:fill="FFFF00"/>
              </w:rPr>
              <w:t xml:space="preserve">SETTING UP FISH </w:t>
            </w:r>
            <w:bookmarkEnd w:id="17"/>
            <w:r w:rsidRPr="001B0C51">
              <w:rPr>
                <w:shd w:val="clear" w:color="auto" w:fill="FFFF00"/>
              </w:rPr>
              <w:t>FARM</w:t>
            </w:r>
            <w:bookmarkEnd w:id="18"/>
            <w:bookmarkEnd w:id="19"/>
            <w:r w:rsidRPr="001B0C5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highlight w:val="yellow"/>
                <w:shd w:val="clear" w:color="auto" w:fill="FFFF00"/>
                <w:lang w:val="en-ZW"/>
              </w:rPr>
              <w:t>)</w:t>
            </w:r>
          </w:p>
          <w:p w14:paraId="14B596D6" w14:textId="692604CE" w:rsidR="001B0C51" w:rsidRPr="005E2A27" w:rsidRDefault="001B0C51" w:rsidP="001B0C51">
            <w:pPr>
              <w:rPr>
                <w:bCs/>
                <w:color w:val="FF0000"/>
              </w:rPr>
            </w:pPr>
          </w:p>
        </w:tc>
        <w:tc>
          <w:tcPr>
            <w:tcW w:w="4253" w:type="dxa"/>
          </w:tcPr>
          <w:p w14:paraId="15683BBA" w14:textId="1E5AA0F4" w:rsidR="001B0C51" w:rsidRPr="005E2A27" w:rsidRDefault="001B0C51" w:rsidP="001B0C51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5AC819F2" w14:textId="3E7657B6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9984EC7" w14:textId="20A83C95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167E4F44" w14:textId="77777777" w:rsidTr="00D146AA">
        <w:tc>
          <w:tcPr>
            <w:tcW w:w="846" w:type="dxa"/>
          </w:tcPr>
          <w:p w14:paraId="0AFCF235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4E48C42" w14:textId="144D7843" w:rsidR="001B0C51" w:rsidRPr="005E2A27" w:rsidRDefault="001B0C51" w:rsidP="001B0C51">
            <w:pPr>
              <w:rPr>
                <w:bCs/>
                <w:color w:val="FF0000"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E591DF" w14:textId="3B204289" w:rsidR="001B0C51" w:rsidRPr="005E2A27" w:rsidRDefault="001B0C51" w:rsidP="001B0C51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781A064E" w14:textId="13A10C86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970C690" w14:textId="65D6934B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1B0C51" w:rsidRPr="005E2A27" w14:paraId="34FFDCD2" w14:textId="77777777" w:rsidTr="00D146AA">
        <w:tc>
          <w:tcPr>
            <w:tcW w:w="846" w:type="dxa"/>
          </w:tcPr>
          <w:p w14:paraId="0E1AF044" w14:textId="77777777" w:rsidR="001B0C51" w:rsidRPr="005E2A27" w:rsidRDefault="001B0C51" w:rsidP="001B0C5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A801993" w14:textId="0B4607A1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F61F112" w14:textId="1DB58CBE" w:rsidR="001B0C51" w:rsidRPr="005E2A27" w:rsidRDefault="001B0C51" w:rsidP="001B0C51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B6A231E" w14:textId="246ED346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1D21F19" w14:textId="5D2162ED" w:rsidR="001B0C51" w:rsidRPr="005E2A27" w:rsidRDefault="001B0C51" w:rsidP="001B0C5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9B395E" w:rsidRPr="005E2A27" w14:paraId="62CA9A28" w14:textId="77777777" w:rsidTr="00D146AA">
        <w:tc>
          <w:tcPr>
            <w:tcW w:w="846" w:type="dxa"/>
          </w:tcPr>
          <w:p w14:paraId="52144425" w14:textId="77777777" w:rsidR="009B395E" w:rsidRPr="005E2A27" w:rsidRDefault="009B395E" w:rsidP="009B395E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E8726D7" w14:textId="67821C5D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E9F96B" w14:textId="6077C9D2" w:rsidR="009B395E" w:rsidRPr="005E2A27" w:rsidRDefault="009B395E" w:rsidP="009B395E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18126CB1" w14:textId="6554B47B" w:rsidR="009B395E" w:rsidRPr="005E2A27" w:rsidRDefault="001B0C51" w:rsidP="009B395E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15E08E95" w14:textId="0D3B515C" w:rsidR="009B395E" w:rsidRPr="005E2A27" w:rsidRDefault="001B0C51" w:rsidP="009B395E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27845" w:rsidRPr="005E2A27" w14:paraId="4E924F28" w14:textId="77777777" w:rsidTr="00D146AA">
        <w:tc>
          <w:tcPr>
            <w:tcW w:w="846" w:type="dxa"/>
          </w:tcPr>
          <w:p w14:paraId="3976D547" w14:textId="77777777" w:rsidR="00B27845" w:rsidRPr="005E2A27" w:rsidRDefault="00B27845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E0DDA9" w14:textId="6059E992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3A46035" w14:textId="51959A77" w:rsidR="00B27845" w:rsidRPr="005E2A27" w:rsidRDefault="00B27845" w:rsidP="00B27845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40B937E" w14:textId="1167151E" w:rsidR="00B27845" w:rsidRPr="005E2A27" w:rsidRDefault="001B0C51" w:rsidP="00B27845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0B261222" w14:textId="0B1E435B" w:rsidR="00B27845" w:rsidRPr="005E2A27" w:rsidRDefault="001B0C51" w:rsidP="00B27845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2F04AD" w:rsidRPr="005E2A27" w14:paraId="1CB05489" w14:textId="77777777" w:rsidTr="00D146AA">
        <w:tc>
          <w:tcPr>
            <w:tcW w:w="846" w:type="dxa"/>
          </w:tcPr>
          <w:p w14:paraId="2F4CD146" w14:textId="77777777" w:rsidR="002F04AD" w:rsidRPr="005E2A27" w:rsidRDefault="002F04AD" w:rsidP="002F04AD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1054937" w14:textId="56119D0B" w:rsidR="002F04AD" w:rsidRPr="005E2A27" w:rsidRDefault="002F04AD" w:rsidP="002F04AD">
            <w:pPr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</w:tcPr>
          <w:p w14:paraId="32D69434" w14:textId="224715D0" w:rsidR="002F04AD" w:rsidRPr="005E2A27" w:rsidRDefault="002F04AD" w:rsidP="002F04AD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6D0064D5" w14:textId="05CD2E1C" w:rsidR="002F04AD" w:rsidRPr="005E2A27" w:rsidRDefault="001B0C51" w:rsidP="002F04AD">
            <w:pPr>
              <w:rPr>
                <w:bCs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43292655" w14:textId="78911B76" w:rsidR="002F04AD" w:rsidRPr="005E2A27" w:rsidRDefault="001B0C51" w:rsidP="002F04AD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1B0C51" w:rsidRPr="005E2A27" w14:paraId="029936D2" w14:textId="77777777" w:rsidTr="00D146AA">
        <w:tc>
          <w:tcPr>
            <w:tcW w:w="846" w:type="dxa"/>
          </w:tcPr>
          <w:p w14:paraId="20EFB56D" w14:textId="77777777" w:rsidR="001B0C51" w:rsidRPr="001B0C51" w:rsidRDefault="001B0C51" w:rsidP="001B0C51">
            <w:pPr>
              <w:rPr>
                <w:bCs/>
              </w:rPr>
            </w:pPr>
          </w:p>
        </w:tc>
        <w:tc>
          <w:tcPr>
            <w:tcW w:w="1984" w:type="dxa"/>
          </w:tcPr>
          <w:p w14:paraId="270FD17E" w14:textId="77777777" w:rsidR="001B0C51" w:rsidRPr="005E2A27" w:rsidRDefault="001B0C51" w:rsidP="002F04AD">
            <w:pPr>
              <w:rPr>
                <w:bCs/>
              </w:rPr>
            </w:pPr>
          </w:p>
        </w:tc>
        <w:tc>
          <w:tcPr>
            <w:tcW w:w="4253" w:type="dxa"/>
          </w:tcPr>
          <w:p w14:paraId="24E49FC6" w14:textId="77777777" w:rsidR="001B0C51" w:rsidRPr="005E2A27" w:rsidRDefault="001B0C51" w:rsidP="002F04AD">
            <w:pPr>
              <w:rPr>
                <w:bCs/>
              </w:rPr>
            </w:pPr>
          </w:p>
        </w:tc>
        <w:tc>
          <w:tcPr>
            <w:tcW w:w="1134" w:type="dxa"/>
          </w:tcPr>
          <w:p w14:paraId="71D22FF7" w14:textId="0F37A2FD" w:rsidR="001B0C51" w:rsidRDefault="001B0C51" w:rsidP="002F04AD">
            <w:pPr>
              <w:rPr>
                <w:bCs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27870A0C" w14:textId="5D13D9B4" w:rsidR="001B0C51" w:rsidRDefault="001B0C51" w:rsidP="002F04AD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D85EB6" w:rsidRPr="005E2A27" w14:paraId="4D67E772" w14:textId="77777777" w:rsidTr="00D146AA">
        <w:tc>
          <w:tcPr>
            <w:tcW w:w="846" w:type="dxa"/>
          </w:tcPr>
          <w:p w14:paraId="25613C01" w14:textId="77777777" w:rsidR="00D85EB6" w:rsidRPr="005E2A27" w:rsidRDefault="00D85EB6" w:rsidP="00D85EB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47AE02" w14:textId="1B33B840" w:rsidR="00D85EB6" w:rsidRPr="005E2A27" w:rsidRDefault="00D85EB6" w:rsidP="00D85EB6">
            <w:pPr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3EEB4CAE" w14:textId="1A0F91A8" w:rsidR="00D85EB6" w:rsidRPr="005E2A27" w:rsidRDefault="00D85EB6" w:rsidP="00D85EB6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63E993C3" w14:textId="2EBD934A" w:rsidR="00D85EB6" w:rsidRPr="005E2A27" w:rsidRDefault="00D85EB6" w:rsidP="00D85EB6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2D696E7" w14:textId="15756456" w:rsidR="00D85EB6" w:rsidRPr="005E2A27" w:rsidRDefault="00D85EB6" w:rsidP="00D85EB6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5140E1" w:rsidRPr="005E2A27" w14:paraId="0F9A51E4" w14:textId="77777777" w:rsidTr="00D146AA">
        <w:tc>
          <w:tcPr>
            <w:tcW w:w="846" w:type="dxa"/>
            <w:vMerge w:val="restart"/>
          </w:tcPr>
          <w:p w14:paraId="6D90A6C9" w14:textId="77777777" w:rsidR="005140E1" w:rsidRPr="005E2A27" w:rsidRDefault="005140E1" w:rsidP="00B2784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615B6A39" w14:textId="77777777" w:rsidR="005140E1" w:rsidRPr="005E2A27" w:rsidRDefault="005140E1" w:rsidP="00B27845">
            <w:pPr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5C9B7E0" w14:textId="4EFA644D" w:rsidR="005140E1" w:rsidRPr="005E2A27" w:rsidRDefault="005140E1" w:rsidP="00B2784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69FC77E" w14:textId="77777777" w:rsidR="005140E1" w:rsidRPr="005E2A27" w:rsidRDefault="005140E1" w:rsidP="00B27845">
            <w:pPr>
              <w:rPr>
                <w:bCs/>
              </w:rPr>
            </w:pPr>
          </w:p>
        </w:tc>
        <w:tc>
          <w:tcPr>
            <w:tcW w:w="1408" w:type="dxa"/>
          </w:tcPr>
          <w:p w14:paraId="7AB512AC" w14:textId="20699E49" w:rsidR="005140E1" w:rsidRPr="005E2A27" w:rsidRDefault="00D85EB6" w:rsidP="00B27845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FA1B46" w:rsidRPr="005E2A27" w14:paraId="659FF039" w14:textId="77777777" w:rsidTr="00D146AA">
        <w:tc>
          <w:tcPr>
            <w:tcW w:w="846" w:type="dxa"/>
            <w:vMerge/>
          </w:tcPr>
          <w:p w14:paraId="08D84453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BC1E33D" w14:textId="77777777" w:rsidR="00FA1B46" w:rsidRPr="005E2A27" w:rsidRDefault="00FA1B46" w:rsidP="00FA1B46">
            <w:pPr>
              <w:rPr>
                <w:bCs/>
              </w:rPr>
            </w:pPr>
          </w:p>
        </w:tc>
        <w:tc>
          <w:tcPr>
            <w:tcW w:w="4253" w:type="dxa"/>
          </w:tcPr>
          <w:p w14:paraId="0837991E" w14:textId="00568B58" w:rsidR="00FA1B46" w:rsidRPr="005140E1" w:rsidRDefault="00FA1B46" w:rsidP="00FA1B46">
            <w:pPr>
              <w:rPr>
                <w:bCs/>
              </w:rPr>
            </w:pPr>
            <w:r w:rsidRPr="005140E1">
              <w:rPr>
                <w:bCs/>
              </w:rPr>
              <w:t xml:space="preserve">Bullets to be changed </w:t>
            </w:r>
          </w:p>
        </w:tc>
        <w:tc>
          <w:tcPr>
            <w:tcW w:w="1134" w:type="dxa"/>
          </w:tcPr>
          <w:p w14:paraId="57F9D469" w14:textId="0D0C27D2" w:rsidR="00FA1B46" w:rsidRPr="005E2A27" w:rsidRDefault="00FA1B46" w:rsidP="00FA1B46">
            <w:pPr>
              <w:rPr>
                <w:bCs/>
              </w:rPr>
            </w:pPr>
          </w:p>
        </w:tc>
        <w:tc>
          <w:tcPr>
            <w:tcW w:w="1408" w:type="dxa"/>
          </w:tcPr>
          <w:p w14:paraId="2656A90C" w14:textId="357186EF" w:rsidR="00FA1B46" w:rsidRDefault="00D85EB6" w:rsidP="00D85E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85EB6" w:rsidRPr="005E2A27" w14:paraId="203A0CCD" w14:textId="77777777" w:rsidTr="00D146AA">
        <w:tc>
          <w:tcPr>
            <w:tcW w:w="846" w:type="dxa"/>
          </w:tcPr>
          <w:p w14:paraId="2E443F9E" w14:textId="77777777" w:rsidR="00D85EB6" w:rsidRPr="005E2A27" w:rsidRDefault="00D85EB6" w:rsidP="00D85EB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B495530" w14:textId="77777777" w:rsidR="00D85EB6" w:rsidRPr="005E2A27" w:rsidRDefault="00D85EB6" w:rsidP="00D85EB6">
            <w:pPr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1755BC2D" w14:textId="77777777" w:rsidR="00D85EB6" w:rsidRPr="005E2A27" w:rsidRDefault="00D85EB6" w:rsidP="00D85EB6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4F20C47E" w14:textId="77777777" w:rsidR="00D85EB6" w:rsidRPr="005E2A27" w:rsidRDefault="00D85EB6" w:rsidP="00D85EB6">
            <w:pPr>
              <w:rPr>
                <w:bCs/>
              </w:rPr>
            </w:pPr>
          </w:p>
          <w:p w14:paraId="371EEDD1" w14:textId="77777777" w:rsidR="00D85EB6" w:rsidRPr="005E2A27" w:rsidRDefault="00D85EB6" w:rsidP="00D85EB6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38962ED0" w14:textId="41DB2AF4" w:rsidR="00D85EB6" w:rsidRPr="005E2A27" w:rsidRDefault="00D85EB6" w:rsidP="00D85EB6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48EAAC4" w14:textId="71FE166C" w:rsidR="00D85EB6" w:rsidRPr="005E2A27" w:rsidRDefault="00D85EB6" w:rsidP="00D85EB6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FA1B46" w:rsidRPr="005E2A27" w14:paraId="58F3323D" w14:textId="77777777" w:rsidTr="00D146AA">
        <w:tc>
          <w:tcPr>
            <w:tcW w:w="846" w:type="dxa"/>
          </w:tcPr>
          <w:p w14:paraId="6E09E804" w14:textId="77777777" w:rsidR="00FA1B46" w:rsidRPr="005E2A27" w:rsidRDefault="00FA1B46" w:rsidP="00FA1B4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F26FB05" w14:textId="743922D6" w:rsidR="00FA1B46" w:rsidRPr="00083BAB" w:rsidRDefault="00FA1B46" w:rsidP="00FA1B46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71836CD" w14:textId="318C7389" w:rsidR="00FA1B46" w:rsidRPr="00083BAB" w:rsidRDefault="00FA1B46" w:rsidP="00FA1B46">
            <w:pPr>
              <w:spacing w:line="276" w:lineRule="auto"/>
              <w:jc w:val="both"/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6FB0156" w14:textId="7F675C0B" w:rsidR="00FA1B46" w:rsidRPr="005E2A27" w:rsidRDefault="00FA1B46" w:rsidP="00FA1B46">
            <w:pPr>
              <w:rPr>
                <w:bCs/>
              </w:rPr>
            </w:pPr>
          </w:p>
        </w:tc>
        <w:tc>
          <w:tcPr>
            <w:tcW w:w="1408" w:type="dxa"/>
          </w:tcPr>
          <w:p w14:paraId="366EEFD3" w14:textId="15B91998" w:rsidR="00FA1B46" w:rsidRPr="005E2A27" w:rsidRDefault="00D85EB6" w:rsidP="00FA1B46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D85EB6" w:rsidRPr="005E2A27" w14:paraId="341B7170" w14:textId="77777777" w:rsidTr="00D146AA">
        <w:tc>
          <w:tcPr>
            <w:tcW w:w="846" w:type="dxa"/>
          </w:tcPr>
          <w:p w14:paraId="04DB3E08" w14:textId="77777777" w:rsidR="00D85EB6" w:rsidRPr="005E2A27" w:rsidRDefault="00D85EB6" w:rsidP="00D85EB6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4C90BA" w14:textId="76E6C1D9" w:rsidR="00D85EB6" w:rsidRPr="00083BAB" w:rsidRDefault="00D85EB6" w:rsidP="00D85EB6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7591F36" w14:textId="4DCF7778" w:rsidR="00D85EB6" w:rsidRPr="005E2A27" w:rsidRDefault="00D85EB6" w:rsidP="00D85EB6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0F4D55" w14:textId="16F6F9AF" w:rsidR="00D85EB6" w:rsidRPr="005E2A27" w:rsidRDefault="00D85EB6" w:rsidP="00D85EB6">
            <w:pPr>
              <w:rPr>
                <w:bCs/>
              </w:rPr>
            </w:pPr>
            <w:r>
              <w:rPr>
                <w:bCs/>
              </w:rPr>
              <w:t xml:space="preserve">Not exhaustive </w:t>
            </w:r>
          </w:p>
        </w:tc>
        <w:tc>
          <w:tcPr>
            <w:tcW w:w="1408" w:type="dxa"/>
          </w:tcPr>
          <w:p w14:paraId="2316933E" w14:textId="5CF29130" w:rsidR="00D85EB6" w:rsidRPr="005E2A27" w:rsidRDefault="00D85EB6" w:rsidP="00D85EB6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74C0B" w:rsidRPr="005E2A27" w14:paraId="1FF68B77" w14:textId="77777777" w:rsidTr="00D146AA">
        <w:tc>
          <w:tcPr>
            <w:tcW w:w="846" w:type="dxa"/>
          </w:tcPr>
          <w:p w14:paraId="07958FB0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FB6164D" w14:textId="4B0FBFD5" w:rsidR="00874C0B" w:rsidRPr="00D85EB6" w:rsidRDefault="00874C0B" w:rsidP="00874C0B">
            <w:pPr>
              <w:pStyle w:val="Heading2"/>
              <w:rPr>
                <w:color w:val="000000" w:themeColor="text1"/>
              </w:rPr>
            </w:pPr>
            <w:r w:rsidRPr="005140E1">
              <w:rPr>
                <w:bCs/>
                <w:color w:val="000000" w:themeColor="text1"/>
              </w:rPr>
              <w:t xml:space="preserve">Unit of learning Title </w:t>
            </w:r>
            <w:bookmarkStart w:id="20" w:name="_Toc489834557"/>
            <w:bookmarkStart w:id="21" w:name="_Toc24528334"/>
            <w:bookmarkStart w:id="22" w:name="_Toc31290945"/>
            <w:r w:rsidRPr="00D85EB6">
              <w:rPr>
                <w:shd w:val="clear" w:color="auto" w:fill="FFFF00"/>
              </w:rPr>
              <w:t>FISH FEED PRODUCTION</w:t>
            </w:r>
            <w:bookmarkEnd w:id="20"/>
            <w:bookmarkEnd w:id="21"/>
            <w:bookmarkEnd w:id="22"/>
          </w:p>
        </w:tc>
        <w:tc>
          <w:tcPr>
            <w:tcW w:w="4253" w:type="dxa"/>
          </w:tcPr>
          <w:p w14:paraId="578246C3" w14:textId="2CEE7910" w:rsidR="00874C0B" w:rsidRPr="005E2A27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3BE188EC" w14:textId="3A44557D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64E96A8" w14:textId="55D7F42D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79BBEF21" w14:textId="77777777" w:rsidTr="00D146AA">
        <w:tc>
          <w:tcPr>
            <w:tcW w:w="846" w:type="dxa"/>
          </w:tcPr>
          <w:p w14:paraId="7525B7B2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3051775" w14:textId="39D1C005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561BDA5" w14:textId="3EC0638C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01B52A21" w14:textId="298609AE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E1DD688" w14:textId="4C3A3FD4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5C26D737" w14:textId="77777777" w:rsidTr="00D146AA">
        <w:tc>
          <w:tcPr>
            <w:tcW w:w="846" w:type="dxa"/>
          </w:tcPr>
          <w:p w14:paraId="03BBAE52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21B4147" w14:textId="591B5174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AA41130" w14:textId="0810C30F" w:rsidR="00874C0B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03345AD3" w14:textId="39BE6AE0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A8CF1D9" w14:textId="34CE3A7C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1995BB0A" w14:textId="77777777" w:rsidTr="00D146AA">
        <w:tc>
          <w:tcPr>
            <w:tcW w:w="846" w:type="dxa"/>
          </w:tcPr>
          <w:p w14:paraId="1D5BAE83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142903C" w14:textId="2035384A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51A433EC" w14:textId="34BD3790" w:rsidR="00874C0B" w:rsidRPr="005E2A27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368D4AE" w14:textId="63D159FF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7B3D8ED" w14:textId="4B1E7425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67AC5737" w14:textId="77777777" w:rsidTr="00D146AA">
        <w:tc>
          <w:tcPr>
            <w:tcW w:w="846" w:type="dxa"/>
          </w:tcPr>
          <w:p w14:paraId="37F28EF1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F628C30" w14:textId="599ABC7C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32A90912" w14:textId="203DC348" w:rsidR="00874C0B" w:rsidRPr="005E2A27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19CDC64B" w14:textId="50160481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063CDB0E" w14:textId="6AAEE3EA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74C0B" w:rsidRPr="005E2A27" w14:paraId="7EB9F8A3" w14:textId="77777777" w:rsidTr="00D146AA">
        <w:tc>
          <w:tcPr>
            <w:tcW w:w="846" w:type="dxa"/>
            <w:vMerge w:val="restart"/>
          </w:tcPr>
          <w:p w14:paraId="520219EA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5A90DC9" w14:textId="3F84893D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3182A173" w14:textId="5A91C519" w:rsidR="00874C0B" w:rsidRPr="005E2A27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7B7892EA" w14:textId="526A88A9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5BA9088D" w14:textId="5C099083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74C0B" w:rsidRPr="005E2A27" w14:paraId="4A6DBF84" w14:textId="77777777" w:rsidTr="00D146AA">
        <w:tc>
          <w:tcPr>
            <w:tcW w:w="846" w:type="dxa"/>
            <w:vMerge/>
          </w:tcPr>
          <w:p w14:paraId="2648CE39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521C2C3C" w14:textId="77777777" w:rsidR="00874C0B" w:rsidRPr="005E2A27" w:rsidRDefault="00874C0B" w:rsidP="00874C0B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1DD9D73C" w14:textId="77777777" w:rsidR="00874C0B" w:rsidRPr="005E2A27" w:rsidRDefault="00874C0B" w:rsidP="00874C0B">
            <w:pPr>
              <w:rPr>
                <w:bCs/>
              </w:rPr>
            </w:pPr>
          </w:p>
        </w:tc>
        <w:tc>
          <w:tcPr>
            <w:tcW w:w="1134" w:type="dxa"/>
          </w:tcPr>
          <w:p w14:paraId="4922DFAE" w14:textId="75F9D89D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59EBE99B" w14:textId="0CF7F5E0" w:rsidR="00874C0B" w:rsidRPr="005E2A27" w:rsidRDefault="00874C0B" w:rsidP="00874C0B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F17B1" w:rsidRPr="005E2A27" w14:paraId="78575120" w14:textId="77777777" w:rsidTr="00D146AA">
        <w:tc>
          <w:tcPr>
            <w:tcW w:w="846" w:type="dxa"/>
          </w:tcPr>
          <w:p w14:paraId="37C41792" w14:textId="77777777" w:rsidR="008F17B1" w:rsidRPr="005E2A27" w:rsidRDefault="008F17B1" w:rsidP="008F17B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8C91640" w14:textId="48D01F80" w:rsidR="008F17B1" w:rsidRPr="005E2A27" w:rsidRDefault="008F17B1" w:rsidP="008F17B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556789C3" w14:textId="73555A79" w:rsidR="008F17B1" w:rsidRPr="005E2A27" w:rsidRDefault="008F17B1" w:rsidP="008F17B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01CE911" w14:textId="6A3574D0" w:rsidR="008F17B1" w:rsidRPr="005E2A27" w:rsidRDefault="008F17B1" w:rsidP="008F17B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025E1E0" w14:textId="55E09BBC" w:rsidR="008F17B1" w:rsidRPr="005E2A27" w:rsidRDefault="008F17B1" w:rsidP="008F17B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023B3B4D" w14:textId="77777777" w:rsidTr="00D146AA">
        <w:tc>
          <w:tcPr>
            <w:tcW w:w="846" w:type="dxa"/>
          </w:tcPr>
          <w:p w14:paraId="52F0BE71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8C6E328" w14:textId="355EA136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01055F7C" w14:textId="0A5B5CDB" w:rsidR="00874C0B" w:rsidRPr="005E2A27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62CC587" w14:textId="77777777" w:rsidR="00874C0B" w:rsidRPr="005E2A27" w:rsidRDefault="00874C0B" w:rsidP="00874C0B">
            <w:pPr>
              <w:rPr>
                <w:bCs/>
              </w:rPr>
            </w:pPr>
          </w:p>
        </w:tc>
        <w:tc>
          <w:tcPr>
            <w:tcW w:w="1408" w:type="dxa"/>
          </w:tcPr>
          <w:p w14:paraId="3EA2AFB3" w14:textId="25680414" w:rsidR="00874C0B" w:rsidRPr="005E2A27" w:rsidRDefault="008F17B1" w:rsidP="00874C0B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8F17B1" w:rsidRPr="005E2A27" w14:paraId="22F31350" w14:textId="77777777" w:rsidTr="00D146AA">
        <w:tc>
          <w:tcPr>
            <w:tcW w:w="846" w:type="dxa"/>
          </w:tcPr>
          <w:p w14:paraId="5F7173BE" w14:textId="77777777" w:rsidR="008F17B1" w:rsidRPr="005E2A27" w:rsidRDefault="008F17B1" w:rsidP="008F17B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723211" w14:textId="62389D62" w:rsidR="008F17B1" w:rsidRPr="005E2A27" w:rsidRDefault="008F17B1" w:rsidP="008F17B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30FA90B8" w14:textId="77777777" w:rsidR="008F17B1" w:rsidRPr="005E2A27" w:rsidRDefault="008F17B1" w:rsidP="008F17B1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178EADB3" w14:textId="77777777" w:rsidR="008F17B1" w:rsidRPr="005E2A27" w:rsidRDefault="008F17B1" w:rsidP="008F17B1">
            <w:pPr>
              <w:rPr>
                <w:bCs/>
              </w:rPr>
            </w:pPr>
          </w:p>
          <w:p w14:paraId="1DF77B30" w14:textId="57AA711C" w:rsidR="008F17B1" w:rsidRPr="005E2A27" w:rsidRDefault="008F17B1" w:rsidP="008F17B1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3A3D9F14" w14:textId="224BDCD0" w:rsidR="008F17B1" w:rsidRPr="005E2A27" w:rsidRDefault="008F17B1" w:rsidP="008F17B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90C9668" w14:textId="3577BDFC" w:rsidR="008F17B1" w:rsidRPr="005E2A27" w:rsidRDefault="008F17B1" w:rsidP="008F17B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00C046D6" w14:textId="77777777" w:rsidTr="00D146AA">
        <w:tc>
          <w:tcPr>
            <w:tcW w:w="846" w:type="dxa"/>
          </w:tcPr>
          <w:p w14:paraId="7D69D9E6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0D94902" w14:textId="6B6A42A7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0AD2C6B1" w14:textId="668BE260" w:rsidR="00874C0B" w:rsidRPr="005E2A27" w:rsidRDefault="00874C0B" w:rsidP="00874C0B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531D3C88" w14:textId="77777777" w:rsidR="00874C0B" w:rsidRPr="005E2A27" w:rsidRDefault="00874C0B" w:rsidP="00874C0B">
            <w:pPr>
              <w:rPr>
                <w:bCs/>
              </w:rPr>
            </w:pPr>
          </w:p>
        </w:tc>
        <w:tc>
          <w:tcPr>
            <w:tcW w:w="1408" w:type="dxa"/>
          </w:tcPr>
          <w:p w14:paraId="23A80B25" w14:textId="30E67D6A" w:rsidR="00874C0B" w:rsidRPr="005E2A27" w:rsidRDefault="008F17B1" w:rsidP="00874C0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74C0B" w:rsidRPr="005E2A27" w14:paraId="54DEE3FC" w14:textId="77777777" w:rsidTr="00D146AA">
        <w:tc>
          <w:tcPr>
            <w:tcW w:w="846" w:type="dxa"/>
          </w:tcPr>
          <w:p w14:paraId="779BCE7D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4D9091" w14:textId="05DD1DFB" w:rsidR="00874C0B" w:rsidRPr="005E2A27" w:rsidRDefault="00874C0B" w:rsidP="00874C0B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4DAFC798" w14:textId="0ED3DB16" w:rsidR="00874C0B" w:rsidRDefault="00874C0B" w:rsidP="00874C0B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B88DF8B" w14:textId="38F87A06" w:rsidR="00874C0B" w:rsidRPr="005E2A27" w:rsidRDefault="004948E1" w:rsidP="00874C0B">
            <w:pPr>
              <w:rPr>
                <w:bCs/>
              </w:rPr>
            </w:pPr>
            <w:r>
              <w:rPr>
                <w:bCs/>
              </w:rPr>
              <w:t xml:space="preserve">Manuals omitted </w:t>
            </w:r>
          </w:p>
        </w:tc>
        <w:tc>
          <w:tcPr>
            <w:tcW w:w="1408" w:type="dxa"/>
          </w:tcPr>
          <w:p w14:paraId="7CF4C2B7" w14:textId="719B301A" w:rsidR="00874C0B" w:rsidRPr="005E2A27" w:rsidRDefault="004948E1" w:rsidP="00874C0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948E1" w:rsidRPr="005E2A27" w14:paraId="33B4EED0" w14:textId="77777777" w:rsidTr="00D146AA">
        <w:tc>
          <w:tcPr>
            <w:tcW w:w="846" w:type="dxa"/>
          </w:tcPr>
          <w:p w14:paraId="36A61C44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D97222A" w14:textId="7051B41D" w:rsidR="004948E1" w:rsidRPr="005E2A27" w:rsidRDefault="004948E1" w:rsidP="004948E1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8F17B1">
              <w:rPr>
                <w:bCs/>
                <w:shd w:val="clear" w:color="auto" w:fill="FFFF00"/>
              </w:rPr>
              <w:t>(</w:t>
            </w:r>
            <w:bookmarkStart w:id="23" w:name="_Toc24528335"/>
            <w:bookmarkStart w:id="24" w:name="_Toc31290946"/>
            <w:r w:rsidRPr="008F17B1">
              <w:rPr>
                <w:shd w:val="clear" w:color="auto" w:fill="FFFF00"/>
              </w:rPr>
              <w:t>FISH HATCHERY MANAGEMENT</w:t>
            </w:r>
            <w:bookmarkEnd w:id="23"/>
            <w:bookmarkEnd w:id="24"/>
            <w:r w:rsidRPr="008F17B1">
              <w:rPr>
                <w:bCs/>
                <w:szCs w:val="24"/>
                <w:shd w:val="clear" w:color="auto" w:fill="FFFF00"/>
              </w:rPr>
              <w:t>)</w:t>
            </w:r>
          </w:p>
        </w:tc>
        <w:tc>
          <w:tcPr>
            <w:tcW w:w="4253" w:type="dxa"/>
          </w:tcPr>
          <w:p w14:paraId="4A066758" w14:textId="2EF4397E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2B77CBF" w14:textId="032C584B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439AD2B" w14:textId="6DD3B41E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2C9E6B9E" w14:textId="77777777" w:rsidTr="00D146AA">
        <w:tc>
          <w:tcPr>
            <w:tcW w:w="846" w:type="dxa"/>
          </w:tcPr>
          <w:p w14:paraId="4A1BC007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5A2B572" w14:textId="549351DB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6E179547" w14:textId="32B82703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9C6ADD8" w14:textId="627755BE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608046B" w14:textId="58CB3745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1C7D3F9C" w14:textId="77777777" w:rsidTr="00D146AA">
        <w:tc>
          <w:tcPr>
            <w:tcW w:w="846" w:type="dxa"/>
          </w:tcPr>
          <w:p w14:paraId="696CA866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8853FA7" w14:textId="0BFE0FE1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7AE7A109" w14:textId="2CB3D3CD" w:rsidR="004948E1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2319DF64" w14:textId="5C1BCAA3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29BC264" w14:textId="06F78371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74C0B" w:rsidRPr="005E2A27" w14:paraId="596AF21B" w14:textId="77777777" w:rsidTr="00D146AA">
        <w:tc>
          <w:tcPr>
            <w:tcW w:w="846" w:type="dxa"/>
          </w:tcPr>
          <w:p w14:paraId="203F1639" w14:textId="77777777" w:rsidR="00874C0B" w:rsidRPr="005E2A27" w:rsidRDefault="00874C0B" w:rsidP="00874C0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F445C7A" w14:textId="76D6D557" w:rsidR="00874C0B" w:rsidRPr="005E2A27" w:rsidRDefault="00874C0B" w:rsidP="00874C0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C9C9101" w14:textId="2AC35B26" w:rsidR="00874C0B" w:rsidRPr="005E2A27" w:rsidRDefault="00874C0B" w:rsidP="00874C0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4D73C7A7" w14:textId="7939D2CA" w:rsidR="00874C0B" w:rsidRPr="005E2A27" w:rsidRDefault="004948E1" w:rsidP="00874C0B">
            <w:pPr>
              <w:rPr>
                <w:bCs/>
              </w:rPr>
            </w:pPr>
            <w:r>
              <w:rPr>
                <w:bCs/>
              </w:rPr>
              <w:t>NOT CS</w:t>
            </w:r>
          </w:p>
        </w:tc>
        <w:tc>
          <w:tcPr>
            <w:tcW w:w="1408" w:type="dxa"/>
          </w:tcPr>
          <w:p w14:paraId="6DBF27E8" w14:textId="00781582" w:rsidR="00874C0B" w:rsidRPr="005E2A27" w:rsidRDefault="004948E1" w:rsidP="00874C0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948E1" w:rsidRPr="005E2A27" w14:paraId="7BD101E0" w14:textId="77777777" w:rsidTr="00D146AA">
        <w:trPr>
          <w:trHeight w:val="66"/>
        </w:trPr>
        <w:tc>
          <w:tcPr>
            <w:tcW w:w="846" w:type="dxa"/>
            <w:vMerge w:val="restart"/>
          </w:tcPr>
          <w:p w14:paraId="26174C12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6CE04A3" w14:textId="1C41E870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0894C09A" w14:textId="277EC01E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DAD9030" w14:textId="60CCB3F2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16815CC7" w14:textId="65555718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4948E1" w:rsidRPr="005E2A27" w14:paraId="4229A4B2" w14:textId="77777777" w:rsidTr="00D146AA">
        <w:tc>
          <w:tcPr>
            <w:tcW w:w="846" w:type="dxa"/>
            <w:vMerge/>
          </w:tcPr>
          <w:p w14:paraId="7207C801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F90C101" w14:textId="52A00DEA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5F4919E7" w14:textId="6142AE43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1273AB42" w14:textId="15FB1A00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First two units of </w:t>
            </w:r>
            <w:r>
              <w:rPr>
                <w:bCs/>
              </w:rPr>
              <w:lastRenderedPageBreak/>
              <w:t>learning not in the OS</w:t>
            </w:r>
          </w:p>
        </w:tc>
        <w:tc>
          <w:tcPr>
            <w:tcW w:w="1408" w:type="dxa"/>
          </w:tcPr>
          <w:p w14:paraId="7A7DAB82" w14:textId="5D212327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Expert required </w:t>
            </w:r>
          </w:p>
        </w:tc>
      </w:tr>
      <w:tr w:rsidR="004948E1" w:rsidRPr="005E2A27" w14:paraId="29CEFE23" w14:textId="77777777" w:rsidTr="00D146AA">
        <w:tc>
          <w:tcPr>
            <w:tcW w:w="846" w:type="dxa"/>
            <w:vMerge/>
          </w:tcPr>
          <w:p w14:paraId="584D49C9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814917E" w14:textId="77777777" w:rsidR="004948E1" w:rsidRPr="005E2A27" w:rsidRDefault="004948E1" w:rsidP="004948E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381E50B6" w14:textId="77777777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134" w:type="dxa"/>
          </w:tcPr>
          <w:p w14:paraId="7E0B29F5" w14:textId="1DC71E37" w:rsidR="004948E1" w:rsidRDefault="004948E1" w:rsidP="004948E1">
            <w:pPr>
              <w:rPr>
                <w:bCs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0D55A606" w14:textId="49DE56BF" w:rsidR="004948E1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4948E1" w:rsidRPr="005E2A27" w14:paraId="2537F3D1" w14:textId="77777777" w:rsidTr="00D146AA">
        <w:tc>
          <w:tcPr>
            <w:tcW w:w="846" w:type="dxa"/>
          </w:tcPr>
          <w:p w14:paraId="3076ADE8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3FA7984" w14:textId="6E915DB5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B14ADCB" w14:textId="59C4DF37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35C33B6" w14:textId="279F778F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338CDB2" w14:textId="61AE4544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62013BB9" w14:textId="77777777" w:rsidTr="00D146AA">
        <w:tc>
          <w:tcPr>
            <w:tcW w:w="846" w:type="dxa"/>
            <w:vMerge w:val="restart"/>
          </w:tcPr>
          <w:p w14:paraId="787A86FF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F99D4A8" w14:textId="645D17A0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1B7FF9CA" w14:textId="626032C9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179E7C2C" w14:textId="77777777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360E69E5" w14:textId="2003EC88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4948E1" w:rsidRPr="005E2A27" w14:paraId="03F4663E" w14:textId="77777777" w:rsidTr="00D146AA">
        <w:tc>
          <w:tcPr>
            <w:tcW w:w="846" w:type="dxa"/>
            <w:vMerge/>
          </w:tcPr>
          <w:p w14:paraId="00F253CD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B858E86" w14:textId="77777777" w:rsidR="004948E1" w:rsidRPr="005E2A27" w:rsidRDefault="004948E1" w:rsidP="004948E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7DB9AD94" w14:textId="1924A283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>Change bullet types</w:t>
            </w:r>
          </w:p>
        </w:tc>
        <w:tc>
          <w:tcPr>
            <w:tcW w:w="1134" w:type="dxa"/>
          </w:tcPr>
          <w:p w14:paraId="5744F8BB" w14:textId="6367D82A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0C07026A" w14:textId="729E29C3" w:rsidR="004948E1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948E1" w:rsidRPr="005E2A27" w14:paraId="45ACA7F7" w14:textId="77777777" w:rsidTr="00D146AA">
        <w:tc>
          <w:tcPr>
            <w:tcW w:w="846" w:type="dxa"/>
            <w:vMerge/>
          </w:tcPr>
          <w:p w14:paraId="1B1C0049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1C43C3B1" w14:textId="0BB49982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A71BD7C" w14:textId="77777777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87F0CCB" w14:textId="77777777" w:rsidR="004948E1" w:rsidRPr="005E2A27" w:rsidRDefault="004948E1" w:rsidP="004948E1">
            <w:pPr>
              <w:rPr>
                <w:bCs/>
              </w:rPr>
            </w:pPr>
          </w:p>
          <w:p w14:paraId="6EB7289A" w14:textId="6D1AC446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039D8AD8" w14:textId="072F9CA9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 xml:space="preserve">Not exhaustive </w:t>
            </w:r>
          </w:p>
        </w:tc>
        <w:tc>
          <w:tcPr>
            <w:tcW w:w="1408" w:type="dxa"/>
          </w:tcPr>
          <w:p w14:paraId="4DE42D5A" w14:textId="6BE7BA17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 xml:space="preserve">Portfolio of Evidence added </w:t>
            </w:r>
          </w:p>
        </w:tc>
      </w:tr>
      <w:tr w:rsidR="004948E1" w:rsidRPr="005E2A27" w14:paraId="3089343A" w14:textId="77777777" w:rsidTr="00D146AA">
        <w:tc>
          <w:tcPr>
            <w:tcW w:w="846" w:type="dxa"/>
            <w:vMerge/>
          </w:tcPr>
          <w:p w14:paraId="5EF9852D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576F301" w14:textId="77777777" w:rsidR="004948E1" w:rsidRPr="005E2A27" w:rsidRDefault="004948E1" w:rsidP="004948E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F55372B" w14:textId="00245899" w:rsidR="004948E1" w:rsidRPr="005E2A27" w:rsidRDefault="004948E1" w:rsidP="004948E1">
            <w:pPr>
              <w:rPr>
                <w:bCs/>
              </w:rPr>
            </w:pPr>
            <w:r>
              <w:rPr>
                <w:bCs/>
              </w:rPr>
              <w:t>Change bullet types</w:t>
            </w:r>
          </w:p>
        </w:tc>
        <w:tc>
          <w:tcPr>
            <w:tcW w:w="1134" w:type="dxa"/>
          </w:tcPr>
          <w:p w14:paraId="6332433D" w14:textId="2F088EB2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1A4A541A" w14:textId="71916326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948E1" w:rsidRPr="005E2A27" w14:paraId="462F4EB5" w14:textId="77777777" w:rsidTr="00D146AA">
        <w:tc>
          <w:tcPr>
            <w:tcW w:w="846" w:type="dxa"/>
          </w:tcPr>
          <w:p w14:paraId="12CFEEA6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E0324E7" w14:textId="1FEB3F09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69ABA083" w14:textId="1EDE0879" w:rsidR="004948E1" w:rsidRPr="005E2A27" w:rsidRDefault="004948E1" w:rsidP="004948E1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78399F52" w14:textId="288230F4" w:rsidR="004948E1" w:rsidRPr="005E2A27" w:rsidRDefault="008825B7" w:rsidP="004948E1">
            <w:pPr>
              <w:rPr>
                <w:bCs/>
              </w:rPr>
            </w:pPr>
            <w:proofErr w:type="gramStart"/>
            <w:r>
              <w:rPr>
                <w:bCs/>
              </w:rPr>
              <w:t>NOT  CS</w:t>
            </w:r>
            <w:proofErr w:type="gramEnd"/>
          </w:p>
        </w:tc>
        <w:tc>
          <w:tcPr>
            <w:tcW w:w="1408" w:type="dxa"/>
          </w:tcPr>
          <w:p w14:paraId="55A215E8" w14:textId="68811CC5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948E1" w:rsidRPr="005E2A27" w14:paraId="186769CE" w14:textId="77777777" w:rsidTr="00D146AA">
        <w:tc>
          <w:tcPr>
            <w:tcW w:w="846" w:type="dxa"/>
          </w:tcPr>
          <w:p w14:paraId="6D4554DE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7D5B1B3" w14:textId="5252BF67" w:rsidR="004948E1" w:rsidRPr="005E2A27" w:rsidRDefault="004948E1" w:rsidP="004948E1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C0EECFA" w14:textId="4B85BBC4" w:rsidR="004948E1" w:rsidRDefault="004948E1" w:rsidP="004948E1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3A62190" w14:textId="3240DA6B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77627D22" w14:textId="4A6C27D4" w:rsidR="004948E1" w:rsidRPr="005E2A27" w:rsidRDefault="004948E1" w:rsidP="004948E1">
            <w:pPr>
              <w:rPr>
                <w:bCs/>
              </w:rPr>
            </w:pPr>
          </w:p>
        </w:tc>
      </w:tr>
      <w:tr w:rsidR="004948E1" w:rsidRPr="005E2A27" w14:paraId="3660D74F" w14:textId="77777777" w:rsidTr="00D146AA">
        <w:tc>
          <w:tcPr>
            <w:tcW w:w="846" w:type="dxa"/>
          </w:tcPr>
          <w:p w14:paraId="4943848D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EF4FA54" w14:textId="05E7F834" w:rsidR="004948E1" w:rsidRPr="00B963F2" w:rsidRDefault="004948E1" w:rsidP="004948E1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25" w:name="_Toc489834559"/>
            <w:bookmarkStart w:id="26" w:name="_Toc24528336"/>
            <w:bookmarkStart w:id="27" w:name="_Toc31290947"/>
            <w:r w:rsidR="008825B7" w:rsidRPr="008825B7">
              <w:rPr>
                <w:bCs/>
                <w:shd w:val="clear" w:color="auto" w:fill="FFFF00"/>
              </w:rPr>
              <w:t>(</w:t>
            </w:r>
            <w:r w:rsidR="008825B7" w:rsidRPr="008825B7">
              <w:rPr>
                <w:shd w:val="clear" w:color="auto" w:fill="FFFF00"/>
              </w:rPr>
              <w:t>GROW-OUT FISH</w:t>
            </w:r>
            <w:bookmarkEnd w:id="25"/>
            <w:r w:rsidR="008825B7" w:rsidRPr="008825B7">
              <w:rPr>
                <w:shd w:val="clear" w:color="auto" w:fill="FFFF00"/>
              </w:rPr>
              <w:t xml:space="preserve"> PRODUCTION</w:t>
            </w:r>
            <w:bookmarkEnd w:id="26"/>
            <w:bookmarkEnd w:id="27"/>
            <w:r w:rsidR="008825B7" w:rsidRPr="008825B7">
              <w:rPr>
                <w:shd w:val="clear" w:color="auto" w:fill="FFFF00"/>
              </w:rPr>
              <w:t>)</w:t>
            </w:r>
          </w:p>
          <w:p w14:paraId="3E40FF9F" w14:textId="37342A9A" w:rsidR="004948E1" w:rsidRPr="005E2A27" w:rsidRDefault="004948E1" w:rsidP="004948E1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5E9B4DE7" w14:textId="3FC5E726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7087A47" w14:textId="6974A614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B47A3B9" w14:textId="14E1864E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8825B7" w:rsidRPr="005E2A27" w14:paraId="275A0112" w14:textId="77777777" w:rsidTr="00D146AA">
        <w:tc>
          <w:tcPr>
            <w:tcW w:w="846" w:type="dxa"/>
          </w:tcPr>
          <w:p w14:paraId="7D188EED" w14:textId="77777777" w:rsidR="008825B7" w:rsidRPr="005E2A27" w:rsidRDefault="008825B7" w:rsidP="008825B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23004A6" w14:textId="42E7D4D9" w:rsidR="008825B7" w:rsidRPr="005E2A27" w:rsidRDefault="008825B7" w:rsidP="008825B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772F132B" w14:textId="52DD6358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3FF41AB" w14:textId="46F5B1BD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287306F" w14:textId="204C0AEB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8825B7" w:rsidRPr="005E2A27" w14:paraId="62D2B895" w14:textId="77777777" w:rsidTr="00D146AA">
        <w:tc>
          <w:tcPr>
            <w:tcW w:w="846" w:type="dxa"/>
          </w:tcPr>
          <w:p w14:paraId="4AB42C6F" w14:textId="77777777" w:rsidR="008825B7" w:rsidRPr="005E2A27" w:rsidRDefault="008825B7" w:rsidP="008825B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D196DF8" w14:textId="49002117" w:rsidR="008825B7" w:rsidRPr="005E2A27" w:rsidRDefault="008825B7" w:rsidP="008825B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39CC684" w14:textId="25025DF4" w:rsidR="008825B7" w:rsidRDefault="008825B7" w:rsidP="008825B7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4078A6DF" w14:textId="27FEBED1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FA68895" w14:textId="20B70E33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4948E1" w:rsidRPr="005E2A27" w14:paraId="65835146" w14:textId="77777777" w:rsidTr="00D146AA">
        <w:tc>
          <w:tcPr>
            <w:tcW w:w="846" w:type="dxa"/>
          </w:tcPr>
          <w:p w14:paraId="1F3922CE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DF90868" w14:textId="79D1CD2F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05C47A3E" w14:textId="00B96D5A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D9244C2" w14:textId="26D92AEC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>295</w:t>
            </w:r>
          </w:p>
        </w:tc>
        <w:tc>
          <w:tcPr>
            <w:tcW w:w="1408" w:type="dxa"/>
          </w:tcPr>
          <w:p w14:paraId="4F64B512" w14:textId="5A0E1CE4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>Amended to 300</w:t>
            </w:r>
          </w:p>
        </w:tc>
      </w:tr>
      <w:tr w:rsidR="008825B7" w:rsidRPr="005E2A27" w14:paraId="401C8358" w14:textId="77777777" w:rsidTr="00D146AA">
        <w:tc>
          <w:tcPr>
            <w:tcW w:w="846" w:type="dxa"/>
          </w:tcPr>
          <w:p w14:paraId="688225D8" w14:textId="77777777" w:rsidR="008825B7" w:rsidRPr="005E2A27" w:rsidRDefault="008825B7" w:rsidP="008825B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F2B55F" w14:textId="20E79EDD" w:rsidR="008825B7" w:rsidRPr="005E2A27" w:rsidRDefault="008825B7" w:rsidP="008825B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7124D88C" w14:textId="70C63A3B" w:rsidR="008825B7" w:rsidRPr="005E2A27" w:rsidRDefault="008825B7" w:rsidP="008825B7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2D94674D" w14:textId="4BDDDE00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314BB2F1" w14:textId="52D248A4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825B7" w:rsidRPr="005E2A27" w14:paraId="296562DC" w14:textId="77777777" w:rsidTr="00D146AA">
        <w:tc>
          <w:tcPr>
            <w:tcW w:w="846" w:type="dxa"/>
            <w:vMerge w:val="restart"/>
          </w:tcPr>
          <w:p w14:paraId="006B96B4" w14:textId="77777777" w:rsidR="008825B7" w:rsidRPr="005E2A27" w:rsidRDefault="008825B7" w:rsidP="008825B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A8125EC" w14:textId="318E5BBA" w:rsidR="008825B7" w:rsidRPr="005E2A27" w:rsidRDefault="008825B7" w:rsidP="008825B7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0798A0DC" w14:textId="3D61C530" w:rsidR="008825B7" w:rsidRPr="005E2A27" w:rsidRDefault="008825B7" w:rsidP="008825B7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55FD9DD" w14:textId="6839A79F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4935A0C4" w14:textId="06E07C1F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825B7" w:rsidRPr="005E2A27" w14:paraId="5D31FD30" w14:textId="77777777" w:rsidTr="00D146AA">
        <w:tc>
          <w:tcPr>
            <w:tcW w:w="846" w:type="dxa"/>
            <w:vMerge/>
          </w:tcPr>
          <w:p w14:paraId="4DF7D484" w14:textId="77777777" w:rsidR="008825B7" w:rsidRPr="005E2A27" w:rsidRDefault="008825B7" w:rsidP="008825B7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37A0A8CA" w14:textId="77777777" w:rsidR="008825B7" w:rsidRPr="005E2A27" w:rsidRDefault="008825B7" w:rsidP="008825B7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2978293F" w14:textId="77777777" w:rsidR="008825B7" w:rsidRPr="005E2A27" w:rsidRDefault="008825B7" w:rsidP="008825B7">
            <w:pPr>
              <w:rPr>
                <w:bCs/>
              </w:rPr>
            </w:pPr>
          </w:p>
        </w:tc>
        <w:tc>
          <w:tcPr>
            <w:tcW w:w="1134" w:type="dxa"/>
          </w:tcPr>
          <w:p w14:paraId="01D323E4" w14:textId="6D066050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t xml:space="preserve">First two Units of Competency in OS not in the </w:t>
            </w:r>
            <w:r>
              <w:rPr>
                <w:bCs/>
              </w:rPr>
              <w:lastRenderedPageBreak/>
              <w:t>curriculum</w:t>
            </w:r>
          </w:p>
        </w:tc>
        <w:tc>
          <w:tcPr>
            <w:tcW w:w="1408" w:type="dxa"/>
          </w:tcPr>
          <w:p w14:paraId="1C1498AE" w14:textId="28A9DFF7" w:rsidR="008825B7" w:rsidRPr="005E2A27" w:rsidRDefault="008825B7" w:rsidP="008825B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Expert required </w:t>
            </w:r>
          </w:p>
        </w:tc>
      </w:tr>
      <w:tr w:rsidR="004948E1" w:rsidRPr="005E2A27" w14:paraId="40A6C8BC" w14:textId="77777777" w:rsidTr="00D146AA">
        <w:tc>
          <w:tcPr>
            <w:tcW w:w="846" w:type="dxa"/>
          </w:tcPr>
          <w:p w14:paraId="41E40401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37A7BD8" w14:textId="596FAB70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6CEDF35E" w14:textId="2C10CB0B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7F9E5E8C" w14:textId="17343F34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99E155F" w14:textId="20A165CB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7BF75819" w14:textId="77777777" w:rsidTr="00D146AA">
        <w:tc>
          <w:tcPr>
            <w:tcW w:w="846" w:type="dxa"/>
            <w:vMerge w:val="restart"/>
          </w:tcPr>
          <w:p w14:paraId="4521F20C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24F7FB7" w14:textId="5AFBB290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7EE362A6" w14:textId="04FE2558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744C6BF8" w14:textId="77777777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32D6F810" w14:textId="69906DCD" w:rsidR="004948E1" w:rsidRPr="005E2A27" w:rsidRDefault="008825B7" w:rsidP="004948E1">
            <w:pPr>
              <w:rPr>
                <w:bCs/>
              </w:rPr>
            </w:pPr>
            <w:r>
              <w:rPr>
                <w:bCs/>
              </w:rPr>
              <w:t xml:space="preserve">Not amended </w:t>
            </w:r>
          </w:p>
        </w:tc>
      </w:tr>
      <w:tr w:rsidR="00660691" w:rsidRPr="005E2A27" w14:paraId="7B7FFD98" w14:textId="77777777" w:rsidTr="00D146AA">
        <w:tc>
          <w:tcPr>
            <w:tcW w:w="846" w:type="dxa"/>
            <w:vMerge/>
          </w:tcPr>
          <w:p w14:paraId="27A50061" w14:textId="77777777" w:rsidR="00660691" w:rsidRPr="005E2A27" w:rsidRDefault="00660691" w:rsidP="0066069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00C6328" w14:textId="77777777" w:rsidR="00660691" w:rsidRPr="005E2A27" w:rsidRDefault="00660691" w:rsidP="0066069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7644A7CE" w14:textId="2C8D7FC8" w:rsidR="00660691" w:rsidRPr="005E2A27" w:rsidRDefault="00660691" w:rsidP="00660691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42E68578" w14:textId="7B02E3BE" w:rsidR="00660691" w:rsidRPr="005E2A27" w:rsidRDefault="00660691" w:rsidP="0066069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209B28FC" w14:textId="65C1BBBB" w:rsidR="00660691" w:rsidRDefault="00660691" w:rsidP="0066069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5B036DFB" w14:textId="77777777" w:rsidTr="00D146AA">
        <w:tc>
          <w:tcPr>
            <w:tcW w:w="846" w:type="dxa"/>
            <w:vMerge w:val="restart"/>
          </w:tcPr>
          <w:p w14:paraId="5ACD0F1C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7C97DF7" w14:textId="2D9F2476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4D468C99" w14:textId="77777777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268C993C" w14:textId="77777777" w:rsidR="004948E1" w:rsidRPr="005E2A27" w:rsidRDefault="004948E1" w:rsidP="004948E1">
            <w:pPr>
              <w:rPr>
                <w:bCs/>
              </w:rPr>
            </w:pPr>
          </w:p>
          <w:p w14:paraId="57F22992" w14:textId="7ADF497E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0031B2C4" w14:textId="64815106" w:rsidR="004948E1" w:rsidRPr="005E2A27" w:rsidRDefault="00660691" w:rsidP="004948E1">
            <w:pPr>
              <w:rPr>
                <w:bCs/>
              </w:rPr>
            </w:pPr>
            <w:r>
              <w:rPr>
                <w:bCs/>
              </w:rPr>
              <w:t xml:space="preserve">Not exhaustive </w:t>
            </w:r>
          </w:p>
        </w:tc>
        <w:tc>
          <w:tcPr>
            <w:tcW w:w="1408" w:type="dxa"/>
          </w:tcPr>
          <w:p w14:paraId="0DA3ABD3" w14:textId="5B4DC3DC" w:rsidR="004948E1" w:rsidRPr="005E2A27" w:rsidRDefault="00660691" w:rsidP="004948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660691" w:rsidRPr="005E2A27" w14:paraId="7169221E" w14:textId="77777777" w:rsidTr="00D146AA">
        <w:tc>
          <w:tcPr>
            <w:tcW w:w="846" w:type="dxa"/>
            <w:vMerge/>
          </w:tcPr>
          <w:p w14:paraId="69C3608D" w14:textId="77777777" w:rsidR="00660691" w:rsidRPr="005E2A27" w:rsidRDefault="00660691" w:rsidP="0066069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75BEACD" w14:textId="77777777" w:rsidR="00660691" w:rsidRPr="005E2A27" w:rsidRDefault="00660691" w:rsidP="00660691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6C4B6B53" w14:textId="6C314C1A" w:rsidR="00660691" w:rsidRPr="005E2A27" w:rsidRDefault="00660691" w:rsidP="00660691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2461397A" w14:textId="17F0537A" w:rsidR="00660691" w:rsidRPr="005E2A27" w:rsidRDefault="00660691" w:rsidP="00660691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0E6CD92" w14:textId="6F077B51" w:rsidR="00660691" w:rsidRPr="005E2A27" w:rsidRDefault="00660691" w:rsidP="00660691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5A8DF1F6" w14:textId="77777777" w:rsidTr="00D146AA">
        <w:tc>
          <w:tcPr>
            <w:tcW w:w="846" w:type="dxa"/>
          </w:tcPr>
          <w:p w14:paraId="1237C2F7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03F43A5" w14:textId="128842B6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612B01D" w14:textId="1073F984" w:rsidR="004948E1" w:rsidRPr="005E2A27" w:rsidRDefault="004948E1" w:rsidP="004948E1">
            <w:pPr>
              <w:rPr>
                <w:bCs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65FB1197" w14:textId="77777777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6BDEB9E2" w14:textId="34135D1E" w:rsidR="004948E1" w:rsidRPr="005E2A27" w:rsidRDefault="00660691" w:rsidP="004948E1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4948E1" w:rsidRPr="005E2A27" w14:paraId="5427A862" w14:textId="77777777" w:rsidTr="00D146AA">
        <w:tc>
          <w:tcPr>
            <w:tcW w:w="846" w:type="dxa"/>
          </w:tcPr>
          <w:p w14:paraId="26709E4B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9756DCD" w14:textId="10739976" w:rsidR="004948E1" w:rsidRPr="005E2A27" w:rsidRDefault="004948E1" w:rsidP="004948E1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3902210C" w14:textId="3DD2FFE3" w:rsidR="004948E1" w:rsidRDefault="004948E1" w:rsidP="004948E1">
            <w:pPr>
              <w:rPr>
                <w:bCs/>
                <w:szCs w:val="24"/>
                <w:lang w:val="en-ZA"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1BA9F74" w14:textId="62228AB6" w:rsidR="004948E1" w:rsidRPr="005E2A27" w:rsidRDefault="004948E1" w:rsidP="004948E1">
            <w:pPr>
              <w:rPr>
                <w:bCs/>
              </w:rPr>
            </w:pPr>
          </w:p>
        </w:tc>
        <w:tc>
          <w:tcPr>
            <w:tcW w:w="1408" w:type="dxa"/>
          </w:tcPr>
          <w:p w14:paraId="0F83F3AB" w14:textId="3AC8E303" w:rsidR="004948E1" w:rsidRPr="005E2A27" w:rsidRDefault="004948E1" w:rsidP="004948E1">
            <w:pPr>
              <w:rPr>
                <w:bCs/>
              </w:rPr>
            </w:pPr>
          </w:p>
        </w:tc>
      </w:tr>
      <w:tr w:rsidR="00BC740A" w:rsidRPr="005E2A27" w14:paraId="67B3DCDA" w14:textId="77777777" w:rsidTr="00D146AA">
        <w:tc>
          <w:tcPr>
            <w:tcW w:w="846" w:type="dxa"/>
          </w:tcPr>
          <w:p w14:paraId="5DBB77A8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7A1D010A" w14:textId="7368BB4B" w:rsidR="00BC740A" w:rsidRPr="00B963F2" w:rsidRDefault="00BC740A" w:rsidP="00BC740A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3600D5">
              <w:rPr>
                <w:bCs/>
                <w:highlight w:val="yellow"/>
              </w:rPr>
              <w:t>(</w:t>
            </w:r>
            <w:bookmarkStart w:id="28" w:name="_Toc21287152"/>
            <w:bookmarkStart w:id="29" w:name="_Toc31394219"/>
            <w:bookmarkStart w:id="30" w:name="_Toc489834560"/>
            <w:bookmarkStart w:id="31" w:name="_Toc24528337"/>
            <w:bookmarkStart w:id="32" w:name="_Toc31290948"/>
            <w:r w:rsidRPr="00DC3B24">
              <w:t xml:space="preserve">POST-HARVEST HANDLING </w:t>
            </w:r>
            <w:r>
              <w:t xml:space="preserve">OF </w:t>
            </w:r>
            <w:r w:rsidRPr="00DC3B24">
              <w:t>FISH</w:t>
            </w:r>
            <w:bookmarkEnd w:id="28"/>
            <w:bookmarkEnd w:id="29"/>
            <w:bookmarkEnd w:id="30"/>
            <w:bookmarkEnd w:id="31"/>
            <w:bookmarkEnd w:id="32"/>
            <w:r>
              <w:t>)</w:t>
            </w:r>
          </w:p>
          <w:p w14:paraId="7BEA5D24" w14:textId="77777777" w:rsidR="00BC740A" w:rsidRPr="005E2A27" w:rsidRDefault="00BC740A" w:rsidP="00BC740A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69042A9B" w14:textId="45BDD100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5FE37850" w14:textId="34DA1C59" w:rsidR="00BC740A" w:rsidRPr="005E2A27" w:rsidRDefault="00BC740A" w:rsidP="00BC740A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48B8681" w14:textId="5A03BE52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BC740A" w:rsidRPr="005E2A27" w14:paraId="3EF438EB" w14:textId="77777777" w:rsidTr="0070410A">
        <w:tc>
          <w:tcPr>
            <w:tcW w:w="846" w:type="dxa"/>
          </w:tcPr>
          <w:p w14:paraId="27A3C259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06399FC" w14:textId="3A385BF3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18174798" w14:textId="1F2C452F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50224D09" w14:textId="660D7A93" w:rsidR="00BC740A" w:rsidRPr="001962E6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EF242A9" w14:textId="33FED393" w:rsidR="00BC740A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740A" w:rsidRPr="005E2A27" w14:paraId="0C54093B" w14:textId="77777777" w:rsidTr="0070410A">
        <w:tc>
          <w:tcPr>
            <w:tcW w:w="846" w:type="dxa"/>
          </w:tcPr>
          <w:p w14:paraId="7F8AF6A6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253C1D" w14:textId="0EF2C5B9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5C7FD71C" w14:textId="129800E8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2F6C3E51" w14:textId="3F8CA256" w:rsidR="00BC740A" w:rsidRPr="001962E6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69F678A" w14:textId="59FEBD09" w:rsidR="00BC740A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4948E1" w:rsidRPr="005E2A27" w14:paraId="6A34D6A2" w14:textId="77777777" w:rsidTr="0070410A">
        <w:tc>
          <w:tcPr>
            <w:tcW w:w="846" w:type="dxa"/>
          </w:tcPr>
          <w:p w14:paraId="581E90CA" w14:textId="77777777" w:rsidR="004948E1" w:rsidRPr="005E2A27" w:rsidRDefault="004948E1" w:rsidP="004948E1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7A57392" w14:textId="081AF16D" w:rsidR="004948E1" w:rsidRPr="005E2A27" w:rsidRDefault="004948E1" w:rsidP="004948E1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114F67E2" w14:textId="0CAC9DA5" w:rsidR="004948E1" w:rsidRPr="005E2A27" w:rsidRDefault="004948E1" w:rsidP="004948E1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2E50F34A" w14:textId="49A07953" w:rsidR="004948E1" w:rsidRDefault="00BC740A" w:rsidP="004948E1">
            <w:pPr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1408" w:type="dxa"/>
          </w:tcPr>
          <w:p w14:paraId="72921B79" w14:textId="75A2A7EF" w:rsidR="004948E1" w:rsidRDefault="00BC740A" w:rsidP="004948E1">
            <w:pPr>
              <w:rPr>
                <w:bCs/>
              </w:rPr>
            </w:pPr>
            <w:r>
              <w:rPr>
                <w:bCs/>
              </w:rPr>
              <w:t>Amended to 260</w:t>
            </w:r>
          </w:p>
        </w:tc>
      </w:tr>
      <w:tr w:rsidR="00BC740A" w:rsidRPr="005E2A27" w14:paraId="3F428CC7" w14:textId="77777777" w:rsidTr="0070410A">
        <w:tc>
          <w:tcPr>
            <w:tcW w:w="846" w:type="dxa"/>
          </w:tcPr>
          <w:p w14:paraId="1B76D7F5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9478FF8" w14:textId="771F72D9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096AFF41" w14:textId="0C85F6C1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68CF1224" w14:textId="044C50CC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6AF7CB63" w14:textId="2E6EC5FC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BC740A" w:rsidRPr="005E2A27" w14:paraId="141E2380" w14:textId="77777777" w:rsidTr="0070410A">
        <w:tc>
          <w:tcPr>
            <w:tcW w:w="846" w:type="dxa"/>
            <w:vMerge w:val="restart"/>
          </w:tcPr>
          <w:p w14:paraId="6B375779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523B78A" w14:textId="634495FA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06450945" w14:textId="593A85AA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21815145" w14:textId="6AAE0E77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79177631" w14:textId="326DD4BB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BC740A" w:rsidRPr="005E2A27" w14:paraId="7A1559C7" w14:textId="77777777" w:rsidTr="0070410A">
        <w:tc>
          <w:tcPr>
            <w:tcW w:w="846" w:type="dxa"/>
            <w:vMerge/>
          </w:tcPr>
          <w:p w14:paraId="61A8FE7A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2B377340" w14:textId="77777777" w:rsidR="00BC740A" w:rsidRPr="005E2A27" w:rsidRDefault="00BC740A" w:rsidP="00BC740A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094D2B6E" w14:textId="77777777" w:rsidR="00BC740A" w:rsidRPr="005E2A27" w:rsidRDefault="00BC740A" w:rsidP="00BC740A">
            <w:pPr>
              <w:rPr>
                <w:bCs/>
              </w:rPr>
            </w:pPr>
          </w:p>
        </w:tc>
        <w:tc>
          <w:tcPr>
            <w:tcW w:w="1134" w:type="dxa"/>
          </w:tcPr>
          <w:p w14:paraId="7087D1E1" w14:textId="3A86DA2F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258BAA6A" w14:textId="626D0527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BC740A" w:rsidRPr="005E2A27" w14:paraId="4104639E" w14:textId="77777777" w:rsidTr="0070410A">
        <w:tc>
          <w:tcPr>
            <w:tcW w:w="846" w:type="dxa"/>
          </w:tcPr>
          <w:p w14:paraId="3F5783CE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B684F01" w14:textId="606E6A01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0BAB92B0" w14:textId="06E59EC1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50271BB0" w14:textId="3820FB28" w:rsidR="00BC740A" w:rsidRPr="001962E6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75E2028" w14:textId="18E234CA" w:rsidR="00BC740A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740A" w:rsidRPr="005E2A27" w14:paraId="09088F7C" w14:textId="77777777" w:rsidTr="0070410A">
        <w:tc>
          <w:tcPr>
            <w:tcW w:w="846" w:type="dxa"/>
            <w:vMerge w:val="restart"/>
          </w:tcPr>
          <w:p w14:paraId="4680AFAD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51E04A7A" w14:textId="28752EF0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249600DD" w14:textId="32966B14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29ABF042" w14:textId="77777777" w:rsidR="00BC740A" w:rsidRPr="005E2A27" w:rsidRDefault="00BC740A" w:rsidP="00BC740A">
            <w:pPr>
              <w:rPr>
                <w:bCs/>
              </w:rPr>
            </w:pPr>
          </w:p>
        </w:tc>
        <w:tc>
          <w:tcPr>
            <w:tcW w:w="1408" w:type="dxa"/>
          </w:tcPr>
          <w:p w14:paraId="442CE2E0" w14:textId="00503887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BC740A" w14:paraId="10C5F7F8" w14:textId="77777777" w:rsidTr="0070410A">
        <w:tc>
          <w:tcPr>
            <w:tcW w:w="846" w:type="dxa"/>
            <w:vMerge/>
          </w:tcPr>
          <w:p w14:paraId="389D75AA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BB7C53D" w14:textId="77777777" w:rsidR="00BC740A" w:rsidRPr="005E2A27" w:rsidRDefault="00BC740A" w:rsidP="00BC740A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4167DC5" w14:textId="15C68EFB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0DE3A26C" w14:textId="348E276D" w:rsidR="00BC740A" w:rsidRPr="005E2A27" w:rsidRDefault="00BC740A" w:rsidP="00BC740A">
            <w:pPr>
              <w:rPr>
                <w:bCs/>
              </w:rPr>
            </w:pPr>
          </w:p>
        </w:tc>
        <w:tc>
          <w:tcPr>
            <w:tcW w:w="1408" w:type="dxa"/>
          </w:tcPr>
          <w:p w14:paraId="70DAB105" w14:textId="6820273C" w:rsidR="00BC740A" w:rsidRDefault="00BC740A" w:rsidP="00BC740A">
            <w:pPr>
              <w:rPr>
                <w:bCs/>
              </w:rPr>
            </w:pPr>
          </w:p>
        </w:tc>
      </w:tr>
      <w:tr w:rsidR="00BC740A" w:rsidRPr="005E2A27" w14:paraId="74940B93" w14:textId="77777777" w:rsidTr="0070410A">
        <w:tc>
          <w:tcPr>
            <w:tcW w:w="846" w:type="dxa"/>
            <w:vMerge w:val="restart"/>
          </w:tcPr>
          <w:p w14:paraId="161A2099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3614508" w14:textId="6E8CEDCD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F8BC4CA" w14:textId="77777777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200941D7" w14:textId="77777777" w:rsidR="00BC740A" w:rsidRPr="005E2A27" w:rsidRDefault="00BC740A" w:rsidP="00BC740A">
            <w:pPr>
              <w:rPr>
                <w:bCs/>
              </w:rPr>
            </w:pPr>
          </w:p>
          <w:p w14:paraId="45A20744" w14:textId="1E2FA163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73FDA0DA" w14:textId="148BA5B8" w:rsidR="00BC740A" w:rsidRPr="001962E6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08" w:type="dxa"/>
          </w:tcPr>
          <w:p w14:paraId="6410D3A3" w14:textId="54B1144B" w:rsidR="00BC740A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C740A" w:rsidRPr="005E2A27" w14:paraId="522955A8" w14:textId="77777777" w:rsidTr="0070410A">
        <w:tc>
          <w:tcPr>
            <w:tcW w:w="846" w:type="dxa"/>
            <w:vMerge/>
          </w:tcPr>
          <w:p w14:paraId="0C178137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7CC4DECA" w14:textId="77777777" w:rsidR="00BC740A" w:rsidRPr="005E2A27" w:rsidRDefault="00BC740A" w:rsidP="00BC740A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7A3D3FC" w14:textId="16C7FD01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530833E7" w14:textId="7AA15F73" w:rsidR="00BC740A" w:rsidRPr="001962E6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CBBF816" w14:textId="4E8D0D68" w:rsidR="00BC740A" w:rsidRDefault="00BC740A" w:rsidP="00BC74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740A" w:rsidRPr="005E2A27" w14:paraId="6F3B4035" w14:textId="77777777" w:rsidTr="0070410A">
        <w:tc>
          <w:tcPr>
            <w:tcW w:w="846" w:type="dxa"/>
          </w:tcPr>
          <w:p w14:paraId="6143E2A8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45B32A2" w14:textId="4F1B23BE" w:rsidR="00BC740A" w:rsidRPr="005E2A27" w:rsidRDefault="00BC740A" w:rsidP="00BC740A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39B21E09" w14:textId="5F371ED7" w:rsidR="00BC740A" w:rsidRDefault="00BC740A" w:rsidP="00BC740A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0137070E" w14:textId="77777777" w:rsidR="00BC740A" w:rsidRPr="005E2A27" w:rsidRDefault="00BC740A" w:rsidP="00BC740A">
            <w:pPr>
              <w:rPr>
                <w:bCs/>
              </w:rPr>
            </w:pPr>
          </w:p>
        </w:tc>
        <w:tc>
          <w:tcPr>
            <w:tcW w:w="1408" w:type="dxa"/>
          </w:tcPr>
          <w:p w14:paraId="37165803" w14:textId="770EE782" w:rsidR="00BC740A" w:rsidRDefault="00BC740A" w:rsidP="00BC740A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C740A" w:rsidRPr="005E2A27" w14:paraId="19A9A641" w14:textId="77777777" w:rsidTr="0070410A">
        <w:tc>
          <w:tcPr>
            <w:tcW w:w="846" w:type="dxa"/>
          </w:tcPr>
          <w:p w14:paraId="12245215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66DA7AE" w14:textId="1C5BBA4C" w:rsidR="00BC740A" w:rsidRPr="005E2A27" w:rsidRDefault="00BC740A" w:rsidP="00BC740A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07C66C98" w14:textId="0606AF4F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240C767" w14:textId="0302D39B" w:rsidR="00BC740A" w:rsidRPr="005E2A27" w:rsidRDefault="008B42E5" w:rsidP="00BC740A">
            <w:pPr>
              <w:rPr>
                <w:bCs/>
              </w:rPr>
            </w:pPr>
            <w:r>
              <w:rPr>
                <w:bCs/>
              </w:rPr>
              <w:t>Not exhaustive</w:t>
            </w:r>
          </w:p>
        </w:tc>
        <w:tc>
          <w:tcPr>
            <w:tcW w:w="1408" w:type="dxa"/>
          </w:tcPr>
          <w:p w14:paraId="6A2E9F7E" w14:textId="5838AF5C" w:rsidR="00BC740A" w:rsidRDefault="008B42E5" w:rsidP="00BC740A">
            <w:pPr>
              <w:rPr>
                <w:bCs/>
              </w:rPr>
            </w:pPr>
            <w:proofErr w:type="spellStart"/>
            <w:r>
              <w:rPr>
                <w:bCs/>
              </w:rPr>
              <w:t>Referene</w:t>
            </w:r>
            <w:proofErr w:type="spellEnd"/>
            <w:r>
              <w:rPr>
                <w:bCs/>
              </w:rPr>
              <w:t xml:space="preserve"> materials added </w:t>
            </w:r>
          </w:p>
        </w:tc>
      </w:tr>
      <w:tr w:rsidR="008B42E5" w:rsidRPr="005E2A27" w14:paraId="574CD118" w14:textId="77777777" w:rsidTr="0070410A">
        <w:tc>
          <w:tcPr>
            <w:tcW w:w="846" w:type="dxa"/>
          </w:tcPr>
          <w:p w14:paraId="09BC6514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B7E5EB9" w14:textId="544D3385" w:rsidR="008B42E5" w:rsidRPr="007E02DD" w:rsidRDefault="008B42E5" w:rsidP="008B42E5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8B42E5">
              <w:rPr>
                <w:bCs/>
                <w:shd w:val="clear" w:color="auto" w:fill="FFFF00"/>
              </w:rPr>
              <w:t>(</w:t>
            </w:r>
            <w:bookmarkStart w:id="33" w:name="_Toc489834561"/>
            <w:bookmarkStart w:id="34" w:name="_Toc24528338"/>
            <w:bookmarkStart w:id="35" w:name="_Toc31290949"/>
            <w:r w:rsidRPr="008B42E5">
              <w:rPr>
                <w:shd w:val="clear" w:color="auto" w:fill="FFFF00"/>
              </w:rPr>
              <w:t>SETTING UP SMALL-SCALE FISH HATCHERY UNIT</w:t>
            </w:r>
            <w:bookmarkEnd w:id="33"/>
            <w:bookmarkEnd w:id="34"/>
            <w:bookmarkEnd w:id="35"/>
            <w:r w:rsidRPr="008B42E5">
              <w:rPr>
                <w:shd w:val="clear" w:color="auto" w:fill="FFFF00"/>
              </w:rPr>
              <w:t>)</w:t>
            </w:r>
          </w:p>
        </w:tc>
        <w:tc>
          <w:tcPr>
            <w:tcW w:w="4253" w:type="dxa"/>
          </w:tcPr>
          <w:p w14:paraId="5A04AA5C" w14:textId="5D3AD353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00086C62" w14:textId="7D053EC9" w:rsidR="008B42E5" w:rsidRPr="005E2A27" w:rsidRDefault="008B42E5" w:rsidP="008B42E5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E32A0B9" w14:textId="43A25A5C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B42E5" w14:paraId="1DE0FFB7" w14:textId="77777777" w:rsidTr="0070410A">
        <w:tc>
          <w:tcPr>
            <w:tcW w:w="846" w:type="dxa"/>
          </w:tcPr>
          <w:p w14:paraId="0223A2DA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C2B280A" w14:textId="5BBEC521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0EABCCDF" w14:textId="409D5EED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FDF4B32" w14:textId="304BA8FB" w:rsidR="008B42E5" w:rsidRPr="001962E6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454A23E" w14:textId="4ABE927A" w:rsidR="008B42E5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8B42E5" w14:paraId="759CD4DF" w14:textId="77777777" w:rsidTr="0070410A">
        <w:tc>
          <w:tcPr>
            <w:tcW w:w="846" w:type="dxa"/>
          </w:tcPr>
          <w:p w14:paraId="7A52AD79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0D5F803" w14:textId="1C9F7343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3B986B13" w14:textId="2C159BBF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61508587" w14:textId="706A40A7" w:rsidR="008B42E5" w:rsidRPr="001962E6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91F6CC6" w14:textId="3CAC1568" w:rsidR="008B42E5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740A" w14:paraId="3F4F2BA4" w14:textId="77777777" w:rsidTr="0070410A">
        <w:tc>
          <w:tcPr>
            <w:tcW w:w="846" w:type="dxa"/>
          </w:tcPr>
          <w:p w14:paraId="21397FEC" w14:textId="77777777" w:rsidR="00BC740A" w:rsidRPr="005E2A27" w:rsidRDefault="00BC740A" w:rsidP="00BC740A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5ED4405" w14:textId="5B4A1868" w:rsidR="00BC740A" w:rsidRPr="005E2A27" w:rsidRDefault="00BC740A" w:rsidP="00BC740A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A575200" w14:textId="449721DA" w:rsidR="00BC740A" w:rsidRPr="005E2A27" w:rsidRDefault="00BC740A" w:rsidP="00BC740A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32F1B034" w14:textId="2FDF8C08" w:rsidR="00BC740A" w:rsidRDefault="008B42E5" w:rsidP="00BC740A">
            <w:pPr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1408" w:type="dxa"/>
          </w:tcPr>
          <w:p w14:paraId="7D018B6F" w14:textId="7140E17E" w:rsidR="00BC740A" w:rsidRDefault="008B42E5" w:rsidP="00BC740A">
            <w:pPr>
              <w:rPr>
                <w:bCs/>
              </w:rPr>
            </w:pPr>
            <w:r>
              <w:rPr>
                <w:bCs/>
              </w:rPr>
              <w:t>Amended to 300</w:t>
            </w:r>
          </w:p>
        </w:tc>
      </w:tr>
      <w:tr w:rsidR="008B42E5" w14:paraId="2A00052E" w14:textId="77777777" w:rsidTr="0070410A">
        <w:tc>
          <w:tcPr>
            <w:tcW w:w="846" w:type="dxa"/>
          </w:tcPr>
          <w:p w14:paraId="73244AE0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2597B5E" w14:textId="5DD38A87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4DDEB910" w14:textId="17764E90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746E7493" w14:textId="2B601DC9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4C7B1C78" w14:textId="73826415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B42E5" w14:paraId="237C7F83" w14:textId="77777777" w:rsidTr="0070410A">
        <w:tc>
          <w:tcPr>
            <w:tcW w:w="846" w:type="dxa"/>
            <w:vMerge w:val="restart"/>
          </w:tcPr>
          <w:p w14:paraId="0BFD3521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0BEBDFB9" w14:textId="7A34997B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72F2808A" w14:textId="4EF0FC2B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5C3A2125" w14:textId="6C468119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3D1681C0" w14:textId="67D38581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B42E5" w14:paraId="19D18613" w14:textId="77777777" w:rsidTr="0070410A">
        <w:tc>
          <w:tcPr>
            <w:tcW w:w="846" w:type="dxa"/>
            <w:vMerge/>
          </w:tcPr>
          <w:p w14:paraId="58BAF997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8060B1F" w14:textId="77777777" w:rsidR="008B42E5" w:rsidRPr="005E2A27" w:rsidRDefault="008B42E5" w:rsidP="008B42E5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3AE56201" w14:textId="77777777" w:rsidR="008B42E5" w:rsidRPr="005E2A27" w:rsidRDefault="008B42E5" w:rsidP="008B42E5">
            <w:pPr>
              <w:rPr>
                <w:bCs/>
              </w:rPr>
            </w:pPr>
          </w:p>
        </w:tc>
        <w:tc>
          <w:tcPr>
            <w:tcW w:w="1134" w:type="dxa"/>
          </w:tcPr>
          <w:p w14:paraId="0CED8D9E" w14:textId="38B59595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105EA44B" w14:textId="2938484D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8B42E5" w14:paraId="040F745B" w14:textId="77777777" w:rsidTr="0070410A">
        <w:tc>
          <w:tcPr>
            <w:tcW w:w="846" w:type="dxa"/>
          </w:tcPr>
          <w:p w14:paraId="181A8982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D19F8F2" w14:textId="5FEF77FC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78704902" w14:textId="00DAEFD8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6ADBD8D" w14:textId="00F9EE7B" w:rsidR="008B42E5" w:rsidRPr="001962E6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24D8C62" w14:textId="0331432C" w:rsidR="008B42E5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8B42E5" w14:paraId="3AC12FD1" w14:textId="77777777" w:rsidTr="0070410A">
        <w:tc>
          <w:tcPr>
            <w:tcW w:w="846" w:type="dxa"/>
            <w:vMerge w:val="restart"/>
          </w:tcPr>
          <w:p w14:paraId="556C7949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D75B5EA" w14:textId="2054327B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67D0A061" w14:textId="59214C15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49A5A94A" w14:textId="77777777" w:rsidR="008B42E5" w:rsidRPr="005E2A27" w:rsidRDefault="008B42E5" w:rsidP="008B42E5">
            <w:pPr>
              <w:rPr>
                <w:bCs/>
              </w:rPr>
            </w:pPr>
          </w:p>
        </w:tc>
        <w:tc>
          <w:tcPr>
            <w:tcW w:w="1408" w:type="dxa"/>
          </w:tcPr>
          <w:p w14:paraId="735C65FA" w14:textId="15A33C37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8B42E5" w14:paraId="32D69ED5" w14:textId="77777777" w:rsidTr="0070410A">
        <w:tc>
          <w:tcPr>
            <w:tcW w:w="846" w:type="dxa"/>
            <w:vMerge/>
          </w:tcPr>
          <w:p w14:paraId="302D0819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4A9C66D8" w14:textId="77777777" w:rsidR="008B42E5" w:rsidRPr="005E2A27" w:rsidRDefault="008B42E5" w:rsidP="008B42E5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6D225C69" w14:textId="6E9815F0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5A401038" w14:textId="55C4E43D" w:rsidR="008B42E5" w:rsidRPr="005E2A27" w:rsidRDefault="008B42E5" w:rsidP="008B42E5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6BB19B8" w14:textId="6AA89194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8B42E5" w14:paraId="5DE9DD72" w14:textId="77777777" w:rsidTr="0070410A">
        <w:tc>
          <w:tcPr>
            <w:tcW w:w="846" w:type="dxa"/>
            <w:vMerge w:val="restart"/>
          </w:tcPr>
          <w:p w14:paraId="32242375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F711A8B" w14:textId="6FE139F9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E7A0450" w14:textId="77777777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1A043879" w14:textId="77777777" w:rsidR="008B42E5" w:rsidRPr="005E2A27" w:rsidRDefault="008B42E5" w:rsidP="008B42E5">
            <w:pPr>
              <w:rPr>
                <w:bCs/>
              </w:rPr>
            </w:pPr>
          </w:p>
          <w:p w14:paraId="21141493" w14:textId="2EF73168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1A660939" w14:textId="097118F4" w:rsidR="008B42E5" w:rsidRPr="001962E6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08" w:type="dxa"/>
          </w:tcPr>
          <w:p w14:paraId="30461837" w14:textId="7BB370DF" w:rsidR="008B42E5" w:rsidRPr="00DC3B24" w:rsidRDefault="008B42E5" w:rsidP="008B42E5">
            <w:pPr>
              <w:rPr>
                <w:szCs w:val="24"/>
                <w:lang w:val="en-ZA"/>
              </w:rPr>
            </w:pPr>
            <w:r>
              <w:rPr>
                <w:szCs w:val="24"/>
                <w:lang w:val="en-ZA"/>
              </w:rPr>
              <w:t xml:space="preserve">Portfolio of Evidence </w:t>
            </w:r>
            <w:r>
              <w:rPr>
                <w:szCs w:val="24"/>
                <w:lang w:val="en-ZA"/>
              </w:rPr>
              <w:t xml:space="preserve">added </w:t>
            </w:r>
          </w:p>
          <w:p w14:paraId="577C7D90" w14:textId="23936F92" w:rsidR="008B42E5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2E5" w14:paraId="470B75F2" w14:textId="77777777" w:rsidTr="0070410A">
        <w:tc>
          <w:tcPr>
            <w:tcW w:w="846" w:type="dxa"/>
            <w:vMerge/>
          </w:tcPr>
          <w:p w14:paraId="20D77046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3FAF597" w14:textId="77777777" w:rsidR="008B42E5" w:rsidRPr="005E2A27" w:rsidRDefault="008B42E5" w:rsidP="008B42E5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4DAC5242" w14:textId="1DB8ADF7" w:rsidR="008B42E5" w:rsidRDefault="008B42E5" w:rsidP="008B42E5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66DC94DA" w14:textId="3871090E" w:rsidR="008B42E5" w:rsidRPr="001962E6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7475819" w14:textId="02797316" w:rsidR="008B42E5" w:rsidRDefault="008B42E5" w:rsidP="008B4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8B42E5" w14:paraId="643693DA" w14:textId="77777777" w:rsidTr="0070410A">
        <w:tc>
          <w:tcPr>
            <w:tcW w:w="846" w:type="dxa"/>
          </w:tcPr>
          <w:p w14:paraId="7390B872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200E1A2" w14:textId="1CD2FE9E" w:rsidR="008B42E5" w:rsidRPr="005E2A27" w:rsidRDefault="008B42E5" w:rsidP="008B42E5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46DCACD6" w14:textId="657EC6DE" w:rsidR="008B42E5" w:rsidRDefault="008B42E5" w:rsidP="008B42E5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1ADF754C" w14:textId="77777777" w:rsidR="008B42E5" w:rsidRPr="005E2A27" w:rsidRDefault="008B42E5" w:rsidP="008B42E5">
            <w:pPr>
              <w:rPr>
                <w:bCs/>
              </w:rPr>
            </w:pPr>
          </w:p>
        </w:tc>
        <w:tc>
          <w:tcPr>
            <w:tcW w:w="1408" w:type="dxa"/>
          </w:tcPr>
          <w:p w14:paraId="09A39923" w14:textId="06545D6A" w:rsidR="008B42E5" w:rsidRDefault="008B42E5" w:rsidP="008B42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8B42E5" w14:paraId="575B447A" w14:textId="77777777" w:rsidTr="0070410A">
        <w:tc>
          <w:tcPr>
            <w:tcW w:w="846" w:type="dxa"/>
          </w:tcPr>
          <w:p w14:paraId="7AC3D612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5F86BF2" w14:textId="635EDA21" w:rsidR="008B42E5" w:rsidRPr="005E2A27" w:rsidRDefault="008B42E5" w:rsidP="008B42E5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6652030C" w14:textId="48E30DB6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34BBEEB" w14:textId="69B069AD" w:rsidR="008B42E5" w:rsidRPr="005E2A27" w:rsidRDefault="00A70DEB" w:rsidP="008B42E5">
            <w:pPr>
              <w:rPr>
                <w:bCs/>
              </w:rPr>
            </w:pPr>
            <w:r>
              <w:rPr>
                <w:bCs/>
              </w:rPr>
              <w:t>Not exhaustive</w:t>
            </w:r>
          </w:p>
        </w:tc>
        <w:tc>
          <w:tcPr>
            <w:tcW w:w="1408" w:type="dxa"/>
          </w:tcPr>
          <w:p w14:paraId="3BE83C3A" w14:textId="2F658756" w:rsidR="008B42E5" w:rsidRDefault="00A70DEB" w:rsidP="008B42E5">
            <w:pPr>
              <w:rPr>
                <w:bCs/>
              </w:rPr>
            </w:pPr>
            <w:proofErr w:type="spellStart"/>
            <w:r>
              <w:rPr>
                <w:bCs/>
              </w:rPr>
              <w:t>Refernce</w:t>
            </w:r>
            <w:proofErr w:type="spellEnd"/>
            <w:r>
              <w:rPr>
                <w:bCs/>
              </w:rPr>
              <w:t xml:space="preserve"> materials added </w:t>
            </w:r>
          </w:p>
        </w:tc>
      </w:tr>
      <w:tr w:rsidR="00A70DEB" w14:paraId="583AF9B8" w14:textId="77777777" w:rsidTr="0070410A">
        <w:tc>
          <w:tcPr>
            <w:tcW w:w="846" w:type="dxa"/>
          </w:tcPr>
          <w:p w14:paraId="749012A3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6D681AA" w14:textId="4DED51C9" w:rsidR="00A70DEB" w:rsidRPr="00B963F2" w:rsidRDefault="00A70DEB" w:rsidP="00A70DEB">
            <w:pPr>
              <w:pStyle w:val="Heading2"/>
              <w:outlineLvl w:val="1"/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r w:rsidRPr="003A736F">
              <w:rPr>
                <w:bCs/>
                <w:highlight w:val="yellow"/>
              </w:rPr>
              <w:t>(</w:t>
            </w:r>
            <w:bookmarkStart w:id="36" w:name="_Toc24528339"/>
            <w:bookmarkStart w:id="37" w:name="_Toc31290950"/>
            <w:r w:rsidRPr="00DC3B24">
              <w:t>SETTING UP RECIRCULATING AQUACULTURE SYSTEM (RAS) UNIT</w:t>
            </w:r>
            <w:bookmarkEnd w:id="36"/>
            <w:bookmarkEnd w:id="37"/>
            <w:r>
              <w:t>)</w:t>
            </w:r>
          </w:p>
          <w:p w14:paraId="5627E941" w14:textId="77777777" w:rsidR="00A70DEB" w:rsidRPr="005E2A27" w:rsidRDefault="00A70DEB" w:rsidP="00A70DEB">
            <w:pPr>
              <w:spacing w:line="276" w:lineRule="auto"/>
              <w:rPr>
                <w:bCs/>
                <w:szCs w:val="24"/>
              </w:rPr>
            </w:pPr>
          </w:p>
        </w:tc>
        <w:tc>
          <w:tcPr>
            <w:tcW w:w="4253" w:type="dxa"/>
          </w:tcPr>
          <w:p w14:paraId="542C4E22" w14:textId="5E393983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42BE614B" w14:textId="286FFE33" w:rsidR="00A70DEB" w:rsidRPr="005E2A27" w:rsidRDefault="00A70DEB" w:rsidP="00A70DEB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CA74627" w14:textId="1325E773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A70DEB" w14:paraId="113E0501" w14:textId="77777777" w:rsidTr="0070410A">
        <w:tc>
          <w:tcPr>
            <w:tcW w:w="846" w:type="dxa"/>
          </w:tcPr>
          <w:p w14:paraId="39076991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6C69C2CE" w14:textId="1352AD04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30633E97" w14:textId="65C42806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6A64F41B" w14:textId="1E9AB6A2" w:rsidR="00A70DEB" w:rsidRPr="001962E6" w:rsidRDefault="00A70DEB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DF59410" w14:textId="6F6852E6" w:rsidR="00A70DEB" w:rsidRDefault="00A70DEB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A70DEB" w14:paraId="5CFDFDA2" w14:textId="77777777" w:rsidTr="0070410A">
        <w:tc>
          <w:tcPr>
            <w:tcW w:w="846" w:type="dxa"/>
          </w:tcPr>
          <w:p w14:paraId="4DB720D0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572A5C8" w14:textId="16F807E5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1A4E9172" w14:textId="4453A014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32E8733" w14:textId="052B4703" w:rsidR="00A70DEB" w:rsidRPr="001962E6" w:rsidRDefault="00A70DEB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3B057FA0" w14:textId="2FD3DB02" w:rsidR="00A70DEB" w:rsidRDefault="00A70DEB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8B42E5" w14:paraId="55FB38C0" w14:textId="77777777" w:rsidTr="0070410A">
        <w:tc>
          <w:tcPr>
            <w:tcW w:w="846" w:type="dxa"/>
          </w:tcPr>
          <w:p w14:paraId="6F4E61C5" w14:textId="77777777" w:rsidR="008B42E5" w:rsidRPr="005E2A27" w:rsidRDefault="008B42E5" w:rsidP="008B42E5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D09A998" w14:textId="21BCF831" w:rsidR="008B42E5" w:rsidRPr="005E2A27" w:rsidRDefault="008B42E5" w:rsidP="008B42E5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66BBFCC4" w14:textId="698A2C7E" w:rsidR="008B42E5" w:rsidRPr="005E2A27" w:rsidRDefault="008B42E5" w:rsidP="008B42E5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54DCCF28" w14:textId="3D3764BB" w:rsidR="008B42E5" w:rsidRDefault="00A70DEB" w:rsidP="008B42E5">
            <w:pPr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1408" w:type="dxa"/>
          </w:tcPr>
          <w:p w14:paraId="36041736" w14:textId="4BE20CCC" w:rsidR="008B42E5" w:rsidRDefault="00A70DEB" w:rsidP="008B42E5">
            <w:pPr>
              <w:rPr>
                <w:bCs/>
              </w:rPr>
            </w:pPr>
            <w:r>
              <w:rPr>
                <w:bCs/>
              </w:rPr>
              <w:t>Amended to 300</w:t>
            </w:r>
          </w:p>
        </w:tc>
      </w:tr>
      <w:tr w:rsidR="00A70DEB" w14:paraId="4EB17382" w14:textId="77777777" w:rsidTr="0070410A">
        <w:tc>
          <w:tcPr>
            <w:tcW w:w="846" w:type="dxa"/>
          </w:tcPr>
          <w:p w14:paraId="41D57D2D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63010C6" w14:textId="08A914E0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6D004535" w14:textId="59929643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3E6BF4D2" w14:textId="75CDDC84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4E9BEBCA" w14:textId="45F2D254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A70DEB" w14:paraId="1BC3C4A7" w14:textId="77777777" w:rsidTr="0070410A">
        <w:tc>
          <w:tcPr>
            <w:tcW w:w="846" w:type="dxa"/>
            <w:vMerge w:val="restart"/>
          </w:tcPr>
          <w:p w14:paraId="5B17E12E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3E269686" w14:textId="405BF8DC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69697356" w14:textId="2366E09F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0D7A9039" w14:textId="0F7BBC15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31FB965A" w14:textId="18EB23C2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A70DEB" w14:paraId="28F09B75" w14:textId="77777777" w:rsidTr="0070410A">
        <w:tc>
          <w:tcPr>
            <w:tcW w:w="846" w:type="dxa"/>
            <w:vMerge/>
          </w:tcPr>
          <w:p w14:paraId="5F7D6168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680EB383" w14:textId="77777777" w:rsidR="00A70DEB" w:rsidRPr="005E2A27" w:rsidRDefault="00A70DEB" w:rsidP="00A70DEB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1709958A" w14:textId="77777777" w:rsidR="00A70DEB" w:rsidRPr="005E2A27" w:rsidRDefault="00A70DEB" w:rsidP="00A70DEB">
            <w:pPr>
              <w:rPr>
                <w:bCs/>
              </w:rPr>
            </w:pPr>
          </w:p>
        </w:tc>
        <w:tc>
          <w:tcPr>
            <w:tcW w:w="1134" w:type="dxa"/>
          </w:tcPr>
          <w:p w14:paraId="65BA86A7" w14:textId="0FC790D0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3FCCA55C" w14:textId="760B2C0A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A70DEB" w14:paraId="52AF453B" w14:textId="77777777" w:rsidTr="0070410A">
        <w:tc>
          <w:tcPr>
            <w:tcW w:w="846" w:type="dxa"/>
          </w:tcPr>
          <w:p w14:paraId="6D39B971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A8C1EC8" w14:textId="28FFDBC0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4C85CCE0" w14:textId="7A9E1D21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44118EA2" w14:textId="16C0BDF3" w:rsidR="00A70DEB" w:rsidRPr="001962E6" w:rsidRDefault="00A70DEB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7099ADD9" w14:textId="0D73FCB6" w:rsidR="00A70DEB" w:rsidRDefault="00A70DEB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A70DEB" w14:paraId="4013DDBA" w14:textId="77777777" w:rsidTr="0070410A">
        <w:tc>
          <w:tcPr>
            <w:tcW w:w="846" w:type="dxa"/>
            <w:vMerge w:val="restart"/>
          </w:tcPr>
          <w:p w14:paraId="34513860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AEC789E" w14:textId="552E0482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4CDC12A6" w14:textId="616FC432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31C44E8F" w14:textId="77777777" w:rsidR="00A70DEB" w:rsidRPr="005E2A27" w:rsidRDefault="00A70DEB" w:rsidP="00A70DEB">
            <w:pPr>
              <w:rPr>
                <w:bCs/>
              </w:rPr>
            </w:pPr>
          </w:p>
        </w:tc>
        <w:tc>
          <w:tcPr>
            <w:tcW w:w="1408" w:type="dxa"/>
          </w:tcPr>
          <w:p w14:paraId="53069F23" w14:textId="7A6854D0" w:rsidR="00A70DEB" w:rsidRDefault="00A70DEB" w:rsidP="00A70DEB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E24868" w14:paraId="638E302F" w14:textId="77777777" w:rsidTr="0070410A">
        <w:tc>
          <w:tcPr>
            <w:tcW w:w="846" w:type="dxa"/>
            <w:vMerge/>
          </w:tcPr>
          <w:p w14:paraId="44ABB0DE" w14:textId="77777777" w:rsidR="00E24868" w:rsidRPr="005E2A27" w:rsidRDefault="00E24868" w:rsidP="00E2486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09AD02CD" w14:textId="77777777" w:rsidR="00E24868" w:rsidRPr="005E2A27" w:rsidRDefault="00E24868" w:rsidP="00E24868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4D513742" w14:textId="60DB6552" w:rsidR="00E24868" w:rsidRDefault="00E24868" w:rsidP="00E24868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3FC1AF13" w14:textId="2D7E0195" w:rsidR="00E24868" w:rsidRPr="005E2A27" w:rsidRDefault="00E24868" w:rsidP="00E24868">
            <w:pPr>
              <w:rPr>
                <w:bCs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4664C6A" w14:textId="1B8F0353" w:rsidR="00E24868" w:rsidRDefault="00E24868" w:rsidP="00E24868">
            <w:pPr>
              <w:rPr>
                <w:bCs/>
              </w:rPr>
            </w:pPr>
            <w:r>
              <w:rPr>
                <w:bCs/>
              </w:rPr>
              <w:t xml:space="preserve">None </w:t>
            </w:r>
          </w:p>
        </w:tc>
      </w:tr>
      <w:tr w:rsidR="00A70DEB" w14:paraId="496C27A7" w14:textId="77777777" w:rsidTr="0070410A">
        <w:tc>
          <w:tcPr>
            <w:tcW w:w="846" w:type="dxa"/>
            <w:vMerge w:val="restart"/>
          </w:tcPr>
          <w:p w14:paraId="368ED4ED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208B48C3" w14:textId="553A0FA1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2F767BCA" w14:textId="77777777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F77C83A" w14:textId="77777777" w:rsidR="00A70DEB" w:rsidRPr="005E2A27" w:rsidRDefault="00A70DEB" w:rsidP="00A70DEB">
            <w:pPr>
              <w:rPr>
                <w:bCs/>
              </w:rPr>
            </w:pPr>
          </w:p>
          <w:p w14:paraId="1A733151" w14:textId="61493CB9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5037A70C" w14:textId="65B6F46E" w:rsidR="00A70DEB" w:rsidRPr="001962E6" w:rsidRDefault="00E24868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 exhaustive </w:t>
            </w:r>
          </w:p>
        </w:tc>
        <w:tc>
          <w:tcPr>
            <w:tcW w:w="1408" w:type="dxa"/>
          </w:tcPr>
          <w:p w14:paraId="0210612A" w14:textId="7416E9C5" w:rsidR="00A70DEB" w:rsidRDefault="00E24868" w:rsidP="00A70D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E24868" w14:paraId="7A71F8BF" w14:textId="77777777" w:rsidTr="0070410A">
        <w:tc>
          <w:tcPr>
            <w:tcW w:w="846" w:type="dxa"/>
            <w:vMerge/>
          </w:tcPr>
          <w:p w14:paraId="50CE2B0C" w14:textId="77777777" w:rsidR="00E24868" w:rsidRPr="005E2A27" w:rsidRDefault="00E24868" w:rsidP="00E2486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10563EC2" w14:textId="77777777" w:rsidR="00E24868" w:rsidRPr="005E2A27" w:rsidRDefault="00E24868" w:rsidP="00E24868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7B25252" w14:textId="0160BF03" w:rsidR="00E24868" w:rsidRDefault="00E24868" w:rsidP="00E24868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6F0CF651" w14:textId="7D243CFB" w:rsidR="00E24868" w:rsidRPr="001962E6" w:rsidRDefault="00E24868" w:rsidP="00E24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5F527C28" w14:textId="03D44A80" w:rsidR="00E24868" w:rsidRDefault="00E24868" w:rsidP="00E24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A70DEB" w14:paraId="7BBBC2C5" w14:textId="77777777" w:rsidTr="0070410A">
        <w:tc>
          <w:tcPr>
            <w:tcW w:w="846" w:type="dxa"/>
          </w:tcPr>
          <w:p w14:paraId="3EA37A10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08E9819" w14:textId="6D2BEA90" w:rsidR="00A70DEB" w:rsidRPr="005E2A27" w:rsidRDefault="00A70DEB" w:rsidP="00A70DEB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196DBA38" w14:textId="48D27ED6" w:rsidR="00A70DEB" w:rsidRDefault="00A70DEB" w:rsidP="00A70DEB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218DC698" w14:textId="77777777" w:rsidR="00A70DEB" w:rsidRPr="005E2A27" w:rsidRDefault="00A70DEB" w:rsidP="00A70DEB">
            <w:pPr>
              <w:rPr>
                <w:bCs/>
              </w:rPr>
            </w:pPr>
          </w:p>
        </w:tc>
        <w:tc>
          <w:tcPr>
            <w:tcW w:w="1408" w:type="dxa"/>
          </w:tcPr>
          <w:p w14:paraId="57087D4C" w14:textId="64C07B27" w:rsidR="00A70DEB" w:rsidRDefault="00E24868" w:rsidP="00A70DEB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A70DEB" w14:paraId="432CF90D" w14:textId="77777777" w:rsidTr="0070410A">
        <w:tc>
          <w:tcPr>
            <w:tcW w:w="846" w:type="dxa"/>
          </w:tcPr>
          <w:p w14:paraId="200C0D3D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9648EB1" w14:textId="2F5B2E3B" w:rsidR="00A70DEB" w:rsidRPr="005E2A27" w:rsidRDefault="00A70DEB" w:rsidP="00A70DEB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71C2D23F" w14:textId="58096459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A08B2B2" w14:textId="77F9DB0C" w:rsidR="00A70DEB" w:rsidRPr="005E2A27" w:rsidRDefault="00E24868" w:rsidP="00A70DEB">
            <w:pPr>
              <w:rPr>
                <w:bCs/>
              </w:rPr>
            </w:pPr>
            <w:r>
              <w:rPr>
                <w:bCs/>
              </w:rPr>
              <w:t>Not exhaustive</w:t>
            </w:r>
          </w:p>
        </w:tc>
        <w:tc>
          <w:tcPr>
            <w:tcW w:w="1408" w:type="dxa"/>
          </w:tcPr>
          <w:p w14:paraId="1ABC4197" w14:textId="50C4F185" w:rsidR="00A70DEB" w:rsidRDefault="00E24868" w:rsidP="00A70DEB">
            <w:pPr>
              <w:rPr>
                <w:bCs/>
              </w:rPr>
            </w:pPr>
            <w:r>
              <w:rPr>
                <w:bCs/>
              </w:rPr>
              <w:t xml:space="preserve">Reference materials added </w:t>
            </w:r>
          </w:p>
        </w:tc>
      </w:tr>
      <w:tr w:rsidR="00E24868" w14:paraId="15838AFD" w14:textId="77777777" w:rsidTr="0070410A">
        <w:tc>
          <w:tcPr>
            <w:tcW w:w="846" w:type="dxa"/>
          </w:tcPr>
          <w:p w14:paraId="7E472798" w14:textId="77777777" w:rsidR="00E24868" w:rsidRPr="005E2A27" w:rsidRDefault="00E24868" w:rsidP="00E2486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AC6EB15" w14:textId="0CDC5227" w:rsidR="00E24868" w:rsidRPr="005E2A27" w:rsidRDefault="00E24868" w:rsidP="00E24868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</w:rPr>
              <w:t>Unit of learning Title</w:t>
            </w:r>
            <w:r>
              <w:rPr>
                <w:bCs/>
              </w:rPr>
              <w:t xml:space="preserve"> </w:t>
            </w:r>
            <w:bookmarkStart w:id="38" w:name="_Toc24528340"/>
            <w:bookmarkStart w:id="39" w:name="_Toc31290951"/>
            <w:r w:rsidRPr="00E24868">
              <w:rPr>
                <w:bCs/>
                <w:shd w:val="clear" w:color="auto" w:fill="FFFF00"/>
              </w:rPr>
              <w:t>(</w:t>
            </w:r>
            <w:r w:rsidRPr="00E24868">
              <w:rPr>
                <w:shd w:val="clear" w:color="auto" w:fill="FFFF00"/>
              </w:rPr>
              <w:t>FISH CAGE FARM MANAGEMENT</w:t>
            </w:r>
            <w:bookmarkEnd w:id="38"/>
            <w:bookmarkEnd w:id="39"/>
            <w:r w:rsidRPr="00E24868">
              <w:rPr>
                <w:shd w:val="clear" w:color="auto" w:fill="FFFF00"/>
              </w:rPr>
              <w:t>)</w:t>
            </w:r>
          </w:p>
        </w:tc>
        <w:tc>
          <w:tcPr>
            <w:tcW w:w="4253" w:type="dxa"/>
          </w:tcPr>
          <w:p w14:paraId="0C3537A9" w14:textId="4ECAF605" w:rsidR="00E24868" w:rsidRPr="005E2A27" w:rsidRDefault="00E24868" w:rsidP="00E24868">
            <w:pPr>
              <w:rPr>
                <w:bCs/>
              </w:rPr>
            </w:pPr>
            <w:r w:rsidRPr="005E2A27">
              <w:rPr>
                <w:bCs/>
              </w:rPr>
              <w:t>There should be consistency with the summary table</w:t>
            </w:r>
          </w:p>
        </w:tc>
        <w:tc>
          <w:tcPr>
            <w:tcW w:w="1134" w:type="dxa"/>
          </w:tcPr>
          <w:p w14:paraId="70A4F641" w14:textId="21D75F50" w:rsidR="00E24868" w:rsidRPr="001962E6" w:rsidRDefault="00E24868" w:rsidP="00E24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03880DBC" w14:textId="70C89710" w:rsidR="00E24868" w:rsidRDefault="00E24868" w:rsidP="00E24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E24868" w14:paraId="0BEE2D5D" w14:textId="77777777" w:rsidTr="00575B84">
        <w:tc>
          <w:tcPr>
            <w:tcW w:w="846" w:type="dxa"/>
          </w:tcPr>
          <w:p w14:paraId="0F0454A0" w14:textId="77777777" w:rsidR="00E24868" w:rsidRPr="005E2A27" w:rsidRDefault="00E24868" w:rsidP="00E2486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342F3712" w14:textId="4B4F0CBF" w:rsidR="00E24868" w:rsidRPr="005E2A27" w:rsidRDefault="00E24868" w:rsidP="00E24868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code</w:t>
            </w:r>
          </w:p>
        </w:tc>
        <w:tc>
          <w:tcPr>
            <w:tcW w:w="4253" w:type="dxa"/>
          </w:tcPr>
          <w:p w14:paraId="1260892E" w14:textId="32A8CB90" w:rsidR="00E24868" w:rsidRDefault="00E24868" w:rsidP="00E24868">
            <w:pPr>
              <w:rPr>
                <w:bCs/>
              </w:rPr>
            </w:pPr>
            <w:r>
              <w:rPr>
                <w:bCs/>
              </w:rPr>
              <w:t xml:space="preserve">Check </w:t>
            </w:r>
            <w:r w:rsidRPr="005E2A27">
              <w:rPr>
                <w:bCs/>
              </w:rPr>
              <w:t>Consistency</w:t>
            </w:r>
            <w:r>
              <w:rPr>
                <w:bCs/>
              </w:rPr>
              <w:t xml:space="preserve"> with summary table</w:t>
            </w:r>
          </w:p>
        </w:tc>
        <w:tc>
          <w:tcPr>
            <w:tcW w:w="1134" w:type="dxa"/>
          </w:tcPr>
          <w:p w14:paraId="1C7B62CF" w14:textId="2D420E5A" w:rsidR="00E24868" w:rsidRPr="001962E6" w:rsidRDefault="00E24868" w:rsidP="00E24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48A6269" w14:textId="1D19B4E5" w:rsidR="00E24868" w:rsidRDefault="00E24868" w:rsidP="00E24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33CC" w14:paraId="28A7FA7A" w14:textId="77777777" w:rsidTr="00575B84">
        <w:tc>
          <w:tcPr>
            <w:tcW w:w="846" w:type="dxa"/>
          </w:tcPr>
          <w:p w14:paraId="1E7C01FC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664D8AC" w14:textId="4F40DAC2" w:rsidR="00BC33CC" w:rsidRPr="005E2A27" w:rsidRDefault="00BC33CC" w:rsidP="00BC33C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Relat</w:t>
            </w:r>
            <w:r>
              <w:rPr>
                <w:bCs/>
              </w:rPr>
              <w:t>ionship to</w:t>
            </w:r>
            <w:r w:rsidRPr="005E2A27">
              <w:rPr>
                <w:bCs/>
              </w:rPr>
              <w:t xml:space="preserve"> OS</w:t>
            </w:r>
          </w:p>
        </w:tc>
        <w:tc>
          <w:tcPr>
            <w:tcW w:w="4253" w:type="dxa"/>
          </w:tcPr>
          <w:p w14:paraId="35D8F3D6" w14:textId="06152669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>Capture correct Unit of Competency</w:t>
            </w:r>
          </w:p>
        </w:tc>
        <w:tc>
          <w:tcPr>
            <w:tcW w:w="1134" w:type="dxa"/>
          </w:tcPr>
          <w:p w14:paraId="5F0F18CE" w14:textId="6C3C0B75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1377C4A" w14:textId="3ACE7A0C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A70DEB" w14:paraId="3A9248BA" w14:textId="77777777" w:rsidTr="00575B84">
        <w:tc>
          <w:tcPr>
            <w:tcW w:w="846" w:type="dxa"/>
          </w:tcPr>
          <w:p w14:paraId="024839D0" w14:textId="77777777" w:rsidR="00A70DEB" w:rsidRPr="005E2A27" w:rsidRDefault="00A70DEB" w:rsidP="00A70DEB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7DE80A2" w14:textId="18FCD7BF" w:rsidR="00A70DEB" w:rsidRPr="005E2A27" w:rsidRDefault="00A70DEB" w:rsidP="00A70DEB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Duration</w:t>
            </w:r>
          </w:p>
        </w:tc>
        <w:tc>
          <w:tcPr>
            <w:tcW w:w="4253" w:type="dxa"/>
          </w:tcPr>
          <w:p w14:paraId="1DF996CE" w14:textId="36ED7B80" w:rsidR="00A70DEB" w:rsidRPr="005E2A27" w:rsidRDefault="00A70DEB" w:rsidP="00A70DEB">
            <w:pPr>
              <w:rPr>
                <w:bCs/>
              </w:rPr>
            </w:pPr>
            <w:r w:rsidRPr="005E2A27">
              <w:rPr>
                <w:bCs/>
              </w:rPr>
              <w:t xml:space="preserve">Consistency with </w:t>
            </w:r>
            <w:r>
              <w:rPr>
                <w:bCs/>
              </w:rPr>
              <w:t xml:space="preserve">summary </w:t>
            </w:r>
            <w:r w:rsidRPr="005E2A27">
              <w:rPr>
                <w:bCs/>
              </w:rPr>
              <w:t>table</w:t>
            </w:r>
          </w:p>
        </w:tc>
        <w:tc>
          <w:tcPr>
            <w:tcW w:w="1134" w:type="dxa"/>
          </w:tcPr>
          <w:p w14:paraId="0B1B200D" w14:textId="58563CD7" w:rsidR="00A70DEB" w:rsidRDefault="00BC33CC" w:rsidP="00A70DEB">
            <w:pPr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1408" w:type="dxa"/>
          </w:tcPr>
          <w:p w14:paraId="2AA94394" w14:textId="16A49757" w:rsidR="00A70DEB" w:rsidRDefault="00BC33CC" w:rsidP="00A70DEB">
            <w:pPr>
              <w:rPr>
                <w:bCs/>
              </w:rPr>
            </w:pPr>
            <w:r>
              <w:rPr>
                <w:bCs/>
              </w:rPr>
              <w:t>Amended to 350</w:t>
            </w:r>
          </w:p>
        </w:tc>
      </w:tr>
      <w:tr w:rsidR="00BC33CC" w14:paraId="3A799AAD" w14:textId="77777777" w:rsidTr="00575B84">
        <w:tc>
          <w:tcPr>
            <w:tcW w:w="846" w:type="dxa"/>
          </w:tcPr>
          <w:p w14:paraId="2231625C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B9715EC" w14:textId="662FAA26" w:rsidR="00BC33CC" w:rsidRPr="005E2A27" w:rsidRDefault="00BC33CC" w:rsidP="00BC33C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Unit description</w:t>
            </w:r>
          </w:p>
        </w:tc>
        <w:tc>
          <w:tcPr>
            <w:tcW w:w="4253" w:type="dxa"/>
          </w:tcPr>
          <w:p w14:paraId="4E30E8E8" w14:textId="4D9F62B3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>Consistency with OS</w:t>
            </w:r>
          </w:p>
        </w:tc>
        <w:tc>
          <w:tcPr>
            <w:tcW w:w="1134" w:type="dxa"/>
          </w:tcPr>
          <w:p w14:paraId="4563F4E2" w14:textId="3C903E25" w:rsidR="00BC33CC" w:rsidRDefault="00BC33CC" w:rsidP="00BC33CC">
            <w:pPr>
              <w:rPr>
                <w:bCs/>
              </w:rPr>
            </w:pPr>
            <w:r>
              <w:rPr>
                <w:bCs/>
              </w:rPr>
              <w:t xml:space="preserve">NOT consistent </w:t>
            </w:r>
          </w:p>
        </w:tc>
        <w:tc>
          <w:tcPr>
            <w:tcW w:w="1408" w:type="dxa"/>
          </w:tcPr>
          <w:p w14:paraId="26B64B75" w14:textId="6AACED39" w:rsidR="00BC33CC" w:rsidRDefault="00BC33CC" w:rsidP="00BC33CC">
            <w:pPr>
              <w:rPr>
                <w:bCs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BC33CC" w14:paraId="00B92C93" w14:textId="77777777" w:rsidTr="00575B84">
        <w:tc>
          <w:tcPr>
            <w:tcW w:w="846" w:type="dxa"/>
            <w:vMerge w:val="restart"/>
          </w:tcPr>
          <w:p w14:paraId="70DF9432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14:paraId="4C452824" w14:textId="5AEFAC16" w:rsidR="00BC33CC" w:rsidRPr="005E2A27" w:rsidRDefault="00BC33CC" w:rsidP="00BC33C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Summary of Learning outcomes</w:t>
            </w:r>
          </w:p>
        </w:tc>
        <w:tc>
          <w:tcPr>
            <w:tcW w:w="4253" w:type="dxa"/>
            <w:vMerge w:val="restart"/>
          </w:tcPr>
          <w:p w14:paraId="1421CF2A" w14:textId="37A9BA09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>Consistency with Elements in the OS</w:t>
            </w:r>
          </w:p>
        </w:tc>
        <w:tc>
          <w:tcPr>
            <w:tcW w:w="1134" w:type="dxa"/>
          </w:tcPr>
          <w:p w14:paraId="701528D1" w14:textId="07158E1C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First two units of learning not in the OS</w:t>
            </w:r>
          </w:p>
        </w:tc>
        <w:tc>
          <w:tcPr>
            <w:tcW w:w="1408" w:type="dxa"/>
          </w:tcPr>
          <w:p w14:paraId="76CBBA5B" w14:textId="60F978F3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BC33CC" w14:paraId="3F09D68C" w14:textId="77777777" w:rsidTr="00575B84">
        <w:tc>
          <w:tcPr>
            <w:tcW w:w="846" w:type="dxa"/>
            <w:vMerge/>
          </w:tcPr>
          <w:p w14:paraId="5D7090C6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  <w:vMerge/>
          </w:tcPr>
          <w:p w14:paraId="426ED4F2" w14:textId="77777777" w:rsidR="00BC33CC" w:rsidRPr="005E2A27" w:rsidRDefault="00BC33CC" w:rsidP="00BC33CC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  <w:vMerge/>
          </w:tcPr>
          <w:p w14:paraId="30EC19A9" w14:textId="77777777" w:rsidR="00BC33CC" w:rsidRPr="005E2A27" w:rsidRDefault="00BC33CC" w:rsidP="00BC33CC">
            <w:pPr>
              <w:rPr>
                <w:bCs/>
              </w:rPr>
            </w:pPr>
          </w:p>
        </w:tc>
        <w:tc>
          <w:tcPr>
            <w:tcW w:w="1134" w:type="dxa"/>
          </w:tcPr>
          <w:p w14:paraId="6CA148C0" w14:textId="5DA1E5A1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First two Units of Competency in OS not in the curriculum</w:t>
            </w:r>
          </w:p>
        </w:tc>
        <w:tc>
          <w:tcPr>
            <w:tcW w:w="1408" w:type="dxa"/>
          </w:tcPr>
          <w:p w14:paraId="0270DE39" w14:textId="26F34C26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Expert required </w:t>
            </w:r>
          </w:p>
        </w:tc>
      </w:tr>
      <w:tr w:rsidR="00BC33CC" w14:paraId="5A4AC69E" w14:textId="77777777" w:rsidTr="00575B84">
        <w:tc>
          <w:tcPr>
            <w:tcW w:w="846" w:type="dxa"/>
          </w:tcPr>
          <w:p w14:paraId="37E68D51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22C8264F" w14:textId="01B276E4" w:rsidR="00BC33CC" w:rsidRPr="005E2A27" w:rsidRDefault="00BC33CC" w:rsidP="00BC33C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Learning outcome</w:t>
            </w:r>
          </w:p>
        </w:tc>
        <w:tc>
          <w:tcPr>
            <w:tcW w:w="4253" w:type="dxa"/>
          </w:tcPr>
          <w:p w14:paraId="73725BEB" w14:textId="3687B3FD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>Consistency with Summary of learning outcomes</w:t>
            </w:r>
          </w:p>
        </w:tc>
        <w:tc>
          <w:tcPr>
            <w:tcW w:w="1134" w:type="dxa"/>
          </w:tcPr>
          <w:p w14:paraId="053D418F" w14:textId="43622E18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1A08AFBE" w14:textId="60AC3053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33CC" w14:paraId="6C148C99" w14:textId="77777777" w:rsidTr="00575B84">
        <w:tc>
          <w:tcPr>
            <w:tcW w:w="846" w:type="dxa"/>
          </w:tcPr>
          <w:p w14:paraId="3302CD57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D8C4D63" w14:textId="6B62BA59" w:rsidR="00BC33CC" w:rsidRPr="005E2A27" w:rsidRDefault="00BC33CC" w:rsidP="00BC33C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Content</w:t>
            </w:r>
          </w:p>
        </w:tc>
        <w:tc>
          <w:tcPr>
            <w:tcW w:w="4253" w:type="dxa"/>
          </w:tcPr>
          <w:p w14:paraId="5A818D14" w14:textId="4593D068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>Adequacy (needs experts trainers)</w:t>
            </w:r>
          </w:p>
        </w:tc>
        <w:tc>
          <w:tcPr>
            <w:tcW w:w="1134" w:type="dxa"/>
          </w:tcPr>
          <w:p w14:paraId="370E285C" w14:textId="77777777" w:rsidR="00BC33CC" w:rsidRPr="005E2A27" w:rsidRDefault="00BC33CC" w:rsidP="00BC33CC">
            <w:pPr>
              <w:rPr>
                <w:bCs/>
              </w:rPr>
            </w:pPr>
          </w:p>
        </w:tc>
        <w:tc>
          <w:tcPr>
            <w:tcW w:w="1408" w:type="dxa"/>
          </w:tcPr>
          <w:p w14:paraId="352F2112" w14:textId="7EF2F400" w:rsidR="00BC33CC" w:rsidRDefault="00BC33CC" w:rsidP="00BC33CC">
            <w:pPr>
              <w:rPr>
                <w:bCs/>
              </w:rPr>
            </w:pPr>
            <w:r>
              <w:rPr>
                <w:bCs/>
              </w:rPr>
              <w:t>NOT amended</w:t>
            </w:r>
          </w:p>
        </w:tc>
      </w:tr>
      <w:tr w:rsidR="00BC33CC" w14:paraId="7A34AD98" w14:textId="77777777" w:rsidTr="00575B84">
        <w:tc>
          <w:tcPr>
            <w:tcW w:w="846" w:type="dxa"/>
          </w:tcPr>
          <w:p w14:paraId="7AB1C68E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111B3C9C" w14:textId="77777777" w:rsidR="00BC33CC" w:rsidRPr="005E2A27" w:rsidRDefault="00BC33CC" w:rsidP="00BC33CC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5CF0EC6F" w14:textId="51F4903C" w:rsidR="00BC33CC" w:rsidRDefault="00BC33CC" w:rsidP="00BC33CC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21AB4E45" w14:textId="2B093CA2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43E66EC7" w14:textId="4268587A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33CC" w14:paraId="75268783" w14:textId="77777777" w:rsidTr="00575B84">
        <w:tc>
          <w:tcPr>
            <w:tcW w:w="846" w:type="dxa"/>
          </w:tcPr>
          <w:p w14:paraId="767890EF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0A5D2886" w14:textId="6229A67F" w:rsidR="00BC33CC" w:rsidRPr="005E2A27" w:rsidRDefault="00BC33CC" w:rsidP="00BC33CC">
            <w:pPr>
              <w:spacing w:line="276" w:lineRule="auto"/>
              <w:rPr>
                <w:bCs/>
              </w:rPr>
            </w:pPr>
            <w:r w:rsidRPr="005E2A27">
              <w:rPr>
                <w:bCs/>
              </w:rPr>
              <w:t>Suggested assessment methods</w:t>
            </w:r>
          </w:p>
        </w:tc>
        <w:tc>
          <w:tcPr>
            <w:tcW w:w="4253" w:type="dxa"/>
          </w:tcPr>
          <w:p w14:paraId="72E5445A" w14:textId="77777777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>Consistency with the learning outcomes</w:t>
            </w:r>
          </w:p>
          <w:p w14:paraId="607C3850" w14:textId="77777777" w:rsidR="00BC33CC" w:rsidRPr="005E2A27" w:rsidRDefault="00BC33CC" w:rsidP="00BC33CC">
            <w:pPr>
              <w:rPr>
                <w:bCs/>
              </w:rPr>
            </w:pPr>
          </w:p>
          <w:p w14:paraId="32E84E5C" w14:textId="18894C93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 xml:space="preserve">Should be methods of assessment </w:t>
            </w:r>
          </w:p>
        </w:tc>
        <w:tc>
          <w:tcPr>
            <w:tcW w:w="1134" w:type="dxa"/>
          </w:tcPr>
          <w:p w14:paraId="1512E34F" w14:textId="17EE5E29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08" w:type="dxa"/>
          </w:tcPr>
          <w:p w14:paraId="10A716E8" w14:textId="2EB4D63B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Amended </w:t>
            </w:r>
          </w:p>
        </w:tc>
      </w:tr>
      <w:tr w:rsidR="00BC33CC" w14:paraId="65EBD68E" w14:textId="77777777" w:rsidTr="00575B84">
        <w:tc>
          <w:tcPr>
            <w:tcW w:w="846" w:type="dxa"/>
          </w:tcPr>
          <w:p w14:paraId="5A78584E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5E09FD8" w14:textId="77777777" w:rsidR="00BC33CC" w:rsidRPr="005E2A27" w:rsidRDefault="00BC33CC" w:rsidP="00BC33CC">
            <w:pPr>
              <w:spacing w:line="276" w:lineRule="auto"/>
              <w:rPr>
                <w:bCs/>
              </w:rPr>
            </w:pPr>
          </w:p>
        </w:tc>
        <w:tc>
          <w:tcPr>
            <w:tcW w:w="4253" w:type="dxa"/>
          </w:tcPr>
          <w:p w14:paraId="256116CF" w14:textId="2393039E" w:rsidR="00BC33CC" w:rsidRDefault="00BC33CC" w:rsidP="00BC33CC">
            <w:pPr>
              <w:rPr>
                <w:bCs/>
              </w:rPr>
            </w:pPr>
            <w:r>
              <w:rPr>
                <w:bCs/>
              </w:rPr>
              <w:t>Change bullet type</w:t>
            </w:r>
          </w:p>
        </w:tc>
        <w:tc>
          <w:tcPr>
            <w:tcW w:w="1134" w:type="dxa"/>
          </w:tcPr>
          <w:p w14:paraId="18B4C7E9" w14:textId="466AA90F" w:rsidR="00BC33CC" w:rsidRPr="001962E6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CS</w:t>
            </w:r>
          </w:p>
        </w:tc>
        <w:tc>
          <w:tcPr>
            <w:tcW w:w="1408" w:type="dxa"/>
          </w:tcPr>
          <w:p w14:paraId="6A65FEC6" w14:textId="09BB746A" w:rsidR="00BC33CC" w:rsidRDefault="00BC33CC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None </w:t>
            </w:r>
          </w:p>
        </w:tc>
      </w:tr>
      <w:tr w:rsidR="00BC33CC" w14:paraId="4370FC2C" w14:textId="77777777" w:rsidTr="00575B84">
        <w:tc>
          <w:tcPr>
            <w:tcW w:w="846" w:type="dxa"/>
          </w:tcPr>
          <w:p w14:paraId="1117D054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599FEE85" w14:textId="6086E984" w:rsidR="00BC33CC" w:rsidRPr="005E2A27" w:rsidRDefault="00BC33CC" w:rsidP="00BC33CC">
            <w:pPr>
              <w:spacing w:line="276" w:lineRule="auto"/>
              <w:rPr>
                <w:bCs/>
                <w:szCs w:val="24"/>
                <w:lang w:val="en-ZA"/>
              </w:rPr>
            </w:pPr>
            <w:r w:rsidRPr="005E2A27">
              <w:rPr>
                <w:bCs/>
                <w:szCs w:val="24"/>
                <w:lang w:val="en-ZA"/>
              </w:rPr>
              <w:t xml:space="preserve">Suggested </w:t>
            </w:r>
            <w:r w:rsidRPr="008F1C0B">
              <w:rPr>
                <w:bCs/>
                <w:szCs w:val="24"/>
                <w:lang w:val="en-ZA"/>
              </w:rPr>
              <w:t>Delivery Methods</w:t>
            </w:r>
          </w:p>
        </w:tc>
        <w:tc>
          <w:tcPr>
            <w:tcW w:w="4253" w:type="dxa"/>
          </w:tcPr>
          <w:p w14:paraId="678E5382" w14:textId="32B95C5F" w:rsidR="00BC33CC" w:rsidRDefault="00BC33CC" w:rsidP="00BC33CC">
            <w:pPr>
              <w:rPr>
                <w:bCs/>
                <w:szCs w:val="24"/>
                <w:lang w:val="en-ZA"/>
              </w:rPr>
            </w:pPr>
            <w:r>
              <w:rPr>
                <w:bCs/>
                <w:szCs w:val="24"/>
                <w:lang w:val="en-ZA"/>
              </w:rPr>
              <w:t>Change to – “</w:t>
            </w:r>
            <w:r w:rsidRPr="005E2A27">
              <w:rPr>
                <w:bCs/>
                <w:szCs w:val="24"/>
                <w:lang w:val="en-ZA"/>
              </w:rPr>
              <w:t xml:space="preserve">Suggested Methods of </w:t>
            </w:r>
            <w:r>
              <w:rPr>
                <w:bCs/>
                <w:szCs w:val="24"/>
                <w:lang w:val="en-ZA"/>
              </w:rPr>
              <w:t>I</w:t>
            </w:r>
            <w:r w:rsidRPr="005E2A27">
              <w:rPr>
                <w:bCs/>
                <w:szCs w:val="24"/>
                <w:lang w:val="en-ZA"/>
              </w:rPr>
              <w:t>nstruction</w:t>
            </w:r>
            <w:r>
              <w:rPr>
                <w:bCs/>
                <w:szCs w:val="24"/>
                <w:lang w:val="en-ZA"/>
              </w:rPr>
              <w:t>”</w:t>
            </w:r>
          </w:p>
        </w:tc>
        <w:tc>
          <w:tcPr>
            <w:tcW w:w="1134" w:type="dxa"/>
          </w:tcPr>
          <w:p w14:paraId="5A269158" w14:textId="77777777" w:rsidR="00BC33CC" w:rsidRPr="005E2A27" w:rsidRDefault="00BC33CC" w:rsidP="00BC33CC">
            <w:pPr>
              <w:rPr>
                <w:bCs/>
              </w:rPr>
            </w:pPr>
          </w:p>
        </w:tc>
        <w:tc>
          <w:tcPr>
            <w:tcW w:w="1408" w:type="dxa"/>
          </w:tcPr>
          <w:p w14:paraId="14A2C51F" w14:textId="4DB8DFFC" w:rsidR="00BC33CC" w:rsidRDefault="00BC33CC" w:rsidP="00BC33CC">
            <w:pPr>
              <w:rPr>
                <w:bCs/>
              </w:rPr>
            </w:pPr>
            <w:r>
              <w:rPr>
                <w:bCs/>
              </w:rPr>
              <w:t xml:space="preserve">Amended </w:t>
            </w:r>
          </w:p>
        </w:tc>
      </w:tr>
      <w:tr w:rsidR="00BC33CC" w14:paraId="52CFEE72" w14:textId="77777777" w:rsidTr="00575B84">
        <w:tc>
          <w:tcPr>
            <w:tcW w:w="846" w:type="dxa"/>
          </w:tcPr>
          <w:p w14:paraId="0A1E2AFE" w14:textId="77777777" w:rsidR="00BC33CC" w:rsidRPr="005E2A27" w:rsidRDefault="00BC33CC" w:rsidP="00BC33C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1984" w:type="dxa"/>
          </w:tcPr>
          <w:p w14:paraId="4263F7BD" w14:textId="0DFB6841" w:rsidR="00BC33CC" w:rsidRPr="005E2A27" w:rsidRDefault="00BC33CC" w:rsidP="00BC33CC">
            <w:pPr>
              <w:spacing w:line="276" w:lineRule="auto"/>
              <w:rPr>
                <w:bCs/>
                <w:szCs w:val="24"/>
              </w:rPr>
            </w:pPr>
            <w:r w:rsidRPr="005E2A27">
              <w:rPr>
                <w:bCs/>
                <w:szCs w:val="24"/>
              </w:rPr>
              <w:t xml:space="preserve">Recommended Resources </w:t>
            </w:r>
          </w:p>
        </w:tc>
        <w:tc>
          <w:tcPr>
            <w:tcW w:w="4253" w:type="dxa"/>
          </w:tcPr>
          <w:p w14:paraId="1023E09C" w14:textId="00DB3B1E" w:rsidR="00BC33CC" w:rsidRPr="005E2A27" w:rsidRDefault="00BC33CC" w:rsidP="00BC33CC">
            <w:pPr>
              <w:rPr>
                <w:bCs/>
              </w:rPr>
            </w:pPr>
            <w:r w:rsidRPr="005E2A27">
              <w:rPr>
                <w:bCs/>
              </w:rPr>
              <w:t xml:space="preserve">Should be consistent with the </w:t>
            </w:r>
            <w:r>
              <w:rPr>
                <w:bCs/>
              </w:rPr>
              <w:t>U</w:t>
            </w:r>
            <w:r w:rsidRPr="005E2A27">
              <w:rPr>
                <w:bCs/>
              </w:rPr>
              <w:t xml:space="preserve">nit of </w:t>
            </w:r>
            <w:r>
              <w:rPr>
                <w:bCs/>
              </w:rPr>
              <w:t>L</w:t>
            </w:r>
            <w:r w:rsidRPr="005E2A27">
              <w:rPr>
                <w:bCs/>
              </w:rPr>
              <w:t>earning</w:t>
            </w:r>
            <w:r w:rsidRPr="005E2A27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B6C7712" w14:textId="79A19DF1" w:rsidR="00BC33CC" w:rsidRPr="001962E6" w:rsidRDefault="00222153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 exhaustive</w:t>
            </w:r>
          </w:p>
        </w:tc>
        <w:tc>
          <w:tcPr>
            <w:tcW w:w="1408" w:type="dxa"/>
          </w:tcPr>
          <w:p w14:paraId="1B20C26F" w14:textId="623014D6" w:rsidR="00BC33CC" w:rsidRDefault="00222153" w:rsidP="00BC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Reference materials added </w:t>
            </w:r>
          </w:p>
        </w:tc>
      </w:tr>
    </w:tbl>
    <w:p w14:paraId="1BDBAD35" w14:textId="77777777" w:rsidR="005C0BCC" w:rsidRPr="005A216F" w:rsidRDefault="005C0BCC" w:rsidP="005C0BCC">
      <w:pPr>
        <w:rPr>
          <w:b/>
        </w:rPr>
      </w:pPr>
    </w:p>
    <w:p w14:paraId="559083B9" w14:textId="77777777" w:rsidR="005C0BCC" w:rsidRDefault="005C0BCC" w:rsidP="005C0BCC"/>
    <w:p w14:paraId="241A3643" w14:textId="77777777" w:rsidR="005A216F" w:rsidRDefault="005A216F"/>
    <w:sectPr w:rsidR="005A216F" w:rsidSect="005C0BCC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Vitalis Gode" w:date="2021-02-17T12:03:00Z" w:initials="VG">
    <w:p w14:paraId="6AFD1131" w14:textId="6D9B43C5" w:rsidR="009077C2" w:rsidRDefault="009077C2" w:rsidP="003B4E2B">
      <w:pPr>
        <w:pStyle w:val="CommentText"/>
      </w:pPr>
      <w:r>
        <w:rPr>
          <w:rStyle w:val="CommentReference"/>
        </w:rPr>
        <w:annotationRef/>
      </w:r>
      <w:r>
        <w:t>Currently has Unit Code in the curriculum</w:t>
      </w:r>
    </w:p>
    <w:p w14:paraId="7332807C" w14:textId="77777777" w:rsidR="009077C2" w:rsidRDefault="009077C2" w:rsidP="003B4E2B">
      <w:pPr>
        <w:pStyle w:val="CommentText"/>
      </w:pPr>
      <w:r>
        <w:t>How do we handle this with reference to OS?</w:t>
      </w:r>
    </w:p>
    <w:p w14:paraId="09897785" w14:textId="7883CBE8" w:rsidR="009077C2" w:rsidRDefault="009077C2" w:rsidP="003B4E2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8977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8499" w16cex:dateUtc="2021-02-17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897785" w16cid:durableId="23D78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4EAD" w14:textId="77777777" w:rsidR="009B04BE" w:rsidRDefault="009B04BE" w:rsidP="00083BAB">
      <w:pPr>
        <w:spacing w:after="0" w:line="240" w:lineRule="auto"/>
      </w:pPr>
      <w:r>
        <w:separator/>
      </w:r>
    </w:p>
  </w:endnote>
  <w:endnote w:type="continuationSeparator" w:id="0">
    <w:p w14:paraId="75E6C75D" w14:textId="77777777" w:rsidR="009B04BE" w:rsidRDefault="009B04BE" w:rsidP="0008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01885989"/>
      <w:docPartObj>
        <w:docPartGallery w:val="Page Numbers (Bottom of Page)"/>
        <w:docPartUnique/>
      </w:docPartObj>
    </w:sdtPr>
    <w:sdtContent>
      <w:p w14:paraId="6BC5CE03" w14:textId="47BF3093" w:rsidR="009077C2" w:rsidRDefault="009077C2" w:rsidP="002C65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A18706" w14:textId="77777777" w:rsidR="009077C2" w:rsidRDefault="0090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2493159"/>
      <w:docPartObj>
        <w:docPartGallery w:val="Page Numbers (Bottom of Page)"/>
        <w:docPartUnique/>
      </w:docPartObj>
    </w:sdtPr>
    <w:sdtContent>
      <w:p w14:paraId="4EC453C1" w14:textId="6D1EEED7" w:rsidR="009077C2" w:rsidRDefault="009077C2" w:rsidP="002C65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31277A" w14:textId="77777777" w:rsidR="009077C2" w:rsidRDefault="0090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D5B81" w14:textId="77777777" w:rsidR="009B04BE" w:rsidRDefault="009B04BE" w:rsidP="00083BAB">
      <w:pPr>
        <w:spacing w:after="0" w:line="240" w:lineRule="auto"/>
      </w:pPr>
      <w:r>
        <w:separator/>
      </w:r>
    </w:p>
  </w:footnote>
  <w:footnote w:type="continuationSeparator" w:id="0">
    <w:p w14:paraId="419747EC" w14:textId="77777777" w:rsidR="009B04BE" w:rsidRDefault="009B04BE" w:rsidP="0008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E685A"/>
    <w:multiLevelType w:val="hybridMultilevel"/>
    <w:tmpl w:val="4EF4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1E44"/>
    <w:multiLevelType w:val="hybridMultilevel"/>
    <w:tmpl w:val="5B32FE3A"/>
    <w:lvl w:ilvl="0" w:tplc="BDB6A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06E4"/>
    <w:multiLevelType w:val="hybridMultilevel"/>
    <w:tmpl w:val="10D060DC"/>
    <w:lvl w:ilvl="0" w:tplc="BDB6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3709D"/>
    <w:multiLevelType w:val="hybridMultilevel"/>
    <w:tmpl w:val="F2D4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32CC8"/>
    <w:multiLevelType w:val="hybridMultilevel"/>
    <w:tmpl w:val="6820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talis Gode">
    <w15:presenceInfo w15:providerId="Windows Live" w15:userId="06fa747736ffc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03BC7"/>
    <w:rsid w:val="0002696F"/>
    <w:rsid w:val="00036D36"/>
    <w:rsid w:val="0003785C"/>
    <w:rsid w:val="000454F5"/>
    <w:rsid w:val="00051461"/>
    <w:rsid w:val="000555D3"/>
    <w:rsid w:val="00073B5F"/>
    <w:rsid w:val="000801D5"/>
    <w:rsid w:val="0008247F"/>
    <w:rsid w:val="00083BAB"/>
    <w:rsid w:val="00084069"/>
    <w:rsid w:val="000952F5"/>
    <w:rsid w:val="0009710A"/>
    <w:rsid w:val="000A058E"/>
    <w:rsid w:val="000E3BD3"/>
    <w:rsid w:val="0010011D"/>
    <w:rsid w:val="00115832"/>
    <w:rsid w:val="00132887"/>
    <w:rsid w:val="00140045"/>
    <w:rsid w:val="00162D22"/>
    <w:rsid w:val="00180C4F"/>
    <w:rsid w:val="00180FC7"/>
    <w:rsid w:val="00192792"/>
    <w:rsid w:val="001962CB"/>
    <w:rsid w:val="001A2DCC"/>
    <w:rsid w:val="001B0C51"/>
    <w:rsid w:val="001E661E"/>
    <w:rsid w:val="00202D80"/>
    <w:rsid w:val="00222153"/>
    <w:rsid w:val="00231894"/>
    <w:rsid w:val="0025014D"/>
    <w:rsid w:val="00253E02"/>
    <w:rsid w:val="00256A83"/>
    <w:rsid w:val="00260ED4"/>
    <w:rsid w:val="0027191B"/>
    <w:rsid w:val="00272124"/>
    <w:rsid w:val="00275B9A"/>
    <w:rsid w:val="00284CE3"/>
    <w:rsid w:val="00292145"/>
    <w:rsid w:val="00296294"/>
    <w:rsid w:val="002B482F"/>
    <w:rsid w:val="002C250C"/>
    <w:rsid w:val="002C6547"/>
    <w:rsid w:val="002D29F6"/>
    <w:rsid w:val="002E10FD"/>
    <w:rsid w:val="002E277B"/>
    <w:rsid w:val="002E732B"/>
    <w:rsid w:val="002F04AD"/>
    <w:rsid w:val="002F2D17"/>
    <w:rsid w:val="00302CBC"/>
    <w:rsid w:val="003210C0"/>
    <w:rsid w:val="003455B5"/>
    <w:rsid w:val="0034781D"/>
    <w:rsid w:val="003545DC"/>
    <w:rsid w:val="00357B2E"/>
    <w:rsid w:val="003600D5"/>
    <w:rsid w:val="00375FAC"/>
    <w:rsid w:val="00381CC2"/>
    <w:rsid w:val="00384D0E"/>
    <w:rsid w:val="003853A5"/>
    <w:rsid w:val="00390C75"/>
    <w:rsid w:val="003945D8"/>
    <w:rsid w:val="003A336C"/>
    <w:rsid w:val="003A736F"/>
    <w:rsid w:val="003B4E2B"/>
    <w:rsid w:val="003C2D81"/>
    <w:rsid w:val="00462228"/>
    <w:rsid w:val="00462D5C"/>
    <w:rsid w:val="004910E5"/>
    <w:rsid w:val="00493E8A"/>
    <w:rsid w:val="004943D2"/>
    <w:rsid w:val="004948E1"/>
    <w:rsid w:val="004973A6"/>
    <w:rsid w:val="004A1B82"/>
    <w:rsid w:val="004A2495"/>
    <w:rsid w:val="004B2AAA"/>
    <w:rsid w:val="004F2A08"/>
    <w:rsid w:val="004F455C"/>
    <w:rsid w:val="004F656A"/>
    <w:rsid w:val="0050361B"/>
    <w:rsid w:val="005140E1"/>
    <w:rsid w:val="005407F6"/>
    <w:rsid w:val="00545B0C"/>
    <w:rsid w:val="00575B84"/>
    <w:rsid w:val="00584DBC"/>
    <w:rsid w:val="00585DD9"/>
    <w:rsid w:val="00592442"/>
    <w:rsid w:val="005A216F"/>
    <w:rsid w:val="005B69F3"/>
    <w:rsid w:val="005C0BCC"/>
    <w:rsid w:val="005D4006"/>
    <w:rsid w:val="005E0EAC"/>
    <w:rsid w:val="005E2A27"/>
    <w:rsid w:val="005E2DDE"/>
    <w:rsid w:val="005F12F4"/>
    <w:rsid w:val="00650E05"/>
    <w:rsid w:val="00660691"/>
    <w:rsid w:val="00671840"/>
    <w:rsid w:val="00674E95"/>
    <w:rsid w:val="006A4162"/>
    <w:rsid w:val="006A6C58"/>
    <w:rsid w:val="006C242A"/>
    <w:rsid w:val="006C3F6A"/>
    <w:rsid w:val="006D777E"/>
    <w:rsid w:val="006E4CDE"/>
    <w:rsid w:val="0070410A"/>
    <w:rsid w:val="00714396"/>
    <w:rsid w:val="00757570"/>
    <w:rsid w:val="00776952"/>
    <w:rsid w:val="00776D76"/>
    <w:rsid w:val="007A0B35"/>
    <w:rsid w:val="007B3E0C"/>
    <w:rsid w:val="007D5628"/>
    <w:rsid w:val="007E02DD"/>
    <w:rsid w:val="007F2A66"/>
    <w:rsid w:val="008465E5"/>
    <w:rsid w:val="00870DF5"/>
    <w:rsid w:val="00871DE0"/>
    <w:rsid w:val="00874C0B"/>
    <w:rsid w:val="00877D86"/>
    <w:rsid w:val="008825B7"/>
    <w:rsid w:val="00897810"/>
    <w:rsid w:val="008B42E5"/>
    <w:rsid w:val="008F1460"/>
    <w:rsid w:val="008F17B1"/>
    <w:rsid w:val="008F1C0B"/>
    <w:rsid w:val="009077C2"/>
    <w:rsid w:val="00935988"/>
    <w:rsid w:val="00941517"/>
    <w:rsid w:val="00956F3F"/>
    <w:rsid w:val="00963063"/>
    <w:rsid w:val="00973415"/>
    <w:rsid w:val="00983BC8"/>
    <w:rsid w:val="00991CA0"/>
    <w:rsid w:val="009A79EC"/>
    <w:rsid w:val="009B04BE"/>
    <w:rsid w:val="009B395E"/>
    <w:rsid w:val="009C195B"/>
    <w:rsid w:val="009E6CEA"/>
    <w:rsid w:val="00A6097B"/>
    <w:rsid w:val="00A70DEB"/>
    <w:rsid w:val="00AC4704"/>
    <w:rsid w:val="00AD095D"/>
    <w:rsid w:val="00AE1F44"/>
    <w:rsid w:val="00B01CAA"/>
    <w:rsid w:val="00B22835"/>
    <w:rsid w:val="00B232D9"/>
    <w:rsid w:val="00B25076"/>
    <w:rsid w:val="00B27845"/>
    <w:rsid w:val="00B55BBC"/>
    <w:rsid w:val="00B67298"/>
    <w:rsid w:val="00B907FF"/>
    <w:rsid w:val="00BA0F8C"/>
    <w:rsid w:val="00BA7942"/>
    <w:rsid w:val="00BB1A25"/>
    <w:rsid w:val="00BC33CC"/>
    <w:rsid w:val="00BC6EA7"/>
    <w:rsid w:val="00BC740A"/>
    <w:rsid w:val="00C2018E"/>
    <w:rsid w:val="00C41C6D"/>
    <w:rsid w:val="00C52CA7"/>
    <w:rsid w:val="00C65956"/>
    <w:rsid w:val="00C9581D"/>
    <w:rsid w:val="00CB30FC"/>
    <w:rsid w:val="00CC1C47"/>
    <w:rsid w:val="00CC2321"/>
    <w:rsid w:val="00CC4306"/>
    <w:rsid w:val="00CC4FBE"/>
    <w:rsid w:val="00CC5EEB"/>
    <w:rsid w:val="00CC6158"/>
    <w:rsid w:val="00D146AA"/>
    <w:rsid w:val="00D21E91"/>
    <w:rsid w:val="00D24A38"/>
    <w:rsid w:val="00D2783E"/>
    <w:rsid w:val="00D61712"/>
    <w:rsid w:val="00D837B7"/>
    <w:rsid w:val="00D85EB6"/>
    <w:rsid w:val="00D87FF1"/>
    <w:rsid w:val="00D96D42"/>
    <w:rsid w:val="00DA264D"/>
    <w:rsid w:val="00DA66BF"/>
    <w:rsid w:val="00DE61EC"/>
    <w:rsid w:val="00E0604B"/>
    <w:rsid w:val="00E12BC2"/>
    <w:rsid w:val="00E1389A"/>
    <w:rsid w:val="00E21318"/>
    <w:rsid w:val="00E24868"/>
    <w:rsid w:val="00E33AB6"/>
    <w:rsid w:val="00E35E60"/>
    <w:rsid w:val="00E45350"/>
    <w:rsid w:val="00E67393"/>
    <w:rsid w:val="00E951E8"/>
    <w:rsid w:val="00E956CD"/>
    <w:rsid w:val="00E97BA9"/>
    <w:rsid w:val="00EB59FE"/>
    <w:rsid w:val="00EE5D0E"/>
    <w:rsid w:val="00EF4B17"/>
    <w:rsid w:val="00F03327"/>
    <w:rsid w:val="00F1615D"/>
    <w:rsid w:val="00F26500"/>
    <w:rsid w:val="00F27629"/>
    <w:rsid w:val="00F34AB5"/>
    <w:rsid w:val="00F35166"/>
    <w:rsid w:val="00F3748F"/>
    <w:rsid w:val="00F37F35"/>
    <w:rsid w:val="00F5198B"/>
    <w:rsid w:val="00F67A8E"/>
    <w:rsid w:val="00F82137"/>
    <w:rsid w:val="00F8617C"/>
    <w:rsid w:val="00FA1B46"/>
    <w:rsid w:val="00FA53DD"/>
    <w:rsid w:val="00FB7EC0"/>
    <w:rsid w:val="00FE21B6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879"/>
  <w15:chartTrackingRefBased/>
  <w15:docId w15:val="{25B96DE7-F4CC-4770-B372-01BA3344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3BC7"/>
    <w:pPr>
      <w:keepNext/>
      <w:keepLines/>
      <w:spacing w:before="240"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3BC7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2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AB"/>
  </w:style>
  <w:style w:type="character" w:styleId="PageNumber">
    <w:name w:val="page number"/>
    <w:basedOn w:val="DefaultParagraphFont"/>
    <w:uiPriority w:val="99"/>
    <w:semiHidden/>
    <w:unhideWhenUsed/>
    <w:rsid w:val="00083BAB"/>
  </w:style>
  <w:style w:type="character" w:customStyle="1" w:styleId="Heading2Char">
    <w:name w:val="Heading 2 Char"/>
    <w:basedOn w:val="DefaultParagraphFont"/>
    <w:link w:val="Heading2"/>
    <w:uiPriority w:val="9"/>
    <w:rsid w:val="00871D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60ED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NoSpacingChar">
    <w:name w:val="No Spacing Char"/>
    <w:link w:val="NoSpacing"/>
    <w:uiPriority w:val="1"/>
    <w:rsid w:val="00260ED4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233F6-1D10-4405-99A0-73226FAF53CA}"/>
</file>

<file path=customXml/itemProps2.xml><?xml version="1.0" encoding="utf-8"?>
<ds:datastoreItem xmlns:ds="http://schemas.openxmlformats.org/officeDocument/2006/customXml" ds:itemID="{BBE196F4-A3A9-422A-9EBD-3B28FAE11581}"/>
</file>

<file path=customXml/itemProps3.xml><?xml version="1.0" encoding="utf-8"?>
<ds:datastoreItem xmlns:ds="http://schemas.openxmlformats.org/officeDocument/2006/customXml" ds:itemID="{E53878D3-CAC5-490B-BC1F-CE08CEA76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24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Vitalis Gode</cp:lastModifiedBy>
  <cp:revision>4</cp:revision>
  <dcterms:created xsi:type="dcterms:W3CDTF">2021-02-19T12:50:00Z</dcterms:created>
  <dcterms:modified xsi:type="dcterms:W3CDTF">2021-02-27T16:23:00Z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