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4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44"/>
        <w:gridCol w:w="597"/>
        <w:gridCol w:w="1629"/>
        <w:gridCol w:w="1530"/>
        <w:gridCol w:w="3150"/>
        <w:gridCol w:w="2160"/>
        <w:gridCol w:w="2610"/>
        <w:gridCol w:w="1980"/>
        <w:gridCol w:w="1530"/>
        <w:gridCol w:w="540"/>
      </w:tblGrid>
      <w:tr w:rsidR="007070B6" w14:paraId="6EFAB4D3" w14:textId="77777777">
        <w:trPr>
          <w:trHeight w:val="767"/>
        </w:trPr>
        <w:tc>
          <w:tcPr>
            <w:tcW w:w="16470" w:type="dxa"/>
            <w:gridSpan w:val="10"/>
          </w:tcPr>
          <w:p w14:paraId="103CF743" w14:textId="77777777" w:rsidR="007070B6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LONGHORN GRADE FOUR </w:t>
            </w:r>
          </w:p>
          <w:p w14:paraId="0DE6925F" w14:textId="77777777" w:rsidR="007070B6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SOCIAL STUDIES SCHEMES OF WORK</w:t>
            </w:r>
          </w:p>
          <w:p w14:paraId="6189EF7F" w14:textId="3F8EF3E9" w:rsidR="007070B6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TERM</w:t>
            </w:r>
            <w:r w:rsidR="001F2148">
              <w:rPr>
                <w:rFonts w:ascii="Times New Roman" w:hAnsi="Times New Roman" w:cs="Times New Roman"/>
                <w:b/>
                <w:sz w:val="28"/>
              </w:rPr>
              <w:t xml:space="preserve"> 2</w:t>
            </w:r>
          </w:p>
          <w:p w14:paraId="03B5C2B1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584E168E" w14:textId="77777777" w:rsidTr="001F2148">
        <w:trPr>
          <w:trHeight w:val="767"/>
        </w:trPr>
        <w:tc>
          <w:tcPr>
            <w:tcW w:w="744" w:type="dxa"/>
            <w:shd w:val="clear" w:color="auto" w:fill="FFFFFF" w:themeFill="background1"/>
          </w:tcPr>
          <w:p w14:paraId="22F7E928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Week</w:t>
            </w:r>
          </w:p>
        </w:tc>
        <w:tc>
          <w:tcPr>
            <w:tcW w:w="597" w:type="dxa"/>
            <w:shd w:val="clear" w:color="auto" w:fill="FFFFFF" w:themeFill="background1"/>
          </w:tcPr>
          <w:p w14:paraId="1BB86997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Lsn</w:t>
            </w:r>
          </w:p>
        </w:tc>
        <w:tc>
          <w:tcPr>
            <w:tcW w:w="1629" w:type="dxa"/>
            <w:shd w:val="clear" w:color="auto" w:fill="FFFFFF" w:themeFill="background1"/>
          </w:tcPr>
          <w:p w14:paraId="0CB79954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Strand/Theme</w:t>
            </w:r>
          </w:p>
        </w:tc>
        <w:tc>
          <w:tcPr>
            <w:tcW w:w="1530" w:type="dxa"/>
            <w:shd w:val="clear" w:color="auto" w:fill="FFFFFF" w:themeFill="background1"/>
          </w:tcPr>
          <w:p w14:paraId="7A81EC53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Sub strand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55430EC" w14:textId="77777777" w:rsidR="007070B6" w:rsidRDefault="00000000">
            <w:pPr>
              <w:ind w:left="252"/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Specific learning outcomes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9E5C8D7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Key inquiry Questions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2F56CAA8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Learning experiences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FA94DBF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Learning Resources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D187381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Assessment methods</w:t>
            </w:r>
          </w:p>
        </w:tc>
        <w:tc>
          <w:tcPr>
            <w:tcW w:w="540" w:type="dxa"/>
            <w:shd w:val="clear" w:color="auto" w:fill="FFFFFF" w:themeFill="background1"/>
          </w:tcPr>
          <w:p w14:paraId="7E13CA8A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Refl</w:t>
            </w:r>
          </w:p>
        </w:tc>
      </w:tr>
      <w:tr w:rsidR="007070B6" w14:paraId="054933CF" w14:textId="77777777">
        <w:trPr>
          <w:trHeight w:val="767"/>
        </w:trPr>
        <w:tc>
          <w:tcPr>
            <w:tcW w:w="744" w:type="dxa"/>
          </w:tcPr>
          <w:p w14:paraId="46C41A54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</w:t>
            </w:r>
          </w:p>
        </w:tc>
        <w:tc>
          <w:tcPr>
            <w:tcW w:w="597" w:type="dxa"/>
          </w:tcPr>
          <w:p w14:paraId="6C32F310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</w:t>
            </w:r>
          </w:p>
        </w:tc>
        <w:tc>
          <w:tcPr>
            <w:tcW w:w="1629" w:type="dxa"/>
          </w:tcPr>
          <w:p w14:paraId="79A391E3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CULTURE AND SOCIAL ORGANIZATIONS</w:t>
            </w:r>
          </w:p>
        </w:tc>
        <w:tc>
          <w:tcPr>
            <w:tcW w:w="1530" w:type="dxa"/>
          </w:tcPr>
          <w:p w14:paraId="1320B305" w14:textId="77777777" w:rsidR="007070B6" w:rsidRDefault="00000000">
            <w:pPr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Culture: Aspects of traditional culture in the county</w:t>
            </w:r>
          </w:p>
        </w:tc>
        <w:tc>
          <w:tcPr>
            <w:tcW w:w="3150" w:type="dxa"/>
          </w:tcPr>
          <w:p w14:paraId="68807C8A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aspects of traditional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culture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describe aspects of traditional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culture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d) appreciate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traditional culture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</w:t>
            </w:r>
          </w:p>
        </w:tc>
        <w:tc>
          <w:tcPr>
            <w:tcW w:w="2160" w:type="dxa"/>
          </w:tcPr>
          <w:p w14:paraId="24369D0A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1. What are the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traditional culture?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2. Why is culture important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to us?</w:t>
            </w:r>
          </w:p>
          <w:p w14:paraId="5E33597B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72FC9D25" w14:textId="77777777" w:rsidR="007070B6" w:rsidRDefault="00000000">
            <w:r>
              <w:rPr>
                <w:rStyle w:val="fontstyle01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Brainstorm in pairs to identify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aspects of traditional culture in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 xml:space="preserve">the County. </w:t>
            </w:r>
            <w:r>
              <w:rPr>
                <w:rStyle w:val="fontstyle31"/>
                <w:sz w:val="22"/>
                <w:szCs w:val="22"/>
              </w:rPr>
              <w:t>(dressing , food,</w:t>
            </w:r>
            <w:r>
              <w:t xml:space="preserve"> </w:t>
            </w:r>
            <w:r>
              <w:rPr>
                <w:rStyle w:val="fontstyle31"/>
                <w:sz w:val="22"/>
                <w:szCs w:val="22"/>
              </w:rPr>
              <w:t>housing, artefacts, sports and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31"/>
                <w:sz w:val="22"/>
                <w:szCs w:val="22"/>
              </w:rPr>
              <w:t>games, festivals and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31"/>
                <w:sz w:val="22"/>
                <w:szCs w:val="22"/>
              </w:rPr>
              <w:t>ceremonies)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Work in groups to describe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aspects of traditional culture in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Discuss in groups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importance of aspects of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traditional culture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County.</w:t>
            </w:r>
          </w:p>
        </w:tc>
        <w:tc>
          <w:tcPr>
            <w:tcW w:w="1980" w:type="dxa"/>
          </w:tcPr>
          <w:p w14:paraId="60258FFF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1C1217B5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52-59</w:t>
            </w:r>
          </w:p>
        </w:tc>
        <w:tc>
          <w:tcPr>
            <w:tcW w:w="1530" w:type="dxa"/>
            <w:vAlign w:val="center"/>
          </w:tcPr>
          <w:p w14:paraId="7D244E12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74D40824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2838770F" w14:textId="77777777">
        <w:trPr>
          <w:trHeight w:val="767"/>
        </w:trPr>
        <w:tc>
          <w:tcPr>
            <w:tcW w:w="744" w:type="dxa"/>
          </w:tcPr>
          <w:p w14:paraId="645540DF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35A69F74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2</w:t>
            </w:r>
          </w:p>
        </w:tc>
        <w:tc>
          <w:tcPr>
            <w:tcW w:w="1629" w:type="dxa"/>
          </w:tcPr>
          <w:p w14:paraId="543FE2F5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31F2A539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Culture: Aspects of traditional culture in the county</w:t>
            </w:r>
          </w:p>
        </w:tc>
        <w:tc>
          <w:tcPr>
            <w:tcW w:w="3150" w:type="dxa"/>
          </w:tcPr>
          <w:p w14:paraId="44B95BD7" w14:textId="77777777" w:rsidR="007070B6" w:rsidRDefault="00000000">
            <w:pPr>
              <w:ind w:left="252" w:hanging="36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By the end of the sub-strand,</w:t>
            </w:r>
          </w:p>
          <w:p w14:paraId="160522AC" w14:textId="77777777" w:rsidR="007070B6" w:rsidRDefault="00000000">
            <w:pPr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</w:p>
          <w:p w14:paraId="5E0FD29C" w14:textId="77777777" w:rsidR="007070B6" w:rsidRDefault="00000000">
            <w:pPr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a) identify aspects of traditional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culture in the County</w:t>
            </w:r>
          </w:p>
          <w:p w14:paraId="200F985F" w14:textId="77777777" w:rsidR="007070B6" w:rsidRDefault="00000000">
            <w:pPr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b) describe aspects of traditional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culture in the County</w:t>
            </w:r>
          </w:p>
          <w:p w14:paraId="115524FE" w14:textId="77777777" w:rsidR="007070B6" w:rsidRDefault="00000000">
            <w:pPr>
              <w:ind w:left="252" w:hanging="360"/>
              <w:rPr>
                <w:rFonts w:ascii="Times New Roman" w:eastAsia="BatangChe" w:hAnsi="Times New Roman" w:cs="Times New Roman"/>
                <w:b/>
              </w:rPr>
            </w:pPr>
            <w:r>
              <w:rPr>
                <w:rStyle w:val="fontstyle01"/>
                <w:sz w:val="24"/>
                <w:szCs w:val="24"/>
              </w:rPr>
              <w:t>d) appreciate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traditional culture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</w:t>
            </w:r>
          </w:p>
        </w:tc>
        <w:tc>
          <w:tcPr>
            <w:tcW w:w="2160" w:type="dxa"/>
          </w:tcPr>
          <w:p w14:paraId="0A78EBC2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1. What are the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traditional culture?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2. Why is culture important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to us?</w:t>
            </w:r>
          </w:p>
          <w:p w14:paraId="5BF92FE4" w14:textId="77777777" w:rsidR="007070B6" w:rsidRDefault="007070B6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01AF236F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Brainstorm in pairs to identify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aspects of traditional culture in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 xml:space="preserve">the County. </w:t>
            </w:r>
            <w:r>
              <w:rPr>
                <w:rStyle w:val="fontstyle31"/>
                <w:sz w:val="22"/>
                <w:szCs w:val="22"/>
              </w:rPr>
              <w:t>(dressing , food,</w:t>
            </w:r>
            <w:r>
              <w:t xml:space="preserve"> </w:t>
            </w:r>
            <w:r>
              <w:rPr>
                <w:rStyle w:val="fontstyle31"/>
                <w:sz w:val="22"/>
                <w:szCs w:val="22"/>
              </w:rPr>
              <w:t>housing, artefacts, sports and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31"/>
                <w:sz w:val="22"/>
                <w:szCs w:val="22"/>
              </w:rPr>
              <w:t>games, festivals and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31"/>
                <w:sz w:val="22"/>
                <w:szCs w:val="22"/>
              </w:rPr>
              <w:t>ceremonies)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Work in groups to describe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aspects of traditional culture in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lastRenderedPageBreak/>
              <w:t>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Discuss in groups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importance of aspects of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traditional culture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County.</w:t>
            </w:r>
          </w:p>
        </w:tc>
        <w:tc>
          <w:tcPr>
            <w:tcW w:w="1980" w:type="dxa"/>
          </w:tcPr>
          <w:p w14:paraId="36EF187D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Local and extended environment, mas, realia, photographs, artefacts, newspapers, approved textbooks</w:t>
            </w:r>
          </w:p>
          <w:p w14:paraId="0D8B51FA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Longhorn SST Learners Bk Grd. 4 Pg. 52-59</w:t>
            </w:r>
          </w:p>
        </w:tc>
        <w:tc>
          <w:tcPr>
            <w:tcW w:w="1530" w:type="dxa"/>
            <w:vAlign w:val="center"/>
          </w:tcPr>
          <w:p w14:paraId="34D490C7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59C2FB88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066AEC7A" w14:textId="77777777">
        <w:trPr>
          <w:trHeight w:val="767"/>
        </w:trPr>
        <w:tc>
          <w:tcPr>
            <w:tcW w:w="744" w:type="dxa"/>
          </w:tcPr>
          <w:p w14:paraId="193C4E72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399A36A5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3</w:t>
            </w:r>
          </w:p>
        </w:tc>
        <w:tc>
          <w:tcPr>
            <w:tcW w:w="1629" w:type="dxa"/>
          </w:tcPr>
          <w:p w14:paraId="6C2F1980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65F2413A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Importance of traditional culture</w:t>
            </w:r>
          </w:p>
        </w:tc>
        <w:tc>
          <w:tcPr>
            <w:tcW w:w="3150" w:type="dxa"/>
          </w:tcPr>
          <w:p w14:paraId="19BD467C" w14:textId="77777777" w:rsidR="007070B6" w:rsidRDefault="00000000">
            <w:pPr>
              <w:ind w:left="252" w:hanging="36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By the end of the sub-strand,</w:t>
            </w:r>
          </w:p>
          <w:p w14:paraId="0D45B28E" w14:textId="77777777" w:rsidR="007070B6" w:rsidRDefault="00000000">
            <w:pPr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</w:p>
          <w:p w14:paraId="45DFAB35" w14:textId="77777777" w:rsidR="007070B6" w:rsidRDefault="00000000">
            <w:pPr>
              <w:ind w:left="252" w:hanging="360"/>
            </w:pPr>
            <w:r>
              <w:rPr>
                <w:rStyle w:val="fontstyle01"/>
                <w:sz w:val="24"/>
                <w:szCs w:val="24"/>
              </w:rPr>
              <w:t>a) examine the importance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aspects of traditional culture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in the County</w:t>
            </w:r>
          </w:p>
          <w:p w14:paraId="30B7DDE2" w14:textId="77777777" w:rsidR="007070B6" w:rsidRDefault="00000000">
            <w:pPr>
              <w:ind w:left="252" w:hanging="360"/>
              <w:rPr>
                <w:rFonts w:ascii="Times New Roman" w:eastAsia="BatangChe" w:hAnsi="Times New Roman" w:cs="Times New Roman"/>
                <w:b/>
              </w:rPr>
            </w:pPr>
            <w:r>
              <w:rPr>
                <w:rStyle w:val="fontstyle01"/>
                <w:sz w:val="24"/>
                <w:szCs w:val="24"/>
              </w:rPr>
              <w:t>b) appreciate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traditional culture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</w:t>
            </w:r>
          </w:p>
        </w:tc>
        <w:tc>
          <w:tcPr>
            <w:tcW w:w="2160" w:type="dxa"/>
          </w:tcPr>
          <w:p w14:paraId="18C7E179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1. What are the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traditional culture?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2. Why is culture important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to us?</w:t>
            </w:r>
          </w:p>
          <w:p w14:paraId="4721A58A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70D87D04" w14:textId="77777777" w:rsidR="007070B6" w:rsidRDefault="00000000">
            <w:pPr>
              <w:spacing w:after="160" w:line="259" w:lineRule="auto"/>
            </w:pPr>
            <w:r>
              <w:rPr>
                <w:rStyle w:val="fontstyle01"/>
                <w:sz w:val="22"/>
                <w:szCs w:val="22"/>
              </w:rPr>
              <w:t xml:space="preserve">• </w:t>
            </w:r>
            <w:r>
              <w:rPr>
                <w:rStyle w:val="fontstyle21"/>
                <w:sz w:val="22"/>
                <w:szCs w:val="22"/>
              </w:rPr>
              <w:t>Discuss in groups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>importance of aspects of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>traditional culture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>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 xml:space="preserve">• </w:t>
            </w:r>
            <w:r>
              <w:rPr>
                <w:rStyle w:val="fontstyle21"/>
                <w:sz w:val="22"/>
                <w:szCs w:val="22"/>
              </w:rPr>
              <w:t>Collect and record aspects of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fontstyle21"/>
                <w:sz w:val="22"/>
                <w:szCs w:val="22"/>
              </w:rPr>
              <w:t>traditional culture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community.( </w:t>
            </w:r>
            <w:r>
              <w:rPr>
                <w:rStyle w:val="fontstyle31"/>
                <w:sz w:val="22"/>
                <w:szCs w:val="22"/>
              </w:rPr>
              <w:t>pictures ,songs,</w:t>
            </w:r>
            <w:r>
              <w:t xml:space="preserve"> </w:t>
            </w:r>
            <w:r>
              <w:rPr>
                <w:rStyle w:val="fontstyle31"/>
                <w:sz w:val="22"/>
                <w:szCs w:val="22"/>
              </w:rPr>
              <w:t>artefacts, dress, food,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t xml:space="preserve"> </w:t>
            </w:r>
            <w:r>
              <w:rPr>
                <w:rStyle w:val="fontstyle31"/>
                <w:sz w:val="22"/>
                <w:szCs w:val="22"/>
              </w:rPr>
              <w:t>paintings</w:t>
            </w:r>
            <w:r>
              <w:rPr>
                <w:rStyle w:val="fontstyle21"/>
                <w:sz w:val="22"/>
                <w:szCs w:val="22"/>
              </w:rPr>
              <w:t>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 xml:space="preserve">• </w:t>
            </w:r>
            <w:r>
              <w:rPr>
                <w:rStyle w:val="fontstyle21"/>
                <w:sz w:val="22"/>
                <w:szCs w:val="22"/>
              </w:rPr>
              <w:t>Display different aspects of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2"/>
                <w:szCs w:val="22"/>
              </w:rPr>
              <w:t>traditional culture in class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 xml:space="preserve">• </w:t>
            </w:r>
            <w:r>
              <w:rPr>
                <w:rStyle w:val="fontstyle21"/>
                <w:sz w:val="22"/>
                <w:szCs w:val="22"/>
              </w:rPr>
              <w:t>Conduct peer assessment of the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2"/>
                <w:szCs w:val="22"/>
              </w:rPr>
              <w:t>displays.</w:t>
            </w:r>
          </w:p>
        </w:tc>
        <w:tc>
          <w:tcPr>
            <w:tcW w:w="1980" w:type="dxa"/>
          </w:tcPr>
          <w:p w14:paraId="3C40F325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22BCB37A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52-59</w:t>
            </w:r>
          </w:p>
        </w:tc>
        <w:tc>
          <w:tcPr>
            <w:tcW w:w="1530" w:type="dxa"/>
            <w:vAlign w:val="center"/>
          </w:tcPr>
          <w:p w14:paraId="3C3E0B6A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3348AEE9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23207D2C" w14:textId="77777777">
        <w:trPr>
          <w:trHeight w:val="767"/>
        </w:trPr>
        <w:tc>
          <w:tcPr>
            <w:tcW w:w="744" w:type="dxa"/>
          </w:tcPr>
          <w:p w14:paraId="4EFEB0E7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2</w:t>
            </w:r>
          </w:p>
        </w:tc>
        <w:tc>
          <w:tcPr>
            <w:tcW w:w="597" w:type="dxa"/>
          </w:tcPr>
          <w:p w14:paraId="1BD56AAF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</w:t>
            </w:r>
          </w:p>
        </w:tc>
        <w:tc>
          <w:tcPr>
            <w:tcW w:w="1629" w:type="dxa"/>
          </w:tcPr>
          <w:p w14:paraId="656A6A1A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3E755FEE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Importance of traditional culture</w:t>
            </w:r>
          </w:p>
        </w:tc>
        <w:tc>
          <w:tcPr>
            <w:tcW w:w="3150" w:type="dxa"/>
          </w:tcPr>
          <w:p w14:paraId="37EE0A4C" w14:textId="77777777" w:rsidR="007070B6" w:rsidRDefault="00000000">
            <w:pPr>
              <w:ind w:left="252" w:hanging="36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By the end of the sub-strand,</w:t>
            </w:r>
          </w:p>
          <w:p w14:paraId="420DE179" w14:textId="77777777" w:rsidR="007070B6" w:rsidRDefault="00000000">
            <w:pPr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</w:p>
          <w:p w14:paraId="298FACF6" w14:textId="77777777" w:rsidR="007070B6" w:rsidRDefault="00000000">
            <w:pPr>
              <w:ind w:left="252" w:hanging="360"/>
            </w:pPr>
            <w:r>
              <w:rPr>
                <w:rStyle w:val="fontstyle01"/>
                <w:sz w:val="24"/>
                <w:szCs w:val="24"/>
              </w:rPr>
              <w:t>a) examine the importance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aspects of traditional culture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in the County</w:t>
            </w:r>
          </w:p>
          <w:p w14:paraId="07EB1038" w14:textId="77777777" w:rsidR="007070B6" w:rsidRDefault="00000000">
            <w:pPr>
              <w:ind w:left="252" w:hanging="360"/>
              <w:rPr>
                <w:rFonts w:ascii="Times New Roman" w:eastAsia="BatangChe" w:hAnsi="Times New Roman" w:cs="Times New Roman"/>
                <w:b/>
              </w:rPr>
            </w:pPr>
            <w:r>
              <w:rPr>
                <w:rStyle w:val="fontstyle01"/>
                <w:sz w:val="24"/>
                <w:szCs w:val="24"/>
              </w:rPr>
              <w:t>b) appreciate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traditional culture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</w:t>
            </w:r>
          </w:p>
        </w:tc>
        <w:tc>
          <w:tcPr>
            <w:tcW w:w="2160" w:type="dxa"/>
          </w:tcPr>
          <w:p w14:paraId="5FD9E652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1. What are the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traditional culture?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2. Why is culture important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to us?</w:t>
            </w:r>
          </w:p>
          <w:p w14:paraId="4565B78C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6A3F54F1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2"/>
                <w:szCs w:val="22"/>
              </w:rPr>
              <w:t xml:space="preserve">• </w:t>
            </w:r>
            <w:r>
              <w:rPr>
                <w:rStyle w:val="fontstyle21"/>
                <w:sz w:val="22"/>
                <w:szCs w:val="22"/>
              </w:rPr>
              <w:t>Discuss in groups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>importance of aspects of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>traditional culture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>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 xml:space="preserve">• </w:t>
            </w:r>
            <w:r>
              <w:rPr>
                <w:rStyle w:val="fontstyle21"/>
                <w:sz w:val="22"/>
                <w:szCs w:val="22"/>
              </w:rPr>
              <w:t>Collect and record aspects of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>traditional culture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community.( </w:t>
            </w:r>
            <w:r>
              <w:rPr>
                <w:rStyle w:val="fontstyle31"/>
                <w:sz w:val="22"/>
                <w:szCs w:val="22"/>
              </w:rPr>
              <w:t>pictures ,songs,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31"/>
                <w:sz w:val="22"/>
                <w:szCs w:val="22"/>
              </w:rPr>
              <w:t>artefacts, dress, food,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31"/>
                <w:sz w:val="22"/>
                <w:szCs w:val="22"/>
              </w:rPr>
              <w:t>paintings</w:t>
            </w:r>
            <w:r>
              <w:rPr>
                <w:rStyle w:val="fontstyle21"/>
                <w:sz w:val="22"/>
                <w:szCs w:val="22"/>
              </w:rPr>
              <w:t>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 xml:space="preserve">• </w:t>
            </w:r>
            <w:r>
              <w:rPr>
                <w:rStyle w:val="fontstyle21"/>
                <w:sz w:val="22"/>
                <w:szCs w:val="22"/>
              </w:rPr>
              <w:t>Display different aspects of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2"/>
                <w:szCs w:val="22"/>
              </w:rPr>
              <w:t xml:space="preserve">traditional </w:t>
            </w:r>
            <w:r>
              <w:rPr>
                <w:rStyle w:val="fontstyle21"/>
                <w:sz w:val="22"/>
                <w:szCs w:val="22"/>
              </w:rPr>
              <w:lastRenderedPageBreak/>
              <w:t>culture in class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 xml:space="preserve">• </w:t>
            </w:r>
            <w:r>
              <w:rPr>
                <w:rStyle w:val="fontstyle21"/>
                <w:sz w:val="22"/>
                <w:szCs w:val="22"/>
              </w:rPr>
              <w:t>Conduct peer assessment of the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2"/>
                <w:szCs w:val="22"/>
              </w:rPr>
              <w:t>displays.</w:t>
            </w:r>
          </w:p>
        </w:tc>
        <w:tc>
          <w:tcPr>
            <w:tcW w:w="1980" w:type="dxa"/>
          </w:tcPr>
          <w:p w14:paraId="1AAA8EA6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Local and extended environment, mas, realia, photographs, artefacts, newspapers, approved textbooks</w:t>
            </w:r>
          </w:p>
          <w:p w14:paraId="1C2F3BC4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52-59</w:t>
            </w:r>
          </w:p>
        </w:tc>
        <w:tc>
          <w:tcPr>
            <w:tcW w:w="1530" w:type="dxa"/>
            <w:vAlign w:val="center"/>
          </w:tcPr>
          <w:p w14:paraId="5B14904A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3EF048AA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4E26758C" w14:textId="77777777">
        <w:trPr>
          <w:trHeight w:val="767"/>
        </w:trPr>
        <w:tc>
          <w:tcPr>
            <w:tcW w:w="744" w:type="dxa"/>
          </w:tcPr>
          <w:p w14:paraId="306ECB8A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25833CB5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2</w:t>
            </w:r>
          </w:p>
        </w:tc>
        <w:tc>
          <w:tcPr>
            <w:tcW w:w="1629" w:type="dxa"/>
          </w:tcPr>
          <w:p w14:paraId="36BCC1D9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0265705C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The school – History of the school</w:t>
            </w:r>
          </w:p>
        </w:tc>
        <w:tc>
          <w:tcPr>
            <w:tcW w:w="3150" w:type="dxa"/>
          </w:tcPr>
          <w:p w14:paraId="08943AB0" w14:textId="77777777" w:rsidR="007070B6" w:rsidRDefault="00000000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narrate the history of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uphold the core values of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school</w:t>
            </w:r>
          </w:p>
          <w:p w14:paraId="399C2D6F" w14:textId="77777777" w:rsidR="007070B6" w:rsidRDefault="007070B6"/>
          <w:p w14:paraId="3787CE56" w14:textId="77777777" w:rsidR="007070B6" w:rsidRDefault="007070B6">
            <w:pPr>
              <w:ind w:left="252" w:hanging="360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70038DAF" w14:textId="77777777" w:rsidR="007070B6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was our school started?</w:t>
            </w:r>
          </w:p>
        </w:tc>
        <w:tc>
          <w:tcPr>
            <w:tcW w:w="2610" w:type="dxa"/>
          </w:tcPr>
          <w:p w14:paraId="535F679D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Carry out a research on “The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history of the school”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Share the history of the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with others in class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 xml:space="preserve">Create a journal on the history </w:t>
            </w:r>
          </w:p>
          <w:p w14:paraId="0E16C163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of the school</w:t>
            </w:r>
          </w:p>
          <w:p w14:paraId="1A05B428" w14:textId="77777777" w:rsidR="007070B6" w:rsidRDefault="007070B6"/>
          <w:p w14:paraId="67DD170E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14:paraId="27CA5A97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190218EB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59-68</w:t>
            </w:r>
          </w:p>
        </w:tc>
        <w:tc>
          <w:tcPr>
            <w:tcW w:w="1530" w:type="dxa"/>
            <w:vAlign w:val="center"/>
          </w:tcPr>
          <w:p w14:paraId="00829C7B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2DB9DB7F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0D3968CE" w14:textId="77777777">
        <w:trPr>
          <w:trHeight w:val="767"/>
        </w:trPr>
        <w:tc>
          <w:tcPr>
            <w:tcW w:w="744" w:type="dxa"/>
          </w:tcPr>
          <w:p w14:paraId="34785C1B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08724AAF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3</w:t>
            </w:r>
          </w:p>
        </w:tc>
        <w:tc>
          <w:tcPr>
            <w:tcW w:w="1629" w:type="dxa"/>
          </w:tcPr>
          <w:p w14:paraId="23A7CB02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7723BE60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School motto and core values</w:t>
            </w:r>
          </w:p>
        </w:tc>
        <w:tc>
          <w:tcPr>
            <w:tcW w:w="3150" w:type="dxa"/>
          </w:tcPr>
          <w:p w14:paraId="314B60FC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interpret the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motto and core values </w:t>
            </w:r>
          </w:p>
          <w:p w14:paraId="33D483FB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of the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uphold the core values of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school</w:t>
            </w:r>
          </w:p>
        </w:tc>
        <w:tc>
          <w:tcPr>
            <w:tcW w:w="2160" w:type="dxa"/>
          </w:tcPr>
          <w:p w14:paraId="7AD80541" w14:textId="77777777" w:rsidR="007070B6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In which ways can we exhibit core values of our school?</w:t>
            </w:r>
          </w:p>
        </w:tc>
        <w:tc>
          <w:tcPr>
            <w:tcW w:w="2610" w:type="dxa"/>
          </w:tcPr>
          <w:p w14:paraId="4C4E7CFB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Use digital devices to develop a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poster on the school motto and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core values and display it in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class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Peer assess the best poster</w:t>
            </w:r>
          </w:p>
          <w:p w14:paraId="7A1D9873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14:paraId="5C6E69DD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12E02751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59-68</w:t>
            </w:r>
          </w:p>
        </w:tc>
        <w:tc>
          <w:tcPr>
            <w:tcW w:w="1530" w:type="dxa"/>
            <w:vAlign w:val="center"/>
          </w:tcPr>
          <w:p w14:paraId="3C5114B6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0D944C22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6DB0ACE9" w14:textId="77777777">
        <w:trPr>
          <w:trHeight w:val="767"/>
        </w:trPr>
        <w:tc>
          <w:tcPr>
            <w:tcW w:w="744" w:type="dxa"/>
          </w:tcPr>
          <w:p w14:paraId="6E766001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3</w:t>
            </w:r>
          </w:p>
        </w:tc>
        <w:tc>
          <w:tcPr>
            <w:tcW w:w="597" w:type="dxa"/>
          </w:tcPr>
          <w:p w14:paraId="4E4DF6E8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</w:t>
            </w:r>
          </w:p>
        </w:tc>
        <w:tc>
          <w:tcPr>
            <w:tcW w:w="1629" w:type="dxa"/>
          </w:tcPr>
          <w:p w14:paraId="2005F587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1FA90E51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The school routine</w:t>
            </w:r>
          </w:p>
        </w:tc>
        <w:tc>
          <w:tcPr>
            <w:tcW w:w="3150" w:type="dxa"/>
          </w:tcPr>
          <w:p w14:paraId="3396FDD6" w14:textId="77777777" w:rsidR="007070B6" w:rsidRDefault="00000000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describe the daily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routine of the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uphold the core values of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school</w:t>
            </w:r>
          </w:p>
          <w:p w14:paraId="4294CE5D" w14:textId="77777777" w:rsidR="007070B6" w:rsidRDefault="007070B6">
            <w:pPr>
              <w:ind w:left="252" w:hanging="270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61BD9488" w14:textId="77777777" w:rsidR="007070B6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8"/>
                <w:szCs w:val="28"/>
              </w:rPr>
              <w:lastRenderedPageBreak/>
              <w:t>How is our school daily routine?</w:t>
            </w:r>
          </w:p>
        </w:tc>
        <w:tc>
          <w:tcPr>
            <w:tcW w:w="2610" w:type="dxa"/>
          </w:tcPr>
          <w:p w14:paraId="40F821F0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Create a school daily routine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chart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Sing songs on the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achievements</w:t>
            </w:r>
          </w:p>
          <w:p w14:paraId="0A3AC9AF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14:paraId="0C57FBB8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Local and extended environment, mas, realia, photographs, artefacts,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newspapers, approved textbooks</w:t>
            </w:r>
          </w:p>
          <w:p w14:paraId="26607DB7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59-68</w:t>
            </w:r>
          </w:p>
        </w:tc>
        <w:tc>
          <w:tcPr>
            <w:tcW w:w="1530" w:type="dxa"/>
            <w:vAlign w:val="center"/>
          </w:tcPr>
          <w:p w14:paraId="5EC38DFA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Oral questions, Teacher made test, observation, project work,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checklist, portfolio</w:t>
            </w:r>
          </w:p>
        </w:tc>
        <w:tc>
          <w:tcPr>
            <w:tcW w:w="540" w:type="dxa"/>
          </w:tcPr>
          <w:p w14:paraId="0F2A8804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0A0A7454" w14:textId="77777777">
        <w:trPr>
          <w:trHeight w:val="767"/>
        </w:trPr>
        <w:tc>
          <w:tcPr>
            <w:tcW w:w="744" w:type="dxa"/>
          </w:tcPr>
          <w:p w14:paraId="2DE64DF9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774A0F83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2</w:t>
            </w:r>
          </w:p>
        </w:tc>
        <w:tc>
          <w:tcPr>
            <w:tcW w:w="1629" w:type="dxa"/>
          </w:tcPr>
          <w:p w14:paraId="6F420E6C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RESOURCES AND ECONOMIC ACTIVITIES</w:t>
            </w:r>
          </w:p>
        </w:tc>
        <w:tc>
          <w:tcPr>
            <w:tcW w:w="1530" w:type="dxa"/>
          </w:tcPr>
          <w:p w14:paraId="54302C8F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Resources in the County- main resources in the county</w:t>
            </w:r>
          </w:p>
        </w:tc>
        <w:tc>
          <w:tcPr>
            <w:tcW w:w="3150" w:type="dxa"/>
          </w:tcPr>
          <w:p w14:paraId="572A565F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the main resources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found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develop desire to conserve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resources in the county</w:t>
            </w:r>
          </w:p>
          <w:p w14:paraId="0E404DFC" w14:textId="77777777" w:rsidR="007070B6" w:rsidRDefault="007070B6">
            <w:pPr>
              <w:ind w:left="252" w:hanging="270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53FC7D5C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Cs/>
                <w:sz w:val="28"/>
                <w:szCs w:val="28"/>
              </w:rPr>
              <w:t>How could we conserve resources found in the county</w:t>
            </w:r>
            <w:r>
              <w:rPr>
                <w:rFonts w:ascii="Times New Roman" w:eastAsia="BatangChe" w:hAnsi="Times New Roman" w:cs="Times New Roman"/>
                <w:b/>
              </w:rPr>
              <w:t>?</w:t>
            </w:r>
          </w:p>
        </w:tc>
        <w:tc>
          <w:tcPr>
            <w:tcW w:w="2610" w:type="dxa"/>
          </w:tcPr>
          <w:p w14:paraId="186210D6" w14:textId="77777777" w:rsidR="007070B6" w:rsidRDefault="00000000">
            <w:r>
              <w:rPr>
                <w:rStyle w:val="fontstyle01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Use appropriate media to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identify the main resources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found in 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Write a report on the identified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main resources found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Collect and display samples of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resources in learning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corners</w:t>
            </w:r>
            <w:r>
              <w:rPr>
                <w:rStyle w:val="fontstyle31"/>
                <w:sz w:val="22"/>
                <w:szCs w:val="22"/>
              </w:rPr>
              <w:t>.(observe safety)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Brainstorm in groups on how to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conserve the resources found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the county.</w:t>
            </w:r>
          </w:p>
        </w:tc>
        <w:tc>
          <w:tcPr>
            <w:tcW w:w="1980" w:type="dxa"/>
          </w:tcPr>
          <w:p w14:paraId="052C9020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19A1DFD0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69-74</w:t>
            </w:r>
          </w:p>
        </w:tc>
        <w:tc>
          <w:tcPr>
            <w:tcW w:w="1530" w:type="dxa"/>
            <w:vAlign w:val="center"/>
          </w:tcPr>
          <w:p w14:paraId="7213ED46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018297E9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4DF6DEC1" w14:textId="77777777">
        <w:trPr>
          <w:trHeight w:val="767"/>
        </w:trPr>
        <w:tc>
          <w:tcPr>
            <w:tcW w:w="744" w:type="dxa"/>
          </w:tcPr>
          <w:p w14:paraId="4E1D7436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5B001BB6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3</w:t>
            </w:r>
          </w:p>
        </w:tc>
        <w:tc>
          <w:tcPr>
            <w:tcW w:w="1629" w:type="dxa"/>
          </w:tcPr>
          <w:p w14:paraId="2E34006A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1C00C08C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Resources in the County-main resources in the county</w:t>
            </w:r>
          </w:p>
        </w:tc>
        <w:tc>
          <w:tcPr>
            <w:tcW w:w="3150" w:type="dxa"/>
          </w:tcPr>
          <w:p w14:paraId="63E76CC2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the main resources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found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develop desire to conserve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resources in the county</w:t>
            </w:r>
          </w:p>
          <w:p w14:paraId="40444DA1" w14:textId="77777777" w:rsidR="007070B6" w:rsidRDefault="007070B6">
            <w:pPr>
              <w:ind w:left="252" w:hanging="360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1762FCB2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Cs/>
                <w:sz w:val="28"/>
                <w:szCs w:val="28"/>
              </w:rPr>
              <w:t>How could we conserve resources found in the county</w:t>
            </w:r>
          </w:p>
        </w:tc>
        <w:tc>
          <w:tcPr>
            <w:tcW w:w="2610" w:type="dxa"/>
          </w:tcPr>
          <w:p w14:paraId="4B84FF05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Use appropriate media to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identify the main resources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found in 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Write a report on the identified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main resources found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Collect and display samples of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resources in learning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corners</w:t>
            </w:r>
            <w:r>
              <w:rPr>
                <w:rStyle w:val="fontstyle31"/>
                <w:sz w:val="22"/>
                <w:szCs w:val="22"/>
              </w:rPr>
              <w:t>.(observe safety)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Brainstorm in groups on how to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lastRenderedPageBreak/>
              <w:t>conserve the resources found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the county.</w:t>
            </w:r>
          </w:p>
        </w:tc>
        <w:tc>
          <w:tcPr>
            <w:tcW w:w="1980" w:type="dxa"/>
          </w:tcPr>
          <w:p w14:paraId="48385229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Local and extended environment, mas, realia, photographs, artefacts, newspapers, approved textbooks</w:t>
            </w:r>
          </w:p>
          <w:p w14:paraId="33B4C596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69-74</w:t>
            </w:r>
          </w:p>
        </w:tc>
        <w:tc>
          <w:tcPr>
            <w:tcW w:w="1530" w:type="dxa"/>
            <w:vAlign w:val="center"/>
          </w:tcPr>
          <w:p w14:paraId="390CEB67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3FAF9513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215032D2" w14:textId="77777777">
        <w:trPr>
          <w:trHeight w:val="767"/>
        </w:trPr>
        <w:tc>
          <w:tcPr>
            <w:tcW w:w="744" w:type="dxa"/>
          </w:tcPr>
          <w:p w14:paraId="12CC7EB0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4</w:t>
            </w:r>
          </w:p>
        </w:tc>
        <w:tc>
          <w:tcPr>
            <w:tcW w:w="597" w:type="dxa"/>
          </w:tcPr>
          <w:p w14:paraId="4A24E0FB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</w:t>
            </w:r>
          </w:p>
        </w:tc>
        <w:tc>
          <w:tcPr>
            <w:tcW w:w="1629" w:type="dxa"/>
          </w:tcPr>
          <w:p w14:paraId="03D7DC1F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0B244A10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Economic activities in the county- main economic activities in the county</w:t>
            </w:r>
          </w:p>
        </w:tc>
        <w:tc>
          <w:tcPr>
            <w:tcW w:w="3150" w:type="dxa"/>
          </w:tcPr>
          <w:p w14:paraId="0A39EF27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the main economic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activities carried out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explain the importance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main economic activities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carried out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c) develop desire to participate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in economic activities in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county</w:t>
            </w:r>
          </w:p>
          <w:p w14:paraId="6B986C81" w14:textId="77777777" w:rsidR="007070B6" w:rsidRDefault="007070B6">
            <w:pPr>
              <w:ind w:left="252" w:hanging="270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518779B0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How important are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economic activities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county?</w:t>
            </w:r>
          </w:p>
          <w:p w14:paraId="55543345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1A3FD235" w14:textId="77777777" w:rsidR="007070B6" w:rsidRDefault="00000000">
            <w:r>
              <w:rPr>
                <w:rStyle w:val="fontstyle01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Use appropriate media to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identify the main economic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activities in 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Explore the local environment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and use other sources to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identify the main economic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activities carried out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Write a report on the identified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main economic activities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Play relevant educational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computer games on economic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activities carried out in the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county</w:t>
            </w:r>
          </w:p>
        </w:tc>
        <w:tc>
          <w:tcPr>
            <w:tcW w:w="1980" w:type="dxa"/>
          </w:tcPr>
          <w:p w14:paraId="1D700390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6D4569A7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75-80</w:t>
            </w:r>
          </w:p>
        </w:tc>
        <w:tc>
          <w:tcPr>
            <w:tcW w:w="1530" w:type="dxa"/>
            <w:vAlign w:val="center"/>
          </w:tcPr>
          <w:p w14:paraId="1AF30A4E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78DF15B1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434EC438" w14:textId="77777777">
        <w:trPr>
          <w:trHeight w:val="767"/>
        </w:trPr>
        <w:tc>
          <w:tcPr>
            <w:tcW w:w="744" w:type="dxa"/>
          </w:tcPr>
          <w:p w14:paraId="1CBA5E29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34BB0364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2</w:t>
            </w:r>
          </w:p>
        </w:tc>
        <w:tc>
          <w:tcPr>
            <w:tcW w:w="1629" w:type="dxa"/>
          </w:tcPr>
          <w:p w14:paraId="057DEB86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4AC11F23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Economic activities in the county- main economic activities in the county</w:t>
            </w:r>
          </w:p>
        </w:tc>
        <w:tc>
          <w:tcPr>
            <w:tcW w:w="3150" w:type="dxa"/>
          </w:tcPr>
          <w:p w14:paraId="6DD4690A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the main economic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activities carried out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explain the importance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main economic activities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carried out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c) develop desire to participate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in economic activities in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county</w:t>
            </w:r>
          </w:p>
          <w:p w14:paraId="08CE90FC" w14:textId="77777777" w:rsidR="007070B6" w:rsidRDefault="007070B6">
            <w:pPr>
              <w:ind w:left="252" w:hanging="270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779CB9D5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How important are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economic activities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county?</w:t>
            </w:r>
          </w:p>
          <w:p w14:paraId="5292199D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49ED71FA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  <w:p w14:paraId="353A6AC6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Discuss in groups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importance of main economic </w:t>
            </w:r>
          </w:p>
          <w:p w14:paraId="1D1EF770" w14:textId="77777777" w:rsidR="007070B6" w:rsidRDefault="00000000">
            <w:r>
              <w:rPr>
                <w:rStyle w:val="fontstyle01"/>
                <w:sz w:val="24"/>
                <w:szCs w:val="24"/>
              </w:rPr>
              <w:t>activities in the county</w:t>
            </w:r>
            <w:r>
              <w:rPr>
                <w:rStyle w:val="fontstyle01"/>
              </w:rPr>
              <w:t>.</w:t>
            </w:r>
          </w:p>
          <w:p w14:paraId="48073E6E" w14:textId="77777777" w:rsidR="007070B6" w:rsidRDefault="007070B6"/>
          <w:p w14:paraId="58F2EB62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14:paraId="7A3CFE3E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10F28318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75-80</w:t>
            </w:r>
          </w:p>
        </w:tc>
        <w:tc>
          <w:tcPr>
            <w:tcW w:w="1530" w:type="dxa"/>
            <w:vAlign w:val="center"/>
          </w:tcPr>
          <w:p w14:paraId="429BD8DB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6FDB18AE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5FCB054A" w14:textId="77777777">
        <w:trPr>
          <w:trHeight w:val="767"/>
        </w:trPr>
        <w:tc>
          <w:tcPr>
            <w:tcW w:w="744" w:type="dxa"/>
          </w:tcPr>
          <w:p w14:paraId="3FCA7FAC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5690AF77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3</w:t>
            </w:r>
          </w:p>
        </w:tc>
        <w:tc>
          <w:tcPr>
            <w:tcW w:w="1629" w:type="dxa"/>
          </w:tcPr>
          <w:p w14:paraId="07A85B19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60BB9304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Trade in the County – methods of </w:t>
            </w:r>
            <w:r>
              <w:rPr>
                <w:rFonts w:ascii="Times New Roman" w:eastAsia="BatangChe" w:hAnsi="Times New Roman" w:cs="Times New Roman"/>
                <w:b/>
              </w:rPr>
              <w:lastRenderedPageBreak/>
              <w:t>trade in the county</w:t>
            </w:r>
          </w:p>
        </w:tc>
        <w:tc>
          <w:tcPr>
            <w:tcW w:w="3150" w:type="dxa"/>
          </w:tcPr>
          <w:p w14:paraId="1703DE7E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By the end of the sub- strand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to;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methods of trade in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>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explore the benefits of trade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  <w:p w14:paraId="0A7B39AE" w14:textId="77777777" w:rsidR="007070B6" w:rsidRDefault="007070B6">
            <w:pPr>
              <w:ind w:left="252" w:hanging="270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34607AA4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What are the benefits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>trade in the County?</w:t>
            </w:r>
          </w:p>
          <w:p w14:paraId="744DA26B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615CCF97" w14:textId="77777777" w:rsidR="007070B6" w:rsidRDefault="00000000">
            <w:pPr>
              <w:rPr>
                <w:sz w:val="24"/>
                <w:szCs w:val="24"/>
              </w:rPr>
            </w:pPr>
            <w:r>
              <w:rPr>
                <w:rStyle w:val="fontstyle01"/>
                <w:sz w:val="22"/>
                <w:szCs w:val="22"/>
              </w:rPr>
              <w:lastRenderedPageBreak/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Brainstorm in groups on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 xml:space="preserve">methods of trade in the </w:t>
            </w:r>
            <w:r>
              <w:rPr>
                <w:rStyle w:val="fontstyle01"/>
                <w:sz w:val="22"/>
                <w:szCs w:val="22"/>
              </w:rPr>
              <w:lastRenderedPageBreak/>
              <w:t>County</w:t>
            </w:r>
            <w:r>
              <w:t xml:space="preserve"> </w:t>
            </w:r>
            <w:r>
              <w:rPr>
                <w:rStyle w:val="fontstyle31"/>
                <w:sz w:val="22"/>
                <w:szCs w:val="22"/>
              </w:rPr>
              <w:t>( Barter &amp; Currency)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Discuss in pairs the benefits of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trade in 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Visit a trading centre to learn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more about trading activities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and report back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Role-play trading activities.</w:t>
            </w:r>
          </w:p>
        </w:tc>
        <w:tc>
          <w:tcPr>
            <w:tcW w:w="1980" w:type="dxa"/>
          </w:tcPr>
          <w:p w14:paraId="4094C346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Local and extended environment,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mas, realia, photographs, artefacts, newspapers, approved textbooks</w:t>
            </w:r>
          </w:p>
          <w:p w14:paraId="26143218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81-87</w:t>
            </w:r>
          </w:p>
        </w:tc>
        <w:tc>
          <w:tcPr>
            <w:tcW w:w="1530" w:type="dxa"/>
            <w:vAlign w:val="center"/>
          </w:tcPr>
          <w:p w14:paraId="6FD27824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Oral questions, Teacher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made test, observation, project work, checklist, portfolio</w:t>
            </w:r>
          </w:p>
        </w:tc>
        <w:tc>
          <w:tcPr>
            <w:tcW w:w="540" w:type="dxa"/>
          </w:tcPr>
          <w:p w14:paraId="7857EA78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4E31C14D" w14:textId="77777777">
        <w:trPr>
          <w:trHeight w:val="767"/>
        </w:trPr>
        <w:tc>
          <w:tcPr>
            <w:tcW w:w="744" w:type="dxa"/>
          </w:tcPr>
          <w:p w14:paraId="0A96BFED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5</w:t>
            </w:r>
          </w:p>
        </w:tc>
        <w:tc>
          <w:tcPr>
            <w:tcW w:w="597" w:type="dxa"/>
          </w:tcPr>
          <w:p w14:paraId="544DAAFB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</w:t>
            </w:r>
          </w:p>
        </w:tc>
        <w:tc>
          <w:tcPr>
            <w:tcW w:w="1629" w:type="dxa"/>
          </w:tcPr>
          <w:p w14:paraId="42A54EC1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5ACB0759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Trade in the County - methods of trade in the county</w:t>
            </w:r>
          </w:p>
        </w:tc>
        <w:tc>
          <w:tcPr>
            <w:tcW w:w="3150" w:type="dxa"/>
          </w:tcPr>
          <w:p w14:paraId="39E5B4E1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 strand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to;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methods of trade in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explore the benefits of trade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in the County</w:t>
            </w:r>
          </w:p>
          <w:p w14:paraId="3C58E385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391D3F9B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What are the benefits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trade in the County?</w:t>
            </w:r>
          </w:p>
          <w:p w14:paraId="321DF26E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41EA26A0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Brainstorm in groups on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methods of trade in the County</w:t>
            </w:r>
            <w:r>
              <w:t xml:space="preserve"> </w:t>
            </w:r>
            <w:r>
              <w:rPr>
                <w:rStyle w:val="fontstyle31"/>
                <w:sz w:val="22"/>
                <w:szCs w:val="22"/>
              </w:rPr>
              <w:t>( Barter &amp; Currency)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Discuss in pairs the benefits of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trade in 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Visit a trading centre to learn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more about trading activities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and report back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Role-play trading activities.</w:t>
            </w:r>
          </w:p>
        </w:tc>
        <w:tc>
          <w:tcPr>
            <w:tcW w:w="1980" w:type="dxa"/>
          </w:tcPr>
          <w:p w14:paraId="4ED89899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66630291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81-87</w:t>
            </w:r>
          </w:p>
        </w:tc>
        <w:tc>
          <w:tcPr>
            <w:tcW w:w="1530" w:type="dxa"/>
            <w:vAlign w:val="center"/>
          </w:tcPr>
          <w:p w14:paraId="7F665E79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15433415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11DB18D7" w14:textId="77777777">
        <w:trPr>
          <w:trHeight w:val="767"/>
        </w:trPr>
        <w:tc>
          <w:tcPr>
            <w:tcW w:w="744" w:type="dxa"/>
          </w:tcPr>
          <w:p w14:paraId="65D17F3C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310B1FF4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2</w:t>
            </w:r>
          </w:p>
        </w:tc>
        <w:tc>
          <w:tcPr>
            <w:tcW w:w="1629" w:type="dxa"/>
          </w:tcPr>
          <w:p w14:paraId="12D5907C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2614AB68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Trade in the County- lawful trading activities in the county</w:t>
            </w:r>
          </w:p>
        </w:tc>
        <w:tc>
          <w:tcPr>
            <w:tcW w:w="3150" w:type="dxa"/>
          </w:tcPr>
          <w:p w14:paraId="02007DC4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 strand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to;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explore the benefits of trade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appreciate lawful trading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activities in the County</w:t>
            </w:r>
          </w:p>
          <w:p w14:paraId="67E57888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694DD951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What are the benefits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trade in the County?</w:t>
            </w:r>
          </w:p>
          <w:p w14:paraId="6A96D615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379FE5C8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Brainstorm in groups on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methods of trade in the County</w:t>
            </w:r>
            <w:r>
              <w:t xml:space="preserve"> </w:t>
            </w:r>
            <w:r>
              <w:rPr>
                <w:rStyle w:val="fontstyle31"/>
                <w:sz w:val="22"/>
                <w:szCs w:val="22"/>
              </w:rPr>
              <w:t>( Barter &amp; Currency)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Discuss in pairs the benefits of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trade in 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Visit a trading centre to learn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more about trading activities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and report back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Role-play trading activities.</w:t>
            </w:r>
          </w:p>
        </w:tc>
        <w:tc>
          <w:tcPr>
            <w:tcW w:w="1980" w:type="dxa"/>
          </w:tcPr>
          <w:p w14:paraId="0C3EF0B1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65A47144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81-87</w:t>
            </w:r>
          </w:p>
        </w:tc>
        <w:tc>
          <w:tcPr>
            <w:tcW w:w="1530" w:type="dxa"/>
            <w:vAlign w:val="center"/>
          </w:tcPr>
          <w:p w14:paraId="709A3C08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67FDE22F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14886AC2" w14:textId="77777777">
        <w:trPr>
          <w:trHeight w:val="767"/>
        </w:trPr>
        <w:tc>
          <w:tcPr>
            <w:tcW w:w="744" w:type="dxa"/>
          </w:tcPr>
          <w:p w14:paraId="1D54BBEF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56BA92C5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3</w:t>
            </w:r>
          </w:p>
        </w:tc>
        <w:tc>
          <w:tcPr>
            <w:tcW w:w="1629" w:type="dxa"/>
          </w:tcPr>
          <w:p w14:paraId="4E9D6C54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0851A76A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Industries in the county</w:t>
            </w:r>
          </w:p>
        </w:tc>
        <w:tc>
          <w:tcPr>
            <w:tcW w:w="3150" w:type="dxa"/>
          </w:tcPr>
          <w:p w14:paraId="3F903944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industries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explain the benefits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industries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  <w:p w14:paraId="1AF1C28B" w14:textId="77777777" w:rsidR="007070B6" w:rsidRDefault="007070B6">
            <w:pPr>
              <w:ind w:left="252" w:hanging="252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47C103FF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How could we benefit from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industries in the County?</w:t>
            </w:r>
          </w:p>
          <w:p w14:paraId="52C31BA3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2208196E" w14:textId="77777777" w:rsidR="007070B6" w:rsidRDefault="00000000">
            <w:r>
              <w:rPr>
                <w:rStyle w:val="fontstyle01"/>
                <w:sz w:val="22"/>
                <w:szCs w:val="22"/>
              </w:rPr>
              <w:t>Learners are guided to:-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Brainstorm in pairs and identify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industries in 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Discuss in groups the benefits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of industries in 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Visit and take photos or video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clips of industries found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Create a journal of industries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visited and share with others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class and school.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Collect and display sample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products from industries in 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classroom.</w:t>
            </w:r>
          </w:p>
        </w:tc>
        <w:tc>
          <w:tcPr>
            <w:tcW w:w="1980" w:type="dxa"/>
          </w:tcPr>
          <w:p w14:paraId="2BC442F1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2348D0F3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88-94</w:t>
            </w:r>
          </w:p>
        </w:tc>
        <w:tc>
          <w:tcPr>
            <w:tcW w:w="1530" w:type="dxa"/>
            <w:vAlign w:val="center"/>
          </w:tcPr>
          <w:p w14:paraId="3B84B300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6CD3CDBB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321225AB" w14:textId="77777777">
        <w:trPr>
          <w:trHeight w:val="767"/>
        </w:trPr>
        <w:tc>
          <w:tcPr>
            <w:tcW w:w="744" w:type="dxa"/>
          </w:tcPr>
          <w:p w14:paraId="507456A3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6</w:t>
            </w:r>
          </w:p>
        </w:tc>
        <w:tc>
          <w:tcPr>
            <w:tcW w:w="597" w:type="dxa"/>
          </w:tcPr>
          <w:p w14:paraId="1A2C93F8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</w:t>
            </w:r>
          </w:p>
        </w:tc>
        <w:tc>
          <w:tcPr>
            <w:tcW w:w="1629" w:type="dxa"/>
          </w:tcPr>
          <w:p w14:paraId="3B354206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0532AB1D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Industries in the county</w:t>
            </w:r>
          </w:p>
        </w:tc>
        <w:tc>
          <w:tcPr>
            <w:tcW w:w="3150" w:type="dxa"/>
          </w:tcPr>
          <w:p w14:paraId="03DB1D3A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industries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explain the benefits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industries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  <w:p w14:paraId="07FCFB90" w14:textId="77777777" w:rsidR="007070B6" w:rsidRDefault="007070B6">
            <w:pPr>
              <w:ind w:left="252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0F4B6D5A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How could we benefit from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industries in the County?</w:t>
            </w:r>
          </w:p>
          <w:p w14:paraId="5BAEC559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5AD5D540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2"/>
                <w:szCs w:val="22"/>
              </w:rPr>
              <w:t>Learners are guided to:-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Brainstorm in pairs and identify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industries in 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Discuss in groups the benefits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of industries in 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Visit and take photos or video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clips of industries found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Create a journal of industries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visited and share with others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class and school.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Collect and display sample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products from industries in 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classroom.</w:t>
            </w:r>
          </w:p>
        </w:tc>
        <w:tc>
          <w:tcPr>
            <w:tcW w:w="1980" w:type="dxa"/>
          </w:tcPr>
          <w:p w14:paraId="5862E3FF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64D18F1E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88-94</w:t>
            </w:r>
          </w:p>
        </w:tc>
        <w:tc>
          <w:tcPr>
            <w:tcW w:w="1530" w:type="dxa"/>
            <w:vAlign w:val="center"/>
          </w:tcPr>
          <w:p w14:paraId="566C57CD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15712E83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202806CA" w14:textId="77777777">
        <w:trPr>
          <w:trHeight w:val="767"/>
        </w:trPr>
        <w:tc>
          <w:tcPr>
            <w:tcW w:w="744" w:type="dxa"/>
          </w:tcPr>
          <w:p w14:paraId="7D3BCEEF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7A7EA167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2</w:t>
            </w:r>
          </w:p>
        </w:tc>
        <w:tc>
          <w:tcPr>
            <w:tcW w:w="1629" w:type="dxa"/>
          </w:tcPr>
          <w:p w14:paraId="6702F2EA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772DD6A4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Industries in the county – products from industries in the county</w:t>
            </w:r>
          </w:p>
        </w:tc>
        <w:tc>
          <w:tcPr>
            <w:tcW w:w="3150" w:type="dxa"/>
          </w:tcPr>
          <w:p w14:paraId="34905767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explain the benefits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industries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appreciate products from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industries in the county</w:t>
            </w:r>
          </w:p>
          <w:p w14:paraId="2075CDC8" w14:textId="77777777" w:rsidR="007070B6" w:rsidRDefault="007070B6">
            <w:pPr>
              <w:ind w:left="252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62643072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How could we benefit from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industries in the County?</w:t>
            </w:r>
          </w:p>
          <w:p w14:paraId="38A3677F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6FC6440F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2"/>
                <w:szCs w:val="22"/>
              </w:rPr>
              <w:t>Learners are guided to:-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Brainstorm in pairs and identify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industries in 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Discuss in groups the benefits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of industries in 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Visit and take photos or video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clips of industries found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Create a journal of industries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visited and share with others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class and school.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Collect and display sample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products from industries in 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classroom.</w:t>
            </w:r>
          </w:p>
        </w:tc>
        <w:tc>
          <w:tcPr>
            <w:tcW w:w="1980" w:type="dxa"/>
          </w:tcPr>
          <w:p w14:paraId="242DD3E2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0D265641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88-94</w:t>
            </w:r>
          </w:p>
        </w:tc>
        <w:tc>
          <w:tcPr>
            <w:tcW w:w="1530" w:type="dxa"/>
            <w:vAlign w:val="center"/>
          </w:tcPr>
          <w:p w14:paraId="12C7A43A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0FF409C8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41DC744A" w14:textId="77777777">
        <w:trPr>
          <w:trHeight w:val="767"/>
        </w:trPr>
        <w:tc>
          <w:tcPr>
            <w:tcW w:w="744" w:type="dxa"/>
          </w:tcPr>
          <w:p w14:paraId="3A9931A6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221284F9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3</w:t>
            </w:r>
          </w:p>
        </w:tc>
        <w:tc>
          <w:tcPr>
            <w:tcW w:w="1629" w:type="dxa"/>
          </w:tcPr>
          <w:p w14:paraId="3B840BDD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53C7FB18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Enterprise project at school – identifying and enterprise project</w:t>
            </w:r>
          </w:p>
        </w:tc>
        <w:tc>
          <w:tcPr>
            <w:tcW w:w="3150" w:type="dxa"/>
          </w:tcPr>
          <w:p w14:paraId="39F8B171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a) actively participate in </w:t>
            </w:r>
          </w:p>
          <w:p w14:paraId="14BC2135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initiating an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project at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actively participate in an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enterprise project at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</w:tc>
        <w:tc>
          <w:tcPr>
            <w:tcW w:w="2160" w:type="dxa"/>
          </w:tcPr>
          <w:p w14:paraId="1052A9FA" w14:textId="77777777" w:rsidR="007070B6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could we start an enterprise project at school?</w:t>
            </w:r>
          </w:p>
        </w:tc>
        <w:tc>
          <w:tcPr>
            <w:tcW w:w="2610" w:type="dxa"/>
          </w:tcPr>
          <w:p w14:paraId="4E4F8661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Brainstorm in groups and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identify enterprise project that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can be undertaken at school.</w:t>
            </w:r>
          </w:p>
          <w:p w14:paraId="5BE317AB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Search in the Internet and other</w:t>
            </w:r>
            <w:r>
              <w:rPr>
                <w:rFonts w:ascii="TimesNewRomanPSMT" w:hAnsi="TimesNewRomanPSMT"/>
                <w:sz w:val="26"/>
                <w:szCs w:val="28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sources to find out examples of</w:t>
            </w:r>
            <w:r>
              <w:rPr>
                <w:rFonts w:ascii="TimesNewRomanPSMT" w:hAnsi="TimesNewRomanPSMT"/>
                <w:sz w:val="26"/>
                <w:szCs w:val="28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enterprise projects undertaken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in schools.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</w:p>
        </w:tc>
        <w:tc>
          <w:tcPr>
            <w:tcW w:w="1980" w:type="dxa"/>
          </w:tcPr>
          <w:p w14:paraId="320FF28F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28D91FF5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vAlign w:val="center"/>
          </w:tcPr>
          <w:p w14:paraId="2CABC2D6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545E547F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0A246037" w14:textId="77777777">
        <w:trPr>
          <w:trHeight w:val="767"/>
        </w:trPr>
        <w:tc>
          <w:tcPr>
            <w:tcW w:w="744" w:type="dxa"/>
          </w:tcPr>
          <w:p w14:paraId="416600CB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7</w:t>
            </w:r>
          </w:p>
        </w:tc>
        <w:tc>
          <w:tcPr>
            <w:tcW w:w="15726" w:type="dxa"/>
            <w:gridSpan w:val="9"/>
            <w:vAlign w:val="center"/>
          </w:tcPr>
          <w:p w14:paraId="01393149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MID TERM</w:t>
            </w:r>
          </w:p>
        </w:tc>
      </w:tr>
      <w:tr w:rsidR="007070B6" w14:paraId="5F807C00" w14:textId="77777777">
        <w:trPr>
          <w:trHeight w:val="767"/>
        </w:trPr>
        <w:tc>
          <w:tcPr>
            <w:tcW w:w="744" w:type="dxa"/>
          </w:tcPr>
          <w:p w14:paraId="308BD548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597" w:type="dxa"/>
          </w:tcPr>
          <w:p w14:paraId="7F81EC14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</w:t>
            </w:r>
          </w:p>
        </w:tc>
        <w:tc>
          <w:tcPr>
            <w:tcW w:w="1629" w:type="dxa"/>
          </w:tcPr>
          <w:p w14:paraId="364AB74F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6B67337A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Enterprise project at school - identifying and enterprise project</w:t>
            </w:r>
          </w:p>
        </w:tc>
        <w:tc>
          <w:tcPr>
            <w:tcW w:w="3150" w:type="dxa"/>
          </w:tcPr>
          <w:p w14:paraId="712ED118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a) actively participate in </w:t>
            </w:r>
          </w:p>
          <w:p w14:paraId="2C1876A3" w14:textId="77777777" w:rsidR="007070B6" w:rsidRDefault="00000000">
            <w:pPr>
              <w:ind w:left="252" w:hanging="27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initiating an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project at school</w:t>
            </w:r>
          </w:p>
          <w:p w14:paraId="418C1ADD" w14:textId="77777777" w:rsidR="007070B6" w:rsidRDefault="00000000">
            <w:pPr>
              <w:ind w:left="252" w:hanging="270"/>
              <w:rPr>
                <w:rFonts w:ascii="Times New Roman" w:eastAsia="BatangChe" w:hAnsi="Times New Roman" w:cs="Times New Roman"/>
                <w:b/>
              </w:rPr>
            </w:pPr>
            <w:r>
              <w:rPr>
                <w:rStyle w:val="fontstyle01"/>
                <w:sz w:val="24"/>
                <w:szCs w:val="24"/>
              </w:rPr>
              <w:t>b) actively participate in an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enterprise project at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school</w:t>
            </w:r>
          </w:p>
        </w:tc>
        <w:tc>
          <w:tcPr>
            <w:tcW w:w="2160" w:type="dxa"/>
          </w:tcPr>
          <w:p w14:paraId="36EF6D59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  <w:p w14:paraId="1A42B9BD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could we start an enterprise project at school?</w:t>
            </w:r>
          </w:p>
        </w:tc>
        <w:tc>
          <w:tcPr>
            <w:tcW w:w="2610" w:type="dxa"/>
          </w:tcPr>
          <w:p w14:paraId="0CDC494D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Brainstorm in groups and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identify enterprise project that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can be undertaken at school.</w:t>
            </w:r>
          </w:p>
          <w:p w14:paraId="79F4C6F1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Search in the Internet and other</w:t>
            </w:r>
            <w:r>
              <w:rPr>
                <w:rFonts w:ascii="TimesNewRomanPSMT" w:hAnsi="TimesNewRomanPSMT"/>
                <w:sz w:val="26"/>
                <w:szCs w:val="28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sources to find out examples of</w:t>
            </w:r>
            <w:r>
              <w:rPr>
                <w:rFonts w:ascii="TimesNewRomanPSMT" w:hAnsi="TimesNewRomanPSMT"/>
                <w:sz w:val="26"/>
                <w:szCs w:val="28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enterprise projects undertaken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in schools.</w:t>
            </w:r>
          </w:p>
        </w:tc>
        <w:tc>
          <w:tcPr>
            <w:tcW w:w="1980" w:type="dxa"/>
          </w:tcPr>
          <w:p w14:paraId="3E80FFB1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75DDF1C1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vAlign w:val="center"/>
          </w:tcPr>
          <w:p w14:paraId="5E906BC1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6582A1A7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60A4E871" w14:textId="77777777">
        <w:trPr>
          <w:trHeight w:val="767"/>
        </w:trPr>
        <w:tc>
          <w:tcPr>
            <w:tcW w:w="744" w:type="dxa"/>
          </w:tcPr>
          <w:p w14:paraId="5F220143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36974B72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2</w:t>
            </w:r>
          </w:p>
        </w:tc>
        <w:tc>
          <w:tcPr>
            <w:tcW w:w="1629" w:type="dxa"/>
          </w:tcPr>
          <w:p w14:paraId="653621AA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68B65B02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Planning and enterprise project at school</w:t>
            </w:r>
          </w:p>
        </w:tc>
        <w:tc>
          <w:tcPr>
            <w:tcW w:w="3150" w:type="dxa"/>
          </w:tcPr>
          <w:p w14:paraId="36CE5D47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a) actively participate in </w:t>
            </w:r>
          </w:p>
          <w:p w14:paraId="25DD48CF" w14:textId="77777777" w:rsidR="007070B6" w:rsidRDefault="00000000">
            <w:pPr>
              <w:ind w:left="252" w:hanging="27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initiating an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project at school</w:t>
            </w:r>
          </w:p>
          <w:p w14:paraId="353EE2C6" w14:textId="77777777" w:rsidR="007070B6" w:rsidRDefault="00000000">
            <w:pPr>
              <w:ind w:left="252" w:hanging="270"/>
              <w:rPr>
                <w:rFonts w:ascii="Times New Roman" w:eastAsia="BatangChe" w:hAnsi="Times New Roman" w:cs="Times New Roman"/>
                <w:b/>
              </w:rPr>
            </w:pPr>
            <w:r>
              <w:rPr>
                <w:rStyle w:val="fontstyle01"/>
                <w:sz w:val="24"/>
                <w:szCs w:val="24"/>
              </w:rPr>
              <w:t>b) actively participate in an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enterprise project at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school</w:t>
            </w:r>
          </w:p>
        </w:tc>
        <w:tc>
          <w:tcPr>
            <w:tcW w:w="2160" w:type="dxa"/>
          </w:tcPr>
          <w:p w14:paraId="488E9AE6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Cs/>
                <w:sz w:val="28"/>
                <w:szCs w:val="28"/>
              </w:rPr>
              <w:t>How could we start an enterprise project at school?</w:t>
            </w:r>
          </w:p>
        </w:tc>
        <w:tc>
          <w:tcPr>
            <w:tcW w:w="2610" w:type="dxa"/>
          </w:tcPr>
          <w:p w14:paraId="21D942A6" w14:textId="77777777" w:rsidR="007070B6" w:rsidRDefault="00000000"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Plan for a viable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project at school.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</w:p>
        </w:tc>
        <w:tc>
          <w:tcPr>
            <w:tcW w:w="1980" w:type="dxa"/>
          </w:tcPr>
          <w:p w14:paraId="26DE8CA9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42C6E545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vAlign w:val="center"/>
          </w:tcPr>
          <w:p w14:paraId="6356528B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01A98D78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25A8C7D9" w14:textId="77777777">
        <w:trPr>
          <w:trHeight w:val="767"/>
        </w:trPr>
        <w:tc>
          <w:tcPr>
            <w:tcW w:w="744" w:type="dxa"/>
          </w:tcPr>
          <w:p w14:paraId="31762B91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1D7229ED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3</w:t>
            </w:r>
          </w:p>
        </w:tc>
        <w:tc>
          <w:tcPr>
            <w:tcW w:w="1629" w:type="dxa"/>
          </w:tcPr>
          <w:p w14:paraId="3FBF312E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24CE8183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Planning and enterprise project at school</w:t>
            </w:r>
          </w:p>
        </w:tc>
        <w:tc>
          <w:tcPr>
            <w:tcW w:w="3150" w:type="dxa"/>
          </w:tcPr>
          <w:p w14:paraId="214B433A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a) actively participate in </w:t>
            </w:r>
          </w:p>
          <w:p w14:paraId="5F5ECA3B" w14:textId="77777777" w:rsidR="007070B6" w:rsidRDefault="00000000">
            <w:pPr>
              <w:ind w:left="252" w:hanging="27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initiating an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project at school</w:t>
            </w:r>
          </w:p>
          <w:p w14:paraId="5281222F" w14:textId="77777777" w:rsidR="007070B6" w:rsidRDefault="00000000">
            <w:pPr>
              <w:ind w:left="252" w:hanging="270"/>
              <w:rPr>
                <w:rFonts w:ascii="Times New Roman" w:eastAsia="BatangChe" w:hAnsi="Times New Roman" w:cs="Times New Roman"/>
                <w:b/>
              </w:rPr>
            </w:pPr>
            <w:r>
              <w:rPr>
                <w:rStyle w:val="fontstyle01"/>
                <w:sz w:val="24"/>
                <w:szCs w:val="24"/>
              </w:rPr>
              <w:t>b) actively participate in an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enterprise project at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school</w:t>
            </w:r>
          </w:p>
        </w:tc>
        <w:tc>
          <w:tcPr>
            <w:tcW w:w="2160" w:type="dxa"/>
          </w:tcPr>
          <w:p w14:paraId="3F093C5E" w14:textId="77777777" w:rsidR="007070B6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8"/>
                <w:szCs w:val="28"/>
              </w:rPr>
              <w:t>How could we start an enterprise project at school?</w:t>
            </w:r>
          </w:p>
        </w:tc>
        <w:tc>
          <w:tcPr>
            <w:tcW w:w="2610" w:type="dxa"/>
          </w:tcPr>
          <w:p w14:paraId="605DAD13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Plan for a viable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project at school.</w:t>
            </w:r>
          </w:p>
        </w:tc>
        <w:tc>
          <w:tcPr>
            <w:tcW w:w="1980" w:type="dxa"/>
          </w:tcPr>
          <w:p w14:paraId="04C5A452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2D3D9F47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Longhorn SST Learners Bk Grd. 4 Pg. 96-106</w:t>
            </w:r>
          </w:p>
        </w:tc>
        <w:tc>
          <w:tcPr>
            <w:tcW w:w="1530" w:type="dxa"/>
            <w:vAlign w:val="center"/>
          </w:tcPr>
          <w:p w14:paraId="30143731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129628D2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314DA8CC" w14:textId="77777777">
        <w:trPr>
          <w:trHeight w:val="767"/>
        </w:trPr>
        <w:tc>
          <w:tcPr>
            <w:tcW w:w="744" w:type="dxa"/>
          </w:tcPr>
          <w:p w14:paraId="57079537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9</w:t>
            </w:r>
          </w:p>
        </w:tc>
        <w:tc>
          <w:tcPr>
            <w:tcW w:w="597" w:type="dxa"/>
          </w:tcPr>
          <w:p w14:paraId="58F44076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</w:t>
            </w:r>
          </w:p>
        </w:tc>
        <w:tc>
          <w:tcPr>
            <w:tcW w:w="1629" w:type="dxa"/>
          </w:tcPr>
          <w:p w14:paraId="2D59D4C5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6A44649A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Sharing responsibility for an enterprise project</w:t>
            </w:r>
          </w:p>
        </w:tc>
        <w:tc>
          <w:tcPr>
            <w:tcW w:w="3150" w:type="dxa"/>
          </w:tcPr>
          <w:p w14:paraId="5CD45C62" w14:textId="77777777" w:rsidR="007070B6" w:rsidRDefault="00000000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actively participate in an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enterprise project at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</w:tc>
        <w:tc>
          <w:tcPr>
            <w:tcW w:w="2160" w:type="dxa"/>
          </w:tcPr>
          <w:p w14:paraId="59E8FFC8" w14:textId="77777777" w:rsidR="007070B6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can we share responsibilities in an enterprise project at school?</w:t>
            </w:r>
          </w:p>
        </w:tc>
        <w:tc>
          <w:tcPr>
            <w:tcW w:w="2610" w:type="dxa"/>
          </w:tcPr>
          <w:p w14:paraId="5AA96FE0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Share responsibilities on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planned enterprise project.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</w:p>
          <w:p w14:paraId="3135C482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  <w:p w14:paraId="76C08AC9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14:paraId="53993FDF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39343BC8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vAlign w:val="center"/>
          </w:tcPr>
          <w:p w14:paraId="23E64578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5403CFF4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04A7A533" w14:textId="77777777">
        <w:trPr>
          <w:trHeight w:val="767"/>
        </w:trPr>
        <w:tc>
          <w:tcPr>
            <w:tcW w:w="744" w:type="dxa"/>
          </w:tcPr>
          <w:p w14:paraId="0B5155D5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4A5676F0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2</w:t>
            </w:r>
          </w:p>
        </w:tc>
        <w:tc>
          <w:tcPr>
            <w:tcW w:w="1629" w:type="dxa"/>
          </w:tcPr>
          <w:p w14:paraId="721DB59E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78CD65D5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Managing and enterprise projects</w:t>
            </w:r>
          </w:p>
        </w:tc>
        <w:tc>
          <w:tcPr>
            <w:tcW w:w="3150" w:type="dxa"/>
          </w:tcPr>
          <w:p w14:paraId="7AC88AE5" w14:textId="77777777" w:rsidR="007070B6" w:rsidRDefault="00000000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t>a</w:t>
            </w:r>
            <w:r>
              <w:rPr>
                <w:rStyle w:val="fontstyle01"/>
                <w:sz w:val="24"/>
                <w:szCs w:val="24"/>
              </w:rPr>
              <w:t>) uphold ethics in managing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the enterprise project money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at the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appreciate collective efforts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in the success of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project at school</w:t>
            </w:r>
          </w:p>
        </w:tc>
        <w:tc>
          <w:tcPr>
            <w:tcW w:w="2160" w:type="dxa"/>
          </w:tcPr>
          <w:p w14:paraId="7A857065" w14:textId="77777777" w:rsidR="007070B6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could we manage an enterprise project in an honest way?</w:t>
            </w:r>
          </w:p>
        </w:tc>
        <w:tc>
          <w:tcPr>
            <w:tcW w:w="2610" w:type="dxa"/>
          </w:tcPr>
          <w:p w14:paraId="6C35C09C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32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Discuss in groups ethical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practices to be observed in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managing the enterprise project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money.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  <w:p w14:paraId="652B0C7E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14:paraId="3F8B264C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58491A5C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vAlign w:val="center"/>
          </w:tcPr>
          <w:p w14:paraId="078512B8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172BC169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02363E82" w14:textId="77777777">
        <w:trPr>
          <w:trHeight w:val="767"/>
        </w:trPr>
        <w:tc>
          <w:tcPr>
            <w:tcW w:w="744" w:type="dxa"/>
          </w:tcPr>
          <w:p w14:paraId="2E795704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000C04DB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3</w:t>
            </w:r>
          </w:p>
        </w:tc>
        <w:tc>
          <w:tcPr>
            <w:tcW w:w="1629" w:type="dxa"/>
          </w:tcPr>
          <w:p w14:paraId="6822F536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2026068A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Upholding ethics in managing the enterprise project money at school</w:t>
            </w:r>
          </w:p>
        </w:tc>
        <w:tc>
          <w:tcPr>
            <w:tcW w:w="3150" w:type="dxa"/>
          </w:tcPr>
          <w:p w14:paraId="6DD5AF27" w14:textId="77777777" w:rsidR="007070B6" w:rsidRDefault="00000000">
            <w:pPr>
              <w:ind w:left="252" w:hanging="36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By the end of the sub-strand,</w:t>
            </w:r>
          </w:p>
          <w:p w14:paraId="39AD4EE6" w14:textId="77777777" w:rsidR="007070B6" w:rsidRDefault="00000000">
            <w:pPr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</w:p>
          <w:p w14:paraId="48B89E67" w14:textId="77777777" w:rsidR="007070B6" w:rsidRDefault="00000000">
            <w:pPr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t>a</w:t>
            </w:r>
            <w:r>
              <w:rPr>
                <w:rStyle w:val="fontstyle01"/>
                <w:sz w:val="24"/>
                <w:szCs w:val="24"/>
              </w:rPr>
              <w:t>) uphold ethics in managing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the enterprise project money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at the school</w:t>
            </w:r>
          </w:p>
          <w:p w14:paraId="6DA1AEE1" w14:textId="77777777" w:rsidR="007070B6" w:rsidRDefault="00000000">
            <w:pPr>
              <w:ind w:left="252" w:hanging="360"/>
              <w:rPr>
                <w:rFonts w:ascii="Times New Roman" w:eastAsia="BatangChe" w:hAnsi="Times New Roman" w:cs="Times New Roman"/>
                <w:b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b) appreciate collective efforts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in the success of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project at school</w:t>
            </w:r>
          </w:p>
        </w:tc>
        <w:tc>
          <w:tcPr>
            <w:tcW w:w="2160" w:type="dxa"/>
          </w:tcPr>
          <w:p w14:paraId="6EBEE94B" w14:textId="77777777" w:rsidR="007070B6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8"/>
                <w:szCs w:val="28"/>
              </w:rPr>
              <w:lastRenderedPageBreak/>
              <w:t>How can we manage an enterprise project in an honest way?</w:t>
            </w:r>
          </w:p>
        </w:tc>
        <w:tc>
          <w:tcPr>
            <w:tcW w:w="2610" w:type="dxa"/>
          </w:tcPr>
          <w:p w14:paraId="2D08D051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32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Discuss in groups ethical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practices to be observed in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managing the enterprise project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money.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  <w:p w14:paraId="462C86D2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14:paraId="353D067F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Local and extended environment, mas, realia, photographs, artefacts, newspapers,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approved textbooks</w:t>
            </w:r>
          </w:p>
          <w:p w14:paraId="012F18AC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vAlign w:val="center"/>
          </w:tcPr>
          <w:p w14:paraId="06D22C7F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Oral questions, Teacher made test, observation, project work,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checklist, portfolio</w:t>
            </w:r>
          </w:p>
        </w:tc>
        <w:tc>
          <w:tcPr>
            <w:tcW w:w="540" w:type="dxa"/>
          </w:tcPr>
          <w:p w14:paraId="4801A57B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71E445AA" w14:textId="77777777">
        <w:trPr>
          <w:trHeight w:val="767"/>
        </w:trPr>
        <w:tc>
          <w:tcPr>
            <w:tcW w:w="744" w:type="dxa"/>
          </w:tcPr>
          <w:p w14:paraId="7608C2B6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10</w:t>
            </w:r>
          </w:p>
        </w:tc>
        <w:tc>
          <w:tcPr>
            <w:tcW w:w="597" w:type="dxa"/>
          </w:tcPr>
          <w:p w14:paraId="4922B6E1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</w:t>
            </w:r>
          </w:p>
        </w:tc>
        <w:tc>
          <w:tcPr>
            <w:tcW w:w="1629" w:type="dxa"/>
          </w:tcPr>
          <w:p w14:paraId="53CEC2C2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3E127155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Evaluating the success of an enterprise project at school</w:t>
            </w:r>
          </w:p>
        </w:tc>
        <w:tc>
          <w:tcPr>
            <w:tcW w:w="3150" w:type="dxa"/>
          </w:tcPr>
          <w:p w14:paraId="64929016" w14:textId="77777777" w:rsidR="007070B6" w:rsidRDefault="00000000">
            <w:pPr>
              <w:ind w:left="252" w:hanging="36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By the end of the sub-strand,</w:t>
            </w:r>
          </w:p>
          <w:p w14:paraId="65AE7D66" w14:textId="77777777" w:rsidR="007070B6" w:rsidRDefault="00000000">
            <w:pPr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</w:p>
          <w:p w14:paraId="720D90FC" w14:textId="77777777" w:rsidR="007070B6" w:rsidRDefault="00000000">
            <w:pPr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t>a</w:t>
            </w:r>
            <w:r>
              <w:rPr>
                <w:rStyle w:val="fontstyle01"/>
                <w:sz w:val="24"/>
                <w:szCs w:val="24"/>
              </w:rPr>
              <w:t>) uphold ethics in managing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the enterprise project money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at the school</w:t>
            </w:r>
          </w:p>
          <w:p w14:paraId="0D801913" w14:textId="77777777" w:rsidR="007070B6" w:rsidRDefault="00000000">
            <w:r>
              <w:rPr>
                <w:rStyle w:val="fontstyle01"/>
                <w:sz w:val="24"/>
                <w:szCs w:val="24"/>
              </w:rPr>
              <w:t>b) appreciate collective efforts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in the success of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project at school</w:t>
            </w:r>
          </w:p>
        </w:tc>
        <w:tc>
          <w:tcPr>
            <w:tcW w:w="2160" w:type="dxa"/>
          </w:tcPr>
          <w:p w14:paraId="064E9565" w14:textId="77777777" w:rsidR="007070B6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can we evaluate the success of an enterprise project?</w:t>
            </w:r>
          </w:p>
          <w:p w14:paraId="0FC5EC9B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3712B087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Undertake the enterprise project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at school and evaluate its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success.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Participate in the school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entrepreneurship week</w:t>
            </w:r>
          </w:p>
        </w:tc>
        <w:tc>
          <w:tcPr>
            <w:tcW w:w="1980" w:type="dxa"/>
          </w:tcPr>
          <w:p w14:paraId="630B0A0D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398D7ADA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vAlign w:val="center"/>
          </w:tcPr>
          <w:p w14:paraId="03AEC6C7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630C8201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7FA3486F" w14:textId="77777777">
        <w:trPr>
          <w:trHeight w:val="767"/>
        </w:trPr>
        <w:tc>
          <w:tcPr>
            <w:tcW w:w="744" w:type="dxa"/>
          </w:tcPr>
          <w:p w14:paraId="5D517AC6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19DFED0D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2</w:t>
            </w:r>
          </w:p>
        </w:tc>
        <w:tc>
          <w:tcPr>
            <w:tcW w:w="1629" w:type="dxa"/>
          </w:tcPr>
          <w:p w14:paraId="3E95CD83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13F9E080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Evaluating the success of an enterprise project at school</w:t>
            </w:r>
          </w:p>
        </w:tc>
        <w:tc>
          <w:tcPr>
            <w:tcW w:w="3150" w:type="dxa"/>
          </w:tcPr>
          <w:p w14:paraId="74265408" w14:textId="77777777" w:rsidR="007070B6" w:rsidRDefault="00000000">
            <w:pPr>
              <w:ind w:left="252" w:hanging="36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By the end of the sub-strand,</w:t>
            </w:r>
          </w:p>
          <w:p w14:paraId="7D72A652" w14:textId="77777777" w:rsidR="007070B6" w:rsidRDefault="00000000">
            <w:pPr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</w:p>
          <w:p w14:paraId="32639BE4" w14:textId="77777777" w:rsidR="007070B6" w:rsidRDefault="00000000">
            <w:pPr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t>a</w:t>
            </w:r>
            <w:r>
              <w:rPr>
                <w:rStyle w:val="fontstyle01"/>
                <w:sz w:val="24"/>
                <w:szCs w:val="24"/>
              </w:rPr>
              <w:t>) uphold ethics in managing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the enterprise project money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at the school</w:t>
            </w:r>
          </w:p>
          <w:p w14:paraId="3260364C" w14:textId="77777777" w:rsidR="007070B6" w:rsidRDefault="00000000">
            <w:r>
              <w:rPr>
                <w:rStyle w:val="fontstyle01"/>
                <w:sz w:val="24"/>
                <w:szCs w:val="24"/>
              </w:rPr>
              <w:t>b) appreciate collective efforts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in the success of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project at school</w:t>
            </w:r>
          </w:p>
        </w:tc>
        <w:tc>
          <w:tcPr>
            <w:tcW w:w="2160" w:type="dxa"/>
          </w:tcPr>
          <w:p w14:paraId="300FCB7D" w14:textId="77777777" w:rsidR="007070B6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can we evaluate the success of an enterprise project?</w:t>
            </w:r>
          </w:p>
          <w:p w14:paraId="68FE57FE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0082A676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Undertake the enterprise project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at school and evaluate its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success.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Participate in the school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entrepreneurship week</w:t>
            </w:r>
          </w:p>
        </w:tc>
        <w:tc>
          <w:tcPr>
            <w:tcW w:w="1980" w:type="dxa"/>
          </w:tcPr>
          <w:p w14:paraId="2F38A1A9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2A9E8AFE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vAlign w:val="center"/>
          </w:tcPr>
          <w:p w14:paraId="1F46F2E7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7FE141B9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0C0CD33F" w14:textId="77777777">
        <w:trPr>
          <w:trHeight w:val="767"/>
        </w:trPr>
        <w:tc>
          <w:tcPr>
            <w:tcW w:w="744" w:type="dxa"/>
          </w:tcPr>
          <w:p w14:paraId="361EB40D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52EE1596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3</w:t>
            </w:r>
          </w:p>
        </w:tc>
        <w:tc>
          <w:tcPr>
            <w:tcW w:w="1629" w:type="dxa"/>
          </w:tcPr>
          <w:p w14:paraId="12BF048B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POLITICAL SYSTEMS AND CHANGE</w:t>
            </w:r>
          </w:p>
        </w:tc>
        <w:tc>
          <w:tcPr>
            <w:tcW w:w="1530" w:type="dxa"/>
          </w:tcPr>
          <w:p w14:paraId="451E154C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Community leadership: </w:t>
            </w:r>
            <w:r>
              <w:rPr>
                <w:rFonts w:ascii="Times New Roman" w:eastAsia="BatangChe" w:hAnsi="Times New Roman" w:cs="Times New Roman"/>
              </w:rPr>
              <w:t>Community leaders</w:t>
            </w:r>
          </w:p>
        </w:tc>
        <w:tc>
          <w:tcPr>
            <w:tcW w:w="3150" w:type="dxa"/>
          </w:tcPr>
          <w:p w14:paraId="2E23E56B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community leaders in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desire to support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>community leadership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County.</w:t>
            </w:r>
          </w:p>
          <w:p w14:paraId="3225076C" w14:textId="77777777" w:rsidR="007070B6" w:rsidRDefault="007070B6">
            <w:pPr>
              <w:ind w:left="252" w:hanging="270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519A93FF" w14:textId="77777777" w:rsidR="007070B6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Who is a community leader?</w:t>
            </w:r>
          </w:p>
        </w:tc>
        <w:tc>
          <w:tcPr>
            <w:tcW w:w="2610" w:type="dxa"/>
          </w:tcPr>
          <w:p w14:paraId="322C8EB4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Brainstorm in groups and identify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leaders in the community</w:t>
            </w:r>
            <w:r>
              <w:rPr>
                <w:rStyle w:val="fontstyle31"/>
                <w:sz w:val="24"/>
                <w:szCs w:val="24"/>
              </w:rPr>
              <w:t xml:space="preserve">( Council </w:t>
            </w:r>
            <w:r>
              <w:rPr>
                <w:rStyle w:val="fontstyle31"/>
                <w:sz w:val="24"/>
                <w:szCs w:val="24"/>
              </w:rPr>
              <w:lastRenderedPageBreak/>
              <w:t>of</w:t>
            </w:r>
            <w:r>
              <w:t xml:space="preserve"> </w:t>
            </w:r>
            <w:r>
              <w:rPr>
                <w:rStyle w:val="fontstyle31"/>
                <w:sz w:val="24"/>
                <w:szCs w:val="24"/>
              </w:rPr>
              <w:t>Elders, Religious and Cultural</w:t>
            </w:r>
            <w:r>
              <w:t xml:space="preserve"> </w:t>
            </w:r>
            <w:r>
              <w:rPr>
                <w:rStyle w:val="fontstyle31"/>
                <w:sz w:val="24"/>
                <w:szCs w:val="24"/>
              </w:rPr>
              <w:t>Leaders)</w:t>
            </w:r>
          </w:p>
          <w:p w14:paraId="726B6CE6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14:paraId="1E3DA7C5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Local and extended environment, mas, realia, photographs,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artefacts, newspapers, approved textbooks</w:t>
            </w:r>
          </w:p>
          <w:p w14:paraId="3E59FFEA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107-118</w:t>
            </w:r>
          </w:p>
        </w:tc>
        <w:tc>
          <w:tcPr>
            <w:tcW w:w="1530" w:type="dxa"/>
            <w:vAlign w:val="center"/>
          </w:tcPr>
          <w:p w14:paraId="1DBB9B90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Oral questions, Teacher made test, observation,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project work, checklist, portfolio</w:t>
            </w:r>
          </w:p>
        </w:tc>
        <w:tc>
          <w:tcPr>
            <w:tcW w:w="540" w:type="dxa"/>
          </w:tcPr>
          <w:p w14:paraId="414B97D6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7906B043" w14:textId="77777777">
        <w:trPr>
          <w:trHeight w:val="767"/>
        </w:trPr>
        <w:tc>
          <w:tcPr>
            <w:tcW w:w="744" w:type="dxa"/>
          </w:tcPr>
          <w:p w14:paraId="6310DDF1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11</w:t>
            </w:r>
          </w:p>
        </w:tc>
        <w:tc>
          <w:tcPr>
            <w:tcW w:w="597" w:type="dxa"/>
          </w:tcPr>
          <w:p w14:paraId="191F6063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</w:t>
            </w:r>
          </w:p>
        </w:tc>
        <w:tc>
          <w:tcPr>
            <w:tcW w:w="1629" w:type="dxa"/>
          </w:tcPr>
          <w:p w14:paraId="63C176C7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0FF68EB5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Community leadership: </w:t>
            </w:r>
            <w:r>
              <w:rPr>
                <w:rFonts w:ascii="Times New Roman" w:eastAsia="BatangChe" w:hAnsi="Times New Roman" w:cs="Times New Roman"/>
              </w:rPr>
              <w:t>Community leaders</w:t>
            </w:r>
          </w:p>
        </w:tc>
        <w:tc>
          <w:tcPr>
            <w:tcW w:w="3150" w:type="dxa"/>
          </w:tcPr>
          <w:p w14:paraId="00CD6424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community leaders in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desire to support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community leadership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County.</w:t>
            </w:r>
          </w:p>
          <w:p w14:paraId="628756E6" w14:textId="77777777" w:rsidR="007070B6" w:rsidRDefault="007070B6">
            <w:pPr>
              <w:ind w:left="252" w:hanging="270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7D1D9AA1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Who is a community leader?</w:t>
            </w:r>
          </w:p>
        </w:tc>
        <w:tc>
          <w:tcPr>
            <w:tcW w:w="2610" w:type="dxa"/>
          </w:tcPr>
          <w:p w14:paraId="73C21F6D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Brainstorm in groups and identify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leaders in the community</w:t>
            </w:r>
            <w:r>
              <w:rPr>
                <w:rStyle w:val="fontstyle31"/>
                <w:sz w:val="24"/>
                <w:szCs w:val="24"/>
              </w:rPr>
              <w:t>( Council of</w:t>
            </w:r>
            <w:r>
              <w:t xml:space="preserve"> </w:t>
            </w:r>
            <w:r>
              <w:rPr>
                <w:rStyle w:val="fontstyle31"/>
                <w:sz w:val="24"/>
                <w:szCs w:val="24"/>
              </w:rPr>
              <w:t>Elders, Religious and Cultural</w:t>
            </w:r>
            <w:r>
              <w:t xml:space="preserve"> </w:t>
            </w:r>
            <w:r>
              <w:rPr>
                <w:rStyle w:val="fontstyle31"/>
                <w:sz w:val="24"/>
                <w:szCs w:val="24"/>
              </w:rPr>
              <w:t>Leaders)</w:t>
            </w:r>
          </w:p>
          <w:p w14:paraId="793C8C0F" w14:textId="77777777" w:rsidR="007070B6" w:rsidRDefault="007070B6">
            <w:pPr>
              <w:rPr>
                <w:rFonts w:ascii="Times New Roman" w:eastAsia="BatangChe" w:hAnsi="Times New Roman" w:cs="Times New Roman"/>
                <w:bCs/>
                <w:sz w:val="24"/>
              </w:rPr>
            </w:pPr>
          </w:p>
        </w:tc>
        <w:tc>
          <w:tcPr>
            <w:tcW w:w="1980" w:type="dxa"/>
          </w:tcPr>
          <w:p w14:paraId="22D61835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0A6B6D5E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107-118</w:t>
            </w:r>
          </w:p>
        </w:tc>
        <w:tc>
          <w:tcPr>
            <w:tcW w:w="1530" w:type="dxa"/>
            <w:vAlign w:val="center"/>
          </w:tcPr>
          <w:p w14:paraId="564F66E5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3F2B3E6D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1824E8F5" w14:textId="77777777">
        <w:trPr>
          <w:trHeight w:val="767"/>
        </w:trPr>
        <w:tc>
          <w:tcPr>
            <w:tcW w:w="744" w:type="dxa"/>
          </w:tcPr>
          <w:p w14:paraId="10A50449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25A2276F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2</w:t>
            </w:r>
          </w:p>
        </w:tc>
        <w:tc>
          <w:tcPr>
            <w:tcW w:w="1629" w:type="dxa"/>
          </w:tcPr>
          <w:p w14:paraId="58CF88AB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2CBADC91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Community leadership: </w:t>
            </w:r>
            <w:r>
              <w:rPr>
                <w:rFonts w:ascii="Times New Roman" w:eastAsia="BatangChe" w:hAnsi="Times New Roman" w:cs="Times New Roman"/>
              </w:rPr>
              <w:t>Duties of community leaders</w:t>
            </w:r>
          </w:p>
        </w:tc>
        <w:tc>
          <w:tcPr>
            <w:tcW w:w="3150" w:type="dxa"/>
          </w:tcPr>
          <w:p w14:paraId="17AC755A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state the duties of community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leaders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desire to support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community leadership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County.</w:t>
            </w:r>
          </w:p>
          <w:p w14:paraId="4E1ECCE5" w14:textId="77777777" w:rsidR="007070B6" w:rsidRDefault="007070B6">
            <w:pPr>
              <w:ind w:left="252" w:hanging="360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0EA746CF" w14:textId="77777777" w:rsidR="007070B6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are the duties of a good leader in the community?</w:t>
            </w:r>
          </w:p>
        </w:tc>
        <w:tc>
          <w:tcPr>
            <w:tcW w:w="2610" w:type="dxa"/>
          </w:tcPr>
          <w:p w14:paraId="42542FF7" w14:textId="77777777" w:rsidR="007070B6" w:rsidRDefault="00000000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Learners are guided to:</w:t>
            </w:r>
          </w:p>
          <w:p w14:paraId="32C0FC7C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Discuss in groups duties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community leaders and do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class presentation</w:t>
            </w:r>
          </w:p>
          <w:p w14:paraId="30A2EE26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14:paraId="7596FE1E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3C9FCEB1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107-118</w:t>
            </w:r>
          </w:p>
        </w:tc>
        <w:tc>
          <w:tcPr>
            <w:tcW w:w="1530" w:type="dxa"/>
            <w:vAlign w:val="center"/>
          </w:tcPr>
          <w:p w14:paraId="59C937A3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1768522B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329193FF" w14:textId="77777777">
        <w:trPr>
          <w:trHeight w:val="767"/>
        </w:trPr>
        <w:tc>
          <w:tcPr>
            <w:tcW w:w="744" w:type="dxa"/>
          </w:tcPr>
          <w:p w14:paraId="5B09AE5B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1D72D179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3</w:t>
            </w:r>
          </w:p>
        </w:tc>
        <w:tc>
          <w:tcPr>
            <w:tcW w:w="1629" w:type="dxa"/>
          </w:tcPr>
          <w:p w14:paraId="58DABE76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5AC994D9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Community leadership: </w:t>
            </w:r>
            <w:r>
              <w:rPr>
                <w:rFonts w:ascii="Times New Roman" w:eastAsia="BatangChe" w:hAnsi="Times New Roman" w:cs="Times New Roman"/>
              </w:rPr>
              <w:t xml:space="preserve">Qualities of a </w:t>
            </w:r>
            <w:r>
              <w:rPr>
                <w:rFonts w:ascii="Times New Roman" w:eastAsia="BatangChe" w:hAnsi="Times New Roman" w:cs="Times New Roman"/>
              </w:rPr>
              <w:lastRenderedPageBreak/>
              <w:t>good leader in the community</w:t>
            </w:r>
          </w:p>
        </w:tc>
        <w:tc>
          <w:tcPr>
            <w:tcW w:w="3150" w:type="dxa"/>
          </w:tcPr>
          <w:p w14:paraId="02603CD3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a) state qualities of a good </w:t>
            </w:r>
            <w:r>
              <w:rPr>
                <w:rStyle w:val="fontstyle01"/>
                <w:sz w:val="24"/>
                <w:szCs w:val="24"/>
              </w:rPr>
              <w:lastRenderedPageBreak/>
              <w:t>leader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in the community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desire to support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community leadership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County.</w:t>
            </w:r>
          </w:p>
          <w:p w14:paraId="410A2506" w14:textId="77777777" w:rsidR="007070B6" w:rsidRDefault="007070B6">
            <w:pPr>
              <w:ind w:left="252" w:hanging="360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3D3B1DC4" w14:textId="77777777" w:rsidR="007070B6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 xml:space="preserve">What are the qualities of a good </w:t>
            </w: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leader in the community?</w:t>
            </w:r>
          </w:p>
        </w:tc>
        <w:tc>
          <w:tcPr>
            <w:tcW w:w="2610" w:type="dxa"/>
          </w:tcPr>
          <w:p w14:paraId="1FF1B6BB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 xml:space="preserve">• </w:t>
            </w:r>
            <w:r>
              <w:rPr>
                <w:rStyle w:val="fontstyle21"/>
                <w:sz w:val="24"/>
                <w:szCs w:val="24"/>
              </w:rPr>
              <w:t>Find out qualities of a good leader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lastRenderedPageBreak/>
              <w:t>from the community and other sources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Discuss in groups and identify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qualities of a good leader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community</w:t>
            </w:r>
          </w:p>
          <w:p w14:paraId="16FBE533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14:paraId="58949105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Local and extended environment,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mas, realia, photographs, artefacts, newspapers, approved textbooks</w:t>
            </w:r>
          </w:p>
          <w:p w14:paraId="568C4F32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107-118</w:t>
            </w:r>
          </w:p>
        </w:tc>
        <w:tc>
          <w:tcPr>
            <w:tcW w:w="1530" w:type="dxa"/>
            <w:vAlign w:val="center"/>
          </w:tcPr>
          <w:p w14:paraId="5FC71DF5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Oral questions, Teacher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made test, observation, project work, checklist, portfolio</w:t>
            </w:r>
          </w:p>
        </w:tc>
        <w:tc>
          <w:tcPr>
            <w:tcW w:w="540" w:type="dxa"/>
          </w:tcPr>
          <w:p w14:paraId="74D53650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76F51817" w14:textId="77777777">
        <w:trPr>
          <w:trHeight w:val="767"/>
        </w:trPr>
        <w:tc>
          <w:tcPr>
            <w:tcW w:w="744" w:type="dxa"/>
          </w:tcPr>
          <w:p w14:paraId="15E77E13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12</w:t>
            </w:r>
          </w:p>
        </w:tc>
        <w:tc>
          <w:tcPr>
            <w:tcW w:w="597" w:type="dxa"/>
          </w:tcPr>
          <w:p w14:paraId="6CDC499C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</w:t>
            </w:r>
          </w:p>
        </w:tc>
        <w:tc>
          <w:tcPr>
            <w:tcW w:w="1629" w:type="dxa"/>
          </w:tcPr>
          <w:p w14:paraId="5A00D40A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6CD372E6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Community leadership: </w:t>
            </w:r>
            <w:r>
              <w:rPr>
                <w:rFonts w:ascii="Times New Roman" w:eastAsia="BatangChe" w:hAnsi="Times New Roman" w:cs="Times New Roman"/>
              </w:rPr>
              <w:t>Qualities of a good leader in the community</w:t>
            </w:r>
          </w:p>
        </w:tc>
        <w:tc>
          <w:tcPr>
            <w:tcW w:w="3150" w:type="dxa"/>
          </w:tcPr>
          <w:p w14:paraId="06EBD7A5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state qualities of a good leader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in the community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desire to support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community leadership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County.</w:t>
            </w:r>
          </w:p>
          <w:p w14:paraId="20BC929C" w14:textId="77777777" w:rsidR="007070B6" w:rsidRDefault="007070B6">
            <w:pPr>
              <w:ind w:left="252" w:hanging="360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7D5130F4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are the qualities of a good leader in the community?</w:t>
            </w:r>
          </w:p>
        </w:tc>
        <w:tc>
          <w:tcPr>
            <w:tcW w:w="2610" w:type="dxa"/>
          </w:tcPr>
          <w:p w14:paraId="2ECFE904" w14:textId="77777777" w:rsidR="007070B6" w:rsidRDefault="00000000"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Role - play good leadership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community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Design and display a poster on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qualities of good leadership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community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Find out more about good leadership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in the community from parents or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guardians and report.</w:t>
            </w:r>
          </w:p>
        </w:tc>
        <w:tc>
          <w:tcPr>
            <w:tcW w:w="1980" w:type="dxa"/>
          </w:tcPr>
          <w:p w14:paraId="792B1957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0578051C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107-118</w:t>
            </w:r>
          </w:p>
        </w:tc>
        <w:tc>
          <w:tcPr>
            <w:tcW w:w="1530" w:type="dxa"/>
            <w:vAlign w:val="center"/>
          </w:tcPr>
          <w:p w14:paraId="6868C93A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16FCAFE8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06AC2BED" w14:textId="77777777">
        <w:trPr>
          <w:trHeight w:val="767"/>
        </w:trPr>
        <w:tc>
          <w:tcPr>
            <w:tcW w:w="744" w:type="dxa"/>
          </w:tcPr>
          <w:p w14:paraId="33AA2F21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22DED9BC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2</w:t>
            </w:r>
          </w:p>
        </w:tc>
        <w:tc>
          <w:tcPr>
            <w:tcW w:w="1629" w:type="dxa"/>
          </w:tcPr>
          <w:p w14:paraId="5A53C57B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CITIZENSHIP</w:t>
            </w:r>
          </w:p>
        </w:tc>
        <w:tc>
          <w:tcPr>
            <w:tcW w:w="1530" w:type="dxa"/>
          </w:tcPr>
          <w:p w14:paraId="5ACBE4C3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Good citizenship in school</w:t>
            </w:r>
          </w:p>
        </w:tc>
        <w:tc>
          <w:tcPr>
            <w:tcW w:w="3150" w:type="dxa"/>
          </w:tcPr>
          <w:p w14:paraId="5B13E7F4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demonstrate qualities of good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c) appreciate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citizenship in school.</w:t>
            </w:r>
          </w:p>
          <w:p w14:paraId="25B650B0" w14:textId="77777777" w:rsidR="007070B6" w:rsidRDefault="007070B6">
            <w:pPr>
              <w:ind w:left="252" w:hanging="252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5E4229A1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How could you demonstrate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good citizenship in school?</w:t>
            </w:r>
          </w:p>
          <w:p w14:paraId="2B440072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6AD1F206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Brainstorm in groups and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identify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Discuss in groups how to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become a good citizen in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Write an essay on a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 xml:space="preserve">digital citizen </w:t>
            </w:r>
            <w:r>
              <w:rPr>
                <w:rStyle w:val="fontstyle31"/>
                <w:sz w:val="24"/>
                <w:szCs w:val="24"/>
              </w:rPr>
              <w:t>(using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t xml:space="preserve">technology in a </w:t>
            </w:r>
            <w:r>
              <w:rPr>
                <w:rStyle w:val="fontstyle31"/>
                <w:sz w:val="24"/>
                <w:szCs w:val="24"/>
              </w:rPr>
              <w:lastRenderedPageBreak/>
              <w:t>positive way)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and share the essays in class.</w:t>
            </w:r>
          </w:p>
        </w:tc>
        <w:tc>
          <w:tcPr>
            <w:tcW w:w="1980" w:type="dxa"/>
          </w:tcPr>
          <w:p w14:paraId="133EBD81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Local and extended environment, mas, realia, photographs, artefacts, newspapers, approved textbooks</w:t>
            </w:r>
          </w:p>
          <w:p w14:paraId="68F8B1F0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119-125</w:t>
            </w:r>
          </w:p>
        </w:tc>
        <w:tc>
          <w:tcPr>
            <w:tcW w:w="1530" w:type="dxa"/>
            <w:vAlign w:val="center"/>
          </w:tcPr>
          <w:p w14:paraId="27CF273F" w14:textId="77777777" w:rsidR="007070B6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5121544F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01D40AD5" w14:textId="77777777">
        <w:trPr>
          <w:trHeight w:val="767"/>
        </w:trPr>
        <w:tc>
          <w:tcPr>
            <w:tcW w:w="744" w:type="dxa"/>
          </w:tcPr>
          <w:p w14:paraId="161DD2AE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11281DCD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3</w:t>
            </w:r>
          </w:p>
        </w:tc>
        <w:tc>
          <w:tcPr>
            <w:tcW w:w="1629" w:type="dxa"/>
          </w:tcPr>
          <w:p w14:paraId="4B0C0AFA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280DF9EE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Good citizenship in school</w:t>
            </w:r>
          </w:p>
        </w:tc>
        <w:tc>
          <w:tcPr>
            <w:tcW w:w="3150" w:type="dxa"/>
          </w:tcPr>
          <w:p w14:paraId="3B39E286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demonstrate qualities of good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c) appreciate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citizenship in school.</w:t>
            </w:r>
          </w:p>
          <w:p w14:paraId="36B3F7F6" w14:textId="77777777" w:rsidR="007070B6" w:rsidRDefault="007070B6">
            <w:pPr>
              <w:ind w:left="252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313C6492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How could you demonstrate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good citizenship in school?</w:t>
            </w:r>
          </w:p>
          <w:p w14:paraId="74EB0476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77171162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  <w:p w14:paraId="4B02D9CE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Brainstorm in groups and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identify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Discuss in groups how to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become a good citizen in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Write an essay on a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 xml:space="preserve">digital citizen </w:t>
            </w:r>
            <w:r>
              <w:rPr>
                <w:rStyle w:val="fontstyle31"/>
                <w:sz w:val="24"/>
                <w:szCs w:val="24"/>
              </w:rPr>
              <w:t>(using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t>technology in a positive way)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and share the essays in class.</w:t>
            </w:r>
          </w:p>
        </w:tc>
        <w:tc>
          <w:tcPr>
            <w:tcW w:w="1980" w:type="dxa"/>
          </w:tcPr>
          <w:p w14:paraId="476AA1C1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60CC54DC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119-125</w:t>
            </w:r>
          </w:p>
        </w:tc>
        <w:tc>
          <w:tcPr>
            <w:tcW w:w="1530" w:type="dxa"/>
          </w:tcPr>
          <w:p w14:paraId="19E05D68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4F6C1E52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4454AE3A" w14:textId="77777777">
        <w:trPr>
          <w:trHeight w:val="767"/>
        </w:trPr>
        <w:tc>
          <w:tcPr>
            <w:tcW w:w="744" w:type="dxa"/>
          </w:tcPr>
          <w:p w14:paraId="3EB03517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13</w:t>
            </w:r>
          </w:p>
        </w:tc>
        <w:tc>
          <w:tcPr>
            <w:tcW w:w="597" w:type="dxa"/>
          </w:tcPr>
          <w:p w14:paraId="08F1978A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</w:t>
            </w:r>
          </w:p>
        </w:tc>
        <w:tc>
          <w:tcPr>
            <w:tcW w:w="1629" w:type="dxa"/>
          </w:tcPr>
          <w:p w14:paraId="374F4DFE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786FE056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A Good digital citizen</w:t>
            </w:r>
          </w:p>
        </w:tc>
        <w:tc>
          <w:tcPr>
            <w:tcW w:w="3150" w:type="dxa"/>
          </w:tcPr>
          <w:p w14:paraId="76FE45FD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demonstrate qualities of good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c) appreciate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citizenship in school.</w:t>
            </w:r>
          </w:p>
          <w:p w14:paraId="13CFF9C4" w14:textId="77777777" w:rsidR="007070B6" w:rsidRDefault="007070B6">
            <w:pPr>
              <w:ind w:left="252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160" w:type="dxa"/>
          </w:tcPr>
          <w:p w14:paraId="2CAD9B9C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How could you demonstrate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good citizenship in school?</w:t>
            </w:r>
          </w:p>
          <w:p w14:paraId="1B378D7C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2610" w:type="dxa"/>
          </w:tcPr>
          <w:p w14:paraId="3D3B9168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Style w:val="fontstyle01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Brainstorm in groups and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identify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Discuss in groups how to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become a good citizen in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• </w:t>
            </w:r>
            <w:r>
              <w:rPr>
                <w:rStyle w:val="fontstyle01"/>
                <w:sz w:val="24"/>
                <w:szCs w:val="24"/>
              </w:rPr>
              <w:t>Write an essay on a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 xml:space="preserve">digital citizen </w:t>
            </w:r>
            <w:r>
              <w:rPr>
                <w:rStyle w:val="fontstyle31"/>
                <w:sz w:val="24"/>
                <w:szCs w:val="24"/>
              </w:rPr>
              <w:t>(using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t>technology in a positive way)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and share the essays in class.</w:t>
            </w:r>
          </w:p>
        </w:tc>
        <w:tc>
          <w:tcPr>
            <w:tcW w:w="1980" w:type="dxa"/>
          </w:tcPr>
          <w:p w14:paraId="314627F0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6B76DDE7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119-125</w:t>
            </w:r>
          </w:p>
        </w:tc>
        <w:tc>
          <w:tcPr>
            <w:tcW w:w="1530" w:type="dxa"/>
          </w:tcPr>
          <w:p w14:paraId="4A2BDE34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0FF85154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787E7C84" w14:textId="77777777">
        <w:trPr>
          <w:trHeight w:val="767"/>
        </w:trPr>
        <w:tc>
          <w:tcPr>
            <w:tcW w:w="744" w:type="dxa"/>
          </w:tcPr>
          <w:p w14:paraId="7FACAF13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1EC55B19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2</w:t>
            </w:r>
          </w:p>
        </w:tc>
        <w:tc>
          <w:tcPr>
            <w:tcW w:w="1629" w:type="dxa"/>
          </w:tcPr>
          <w:p w14:paraId="144496D7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265B77E5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Human rights</w:t>
            </w:r>
            <w:r>
              <w:rPr>
                <w:rFonts w:ascii="Times New Roman" w:eastAsia="BatangChe" w:hAnsi="Times New Roman" w:cs="Times New Roman"/>
              </w:rPr>
              <w:t xml:space="preserve">: Cultural practices that </w:t>
            </w:r>
            <w:r>
              <w:rPr>
                <w:rFonts w:ascii="Times New Roman" w:eastAsia="BatangChe" w:hAnsi="Times New Roman" w:cs="Times New Roman"/>
              </w:rPr>
              <w:lastRenderedPageBreak/>
              <w:t>violate child rights in the community</w:t>
            </w:r>
          </w:p>
        </w:tc>
        <w:tc>
          <w:tcPr>
            <w:tcW w:w="3150" w:type="dxa"/>
          </w:tcPr>
          <w:p w14:paraId="1E13521A" w14:textId="77777777" w:rsidR="007070B6" w:rsidRDefault="00000000">
            <w:pPr>
              <w:ind w:left="252" w:hanging="27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</w:p>
          <w:p w14:paraId="664174FA" w14:textId="77777777" w:rsidR="007070B6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Explain the meaning of cultural practices</w:t>
            </w:r>
          </w:p>
          <w:p w14:paraId="78318A3C" w14:textId="77777777" w:rsidR="007070B6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Identify cultural practices that are harmful to children</w:t>
            </w:r>
          </w:p>
          <w:p w14:paraId="1F9123D3" w14:textId="77777777" w:rsidR="007070B6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Desire to learn about different cultural practices</w:t>
            </w:r>
          </w:p>
        </w:tc>
        <w:tc>
          <w:tcPr>
            <w:tcW w:w="2160" w:type="dxa"/>
          </w:tcPr>
          <w:p w14:paraId="1E180B3A" w14:textId="77777777" w:rsidR="007070B6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What are cultural practices?</w:t>
            </w:r>
          </w:p>
          <w:p w14:paraId="1B73850B" w14:textId="77777777" w:rsidR="007070B6" w:rsidRDefault="007070B6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39C3A9B9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Which cultural practices are harmful to children?</w:t>
            </w:r>
          </w:p>
        </w:tc>
        <w:tc>
          <w:tcPr>
            <w:tcW w:w="2610" w:type="dxa"/>
          </w:tcPr>
          <w:p w14:paraId="2252F6ED" w14:textId="77777777" w:rsidR="007070B6" w:rsidRDefault="00000000">
            <w:r>
              <w:rPr>
                <w:rStyle w:val="fontstyle01"/>
                <w:sz w:val="22"/>
                <w:szCs w:val="22"/>
              </w:rPr>
              <w:lastRenderedPageBreak/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Use appropriate statements to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identify cultural practices that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lastRenderedPageBreak/>
              <w:t>violate child rights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community.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Discuss in groups ways in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which children are abused in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the community.</w:t>
            </w:r>
            <w:r>
              <w:rPr>
                <w:rStyle w:val="fontstyle31"/>
                <w:sz w:val="22"/>
                <w:szCs w:val="22"/>
              </w:rPr>
              <w:t>(Slavery, Child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31"/>
                <w:sz w:val="22"/>
                <w:szCs w:val="22"/>
              </w:rPr>
              <w:t>Trafficking, child labour,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31"/>
                <w:sz w:val="22"/>
                <w:szCs w:val="22"/>
              </w:rPr>
              <w:t>Sexual abuse, abuse of children</w:t>
            </w:r>
            <w:r>
              <w:t xml:space="preserve"> </w:t>
            </w:r>
            <w:r>
              <w:rPr>
                <w:rStyle w:val="fontstyle31"/>
                <w:sz w:val="22"/>
                <w:szCs w:val="22"/>
              </w:rPr>
              <w:t>with special needs)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• </w:t>
            </w:r>
            <w:r>
              <w:rPr>
                <w:rStyle w:val="fontstyle01"/>
                <w:sz w:val="22"/>
                <w:szCs w:val="22"/>
              </w:rPr>
              <w:t>Use appropriate case study</w:t>
            </w: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>(real or imaginary) to identify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harmful cultural practices in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 xml:space="preserve">the community. </w:t>
            </w:r>
            <w:r>
              <w:rPr>
                <w:rStyle w:val="fontstyle31"/>
                <w:sz w:val="22"/>
                <w:szCs w:val="22"/>
              </w:rPr>
              <w:t>(Early and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31"/>
                <w:sz w:val="22"/>
                <w:szCs w:val="22"/>
              </w:rPr>
              <w:t>forced marriages, Female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</w:rPr>
              <w:t>genital mutilation,)</w:t>
            </w:r>
          </w:p>
        </w:tc>
        <w:tc>
          <w:tcPr>
            <w:tcW w:w="1980" w:type="dxa"/>
          </w:tcPr>
          <w:p w14:paraId="63D797F8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Local and extended environment, mas, realia,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photographs, artefacts, newspapers, approved textbooks</w:t>
            </w:r>
          </w:p>
          <w:p w14:paraId="60EDF5EF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125-136</w:t>
            </w:r>
          </w:p>
        </w:tc>
        <w:tc>
          <w:tcPr>
            <w:tcW w:w="1530" w:type="dxa"/>
          </w:tcPr>
          <w:p w14:paraId="2400C0CC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Oral questions, Teacher made test,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observation, project work, checklist, portfolio</w:t>
            </w:r>
          </w:p>
        </w:tc>
        <w:tc>
          <w:tcPr>
            <w:tcW w:w="540" w:type="dxa"/>
          </w:tcPr>
          <w:p w14:paraId="4BF105F6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379B6D97" w14:textId="77777777">
        <w:trPr>
          <w:trHeight w:val="767"/>
        </w:trPr>
        <w:tc>
          <w:tcPr>
            <w:tcW w:w="744" w:type="dxa"/>
          </w:tcPr>
          <w:p w14:paraId="277BBF1A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515F18B1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3</w:t>
            </w:r>
          </w:p>
        </w:tc>
        <w:tc>
          <w:tcPr>
            <w:tcW w:w="1629" w:type="dxa"/>
          </w:tcPr>
          <w:p w14:paraId="48432CBF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54186B2F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Human rights</w:t>
            </w:r>
            <w:r>
              <w:rPr>
                <w:rFonts w:ascii="Times New Roman" w:eastAsia="BatangChe" w:hAnsi="Times New Roman" w:cs="Times New Roman"/>
              </w:rPr>
              <w:t>: How children are abused in the community</w:t>
            </w:r>
          </w:p>
        </w:tc>
        <w:tc>
          <w:tcPr>
            <w:tcW w:w="3150" w:type="dxa"/>
          </w:tcPr>
          <w:p w14:paraId="47D4D512" w14:textId="77777777" w:rsidR="007070B6" w:rsidRDefault="00000000">
            <w:pPr>
              <w:ind w:left="252" w:hanging="27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</w:p>
          <w:p w14:paraId="4AFEFC10" w14:textId="77777777" w:rsidR="007070B6" w:rsidRDefault="0000000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Explain the meaning of child abuse</w:t>
            </w:r>
          </w:p>
          <w:p w14:paraId="3318DA90" w14:textId="77777777" w:rsidR="007070B6" w:rsidRDefault="0000000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Discuss ways through which children are abused</w:t>
            </w:r>
          </w:p>
        </w:tc>
        <w:tc>
          <w:tcPr>
            <w:tcW w:w="2160" w:type="dxa"/>
          </w:tcPr>
          <w:p w14:paraId="5B859D9A" w14:textId="77777777" w:rsidR="007070B6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are children abused In the community?</w:t>
            </w:r>
          </w:p>
          <w:p w14:paraId="2FFC0E3D" w14:textId="77777777" w:rsidR="007070B6" w:rsidRDefault="007070B6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73BB0636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can I protect myself and others in the community?</w:t>
            </w:r>
          </w:p>
        </w:tc>
        <w:tc>
          <w:tcPr>
            <w:tcW w:w="2610" w:type="dxa"/>
          </w:tcPr>
          <w:p w14:paraId="68EA2D77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Interact with a resource person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and discuss forms of child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abuse and protection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community.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Recite poems on child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protection.</w:t>
            </w:r>
          </w:p>
          <w:p w14:paraId="7ADF2523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14:paraId="5DA0BA08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7A0DAABB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125-136</w:t>
            </w:r>
          </w:p>
        </w:tc>
        <w:tc>
          <w:tcPr>
            <w:tcW w:w="1530" w:type="dxa"/>
          </w:tcPr>
          <w:p w14:paraId="795BC25D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503C627E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0C4E7B2E" w14:textId="77777777">
        <w:trPr>
          <w:trHeight w:val="767"/>
        </w:trPr>
        <w:tc>
          <w:tcPr>
            <w:tcW w:w="744" w:type="dxa"/>
          </w:tcPr>
          <w:p w14:paraId="60C81052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76270B27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14:paraId="52E3D08D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08C494F5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Human rights</w:t>
            </w:r>
            <w:r>
              <w:rPr>
                <w:rFonts w:ascii="Times New Roman" w:eastAsia="BatangChe" w:hAnsi="Times New Roman" w:cs="Times New Roman"/>
              </w:rPr>
              <w:t>: effects of child abuse in the society</w:t>
            </w:r>
          </w:p>
        </w:tc>
        <w:tc>
          <w:tcPr>
            <w:tcW w:w="3150" w:type="dxa"/>
          </w:tcPr>
          <w:p w14:paraId="78932569" w14:textId="77777777" w:rsidR="007070B6" w:rsidRDefault="00000000">
            <w:pPr>
              <w:ind w:left="252" w:hanging="27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</w:p>
          <w:p w14:paraId="400F2601" w14:textId="77777777" w:rsidR="007070B6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Identify effects of child abuse in the society</w:t>
            </w:r>
          </w:p>
          <w:p w14:paraId="2031CDC1" w14:textId="77777777" w:rsidR="007070B6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Give ideas on how we can assist children who have been abused in the society</w:t>
            </w:r>
          </w:p>
          <w:p w14:paraId="31AF3357" w14:textId="77777777" w:rsidR="007070B6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Be willing to educate the society against this vice</w:t>
            </w:r>
          </w:p>
        </w:tc>
        <w:tc>
          <w:tcPr>
            <w:tcW w:w="2160" w:type="dxa"/>
          </w:tcPr>
          <w:p w14:paraId="29515C5C" w14:textId="77777777" w:rsidR="007070B6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What are the effects of child abuse?</w:t>
            </w:r>
          </w:p>
          <w:p w14:paraId="31510166" w14:textId="77777777" w:rsidR="007070B6" w:rsidRDefault="007070B6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0BAF86F1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 xml:space="preserve">What can be done to help the children who have been </w:t>
            </w: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abused in the society?</w:t>
            </w:r>
          </w:p>
        </w:tc>
        <w:tc>
          <w:tcPr>
            <w:tcW w:w="2610" w:type="dxa"/>
          </w:tcPr>
          <w:p w14:paraId="67D879B4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 xml:space="preserve">• </w:t>
            </w:r>
            <w:r>
              <w:rPr>
                <w:rStyle w:val="fontstyle21"/>
                <w:sz w:val="24"/>
                <w:szCs w:val="24"/>
              </w:rPr>
              <w:t>Interact with a resource person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and discuss forms of child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abuse and protection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community.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 xml:space="preserve">• </w:t>
            </w:r>
            <w:r>
              <w:rPr>
                <w:rStyle w:val="fontstyle21"/>
                <w:sz w:val="24"/>
                <w:szCs w:val="24"/>
              </w:rPr>
              <w:t>Recite poems on child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protection.</w:t>
            </w:r>
          </w:p>
          <w:p w14:paraId="76C1EA65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  <w:p w14:paraId="084A1623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14:paraId="1D3FF07E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Local and extended environment, mas, realia, photographs, artefacts,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newspapers, approved textbooks</w:t>
            </w:r>
          </w:p>
          <w:p w14:paraId="38F9D8F5" w14:textId="77777777" w:rsidR="007070B6" w:rsidRDefault="00000000"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125-136</w:t>
            </w:r>
          </w:p>
        </w:tc>
        <w:tc>
          <w:tcPr>
            <w:tcW w:w="1530" w:type="dxa"/>
          </w:tcPr>
          <w:p w14:paraId="6404F7E8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Oral questions, Teacher made test, observation, project work,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checklist, portfolio</w:t>
            </w:r>
          </w:p>
        </w:tc>
        <w:tc>
          <w:tcPr>
            <w:tcW w:w="540" w:type="dxa"/>
          </w:tcPr>
          <w:p w14:paraId="2DA7755F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59B9B481" w14:textId="77777777">
        <w:trPr>
          <w:trHeight w:val="767"/>
        </w:trPr>
        <w:tc>
          <w:tcPr>
            <w:tcW w:w="744" w:type="dxa"/>
          </w:tcPr>
          <w:p w14:paraId="39D859FF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14</w:t>
            </w:r>
          </w:p>
        </w:tc>
        <w:tc>
          <w:tcPr>
            <w:tcW w:w="597" w:type="dxa"/>
          </w:tcPr>
          <w:p w14:paraId="3C014DA6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1</w:t>
            </w:r>
          </w:p>
        </w:tc>
        <w:tc>
          <w:tcPr>
            <w:tcW w:w="1629" w:type="dxa"/>
          </w:tcPr>
          <w:p w14:paraId="190CB41F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1766C26F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Human rights</w:t>
            </w:r>
            <w:r>
              <w:rPr>
                <w:rFonts w:ascii="Times New Roman" w:eastAsia="BatangChe" w:hAnsi="Times New Roman" w:cs="Times New Roman"/>
              </w:rPr>
              <w:t>: child rights</w:t>
            </w:r>
          </w:p>
        </w:tc>
        <w:tc>
          <w:tcPr>
            <w:tcW w:w="3150" w:type="dxa"/>
          </w:tcPr>
          <w:p w14:paraId="5C3DE680" w14:textId="77777777" w:rsidR="007070B6" w:rsidRDefault="00000000">
            <w:pPr>
              <w:ind w:left="252" w:hanging="27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</w:p>
          <w:p w14:paraId="4DC0B5F5" w14:textId="77777777" w:rsidR="007070B6" w:rsidRDefault="0000000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State the meaning of child rights</w:t>
            </w:r>
          </w:p>
          <w:p w14:paraId="751162B3" w14:textId="77777777" w:rsidR="007070B6" w:rsidRDefault="0000000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Explain why children need to be given responsibilities</w:t>
            </w:r>
          </w:p>
          <w:p w14:paraId="3704600B" w14:textId="77777777" w:rsidR="007070B6" w:rsidRDefault="00000000">
            <w:pPr>
              <w:ind w:left="252" w:hanging="270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Participate in campaign against child abuse</w:t>
            </w:r>
          </w:p>
        </w:tc>
        <w:tc>
          <w:tcPr>
            <w:tcW w:w="2160" w:type="dxa"/>
          </w:tcPr>
          <w:p w14:paraId="3DE558F1" w14:textId="77777777" w:rsidR="007070B6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are some of the child rights?</w:t>
            </w:r>
          </w:p>
          <w:p w14:paraId="2291F250" w14:textId="77777777" w:rsidR="007070B6" w:rsidRDefault="007070B6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5409BBF5" w14:textId="77777777" w:rsidR="007070B6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are some of the responsibilities that can be given to children?</w:t>
            </w:r>
          </w:p>
        </w:tc>
        <w:tc>
          <w:tcPr>
            <w:tcW w:w="2610" w:type="dxa"/>
          </w:tcPr>
          <w:p w14:paraId="147C7821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Interact with a resource person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and discuss forms of child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abuse and protection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community.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• </w:t>
            </w:r>
            <w:r>
              <w:rPr>
                <w:rStyle w:val="fontstyle21"/>
                <w:sz w:val="24"/>
                <w:szCs w:val="24"/>
              </w:rPr>
              <w:t>Recite poems on child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protection.</w:t>
            </w:r>
          </w:p>
          <w:p w14:paraId="06194077" w14:textId="77777777" w:rsidR="007070B6" w:rsidRDefault="007070B6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CACABB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2BD035EF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125-136</w:t>
            </w:r>
          </w:p>
        </w:tc>
        <w:tc>
          <w:tcPr>
            <w:tcW w:w="1530" w:type="dxa"/>
          </w:tcPr>
          <w:p w14:paraId="6DB1EF08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5E2C049C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6CFA7A6A" w14:textId="77777777">
        <w:trPr>
          <w:trHeight w:val="767"/>
        </w:trPr>
        <w:tc>
          <w:tcPr>
            <w:tcW w:w="744" w:type="dxa"/>
          </w:tcPr>
          <w:p w14:paraId="444E9EEA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17335FFC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2</w:t>
            </w:r>
          </w:p>
        </w:tc>
        <w:tc>
          <w:tcPr>
            <w:tcW w:w="1629" w:type="dxa"/>
          </w:tcPr>
          <w:p w14:paraId="28F60C62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0245CA2C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Peace: </w:t>
            </w:r>
            <w:r>
              <w:rPr>
                <w:rFonts w:ascii="Times New Roman" w:eastAsia="BatangChe" w:hAnsi="Times New Roman" w:cs="Times New Roman"/>
              </w:rPr>
              <w:t>FACTORS THAT PROMOTE PEACE IN SCHOOL</w:t>
            </w:r>
          </w:p>
        </w:tc>
        <w:tc>
          <w:tcPr>
            <w:tcW w:w="3150" w:type="dxa"/>
          </w:tcPr>
          <w:p w14:paraId="4A69A0CC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a) identify factors that promote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peace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b) uphold peace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c) appreciate living together in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peace in the society</w:t>
            </w:r>
          </w:p>
          <w:p w14:paraId="514A8F66" w14:textId="77777777" w:rsidR="007070B6" w:rsidRDefault="007070B6">
            <w:pPr>
              <w:ind w:left="252" w:hanging="270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6C0C01" w14:textId="77777777" w:rsidR="007070B6" w:rsidRDefault="00000000">
            <w:pPr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4"/>
              </w:rPr>
              <w:t>How can we live in peace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with others in school?</w:t>
            </w:r>
          </w:p>
          <w:p w14:paraId="301554F0" w14:textId="77777777" w:rsidR="007070B6" w:rsidRDefault="007070B6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68351C" w14:textId="77777777" w:rsidR="007070B6" w:rsidRDefault="00000000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 xml:space="preserve">• </w:t>
            </w:r>
            <w:r>
              <w:rPr>
                <w:rStyle w:val="fontstyle01"/>
              </w:rPr>
              <w:t>Discuss in groups ways of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promoting peace in school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 xml:space="preserve">• </w:t>
            </w:r>
            <w:r>
              <w:rPr>
                <w:rStyle w:val="fontstyle01"/>
              </w:rPr>
              <w:t>Role play a peaceful situation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 xml:space="preserve">• </w:t>
            </w:r>
            <w:r>
              <w:rPr>
                <w:rStyle w:val="fontstyle01"/>
              </w:rPr>
              <w:t>Use digital devices to create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communication messages on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peace and display them at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strategic points in the school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compound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 xml:space="preserve">• </w:t>
            </w:r>
            <w:r>
              <w:rPr>
                <w:rStyle w:val="fontstyle01"/>
              </w:rPr>
              <w:t>Participate in national and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international events on Peace.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 xml:space="preserve">• </w:t>
            </w:r>
            <w:r>
              <w:rPr>
                <w:rStyle w:val="fontstyle01"/>
              </w:rPr>
              <w:t>Find out from parents and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guardians the importance of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upholding peace</w:t>
            </w:r>
          </w:p>
        </w:tc>
        <w:tc>
          <w:tcPr>
            <w:tcW w:w="1980" w:type="dxa"/>
          </w:tcPr>
          <w:p w14:paraId="61CA364E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Local and extended environment, mas, realia, photographs, artefacts, newspapers, approved textbooks</w:t>
            </w:r>
          </w:p>
          <w:p w14:paraId="259244F3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137-153</w:t>
            </w:r>
          </w:p>
        </w:tc>
        <w:tc>
          <w:tcPr>
            <w:tcW w:w="1530" w:type="dxa"/>
          </w:tcPr>
          <w:p w14:paraId="776BE65B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</w:tcPr>
          <w:p w14:paraId="0171273A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  <w:tr w:rsidR="007070B6" w14:paraId="1E42BB7A" w14:textId="77777777">
        <w:trPr>
          <w:trHeight w:val="767"/>
        </w:trPr>
        <w:tc>
          <w:tcPr>
            <w:tcW w:w="744" w:type="dxa"/>
          </w:tcPr>
          <w:p w14:paraId="60372400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  <w:tc>
          <w:tcPr>
            <w:tcW w:w="597" w:type="dxa"/>
          </w:tcPr>
          <w:p w14:paraId="3E6D042B" w14:textId="77777777" w:rsidR="007070B6" w:rsidRDefault="00000000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</w:rPr>
              <w:t>3</w:t>
            </w:r>
          </w:p>
        </w:tc>
        <w:tc>
          <w:tcPr>
            <w:tcW w:w="1629" w:type="dxa"/>
          </w:tcPr>
          <w:p w14:paraId="7745BC3C" w14:textId="77777777" w:rsidR="007070B6" w:rsidRDefault="007070B6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530" w:type="dxa"/>
          </w:tcPr>
          <w:p w14:paraId="4953491A" w14:textId="77777777" w:rsidR="007070B6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Peace: </w:t>
            </w:r>
            <w:r>
              <w:rPr>
                <w:rFonts w:ascii="Times New Roman" w:eastAsia="BatangChe" w:hAnsi="Times New Roman" w:cs="Times New Roman"/>
              </w:rPr>
              <w:t xml:space="preserve">creating community </w:t>
            </w:r>
            <w:r>
              <w:rPr>
                <w:rFonts w:ascii="Times New Roman" w:eastAsia="BatangChe" w:hAnsi="Times New Roman" w:cs="Times New Roman"/>
              </w:rPr>
              <w:lastRenderedPageBreak/>
              <w:t>messages on peace</w:t>
            </w:r>
          </w:p>
        </w:tc>
        <w:tc>
          <w:tcPr>
            <w:tcW w:w="3150" w:type="dxa"/>
          </w:tcPr>
          <w:p w14:paraId="1B28354D" w14:textId="77777777" w:rsidR="007070B6" w:rsidRDefault="00000000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By the end of the sub-strand, the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learner should be able to:</w:t>
            </w:r>
          </w:p>
          <w:p w14:paraId="7091900E" w14:textId="77777777" w:rsidR="007070B6" w:rsidRDefault="00000000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Explain ways of passing peace message in school</w:t>
            </w:r>
          </w:p>
          <w:p w14:paraId="1B50550F" w14:textId="77777777" w:rsidR="007070B6" w:rsidRDefault="00000000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Create communication message on peace</w:t>
            </w:r>
          </w:p>
          <w:p w14:paraId="73DBF08B" w14:textId="77777777" w:rsidR="007070B6" w:rsidRDefault="00000000">
            <w:pPr>
              <w:ind w:left="252" w:hanging="270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Desire to be a peace ambassador in school</w:t>
            </w:r>
          </w:p>
        </w:tc>
        <w:tc>
          <w:tcPr>
            <w:tcW w:w="2160" w:type="dxa"/>
          </w:tcPr>
          <w:p w14:paraId="57A80B5E" w14:textId="77777777" w:rsidR="007070B6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 xml:space="preserve">How could the messages of peace </w:t>
            </w: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be spread in school?</w:t>
            </w:r>
          </w:p>
        </w:tc>
        <w:tc>
          <w:tcPr>
            <w:tcW w:w="2610" w:type="dxa"/>
          </w:tcPr>
          <w:p w14:paraId="64C8ED30" w14:textId="77777777" w:rsidR="007070B6" w:rsidRDefault="00000000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Learners are guided to: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 xml:space="preserve">• </w:t>
            </w:r>
            <w:r>
              <w:rPr>
                <w:rStyle w:val="fontstyle01"/>
              </w:rPr>
              <w:t>Discuss in groups ways of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promoting peace in school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 xml:space="preserve">• </w:t>
            </w:r>
            <w:r>
              <w:rPr>
                <w:rStyle w:val="fontstyle01"/>
              </w:rPr>
              <w:t xml:space="preserve">Role play a peaceful </w:t>
            </w:r>
            <w:r>
              <w:rPr>
                <w:rStyle w:val="fontstyle01"/>
              </w:rPr>
              <w:lastRenderedPageBreak/>
              <w:t>situation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 xml:space="preserve">• </w:t>
            </w:r>
            <w:r>
              <w:rPr>
                <w:rStyle w:val="fontstyle01"/>
              </w:rPr>
              <w:t>Use digital devices to create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communication messages on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peace and display them at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strategic points in the school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compound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 xml:space="preserve">• </w:t>
            </w:r>
            <w:r>
              <w:rPr>
                <w:rStyle w:val="fontstyle01"/>
              </w:rPr>
              <w:t>Participate in national and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international events on Peace.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 xml:space="preserve">• </w:t>
            </w:r>
            <w:r>
              <w:rPr>
                <w:rStyle w:val="fontstyle01"/>
              </w:rPr>
              <w:t>Find out from parents and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guardians the importance of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upholding peace</w:t>
            </w:r>
          </w:p>
        </w:tc>
        <w:tc>
          <w:tcPr>
            <w:tcW w:w="1980" w:type="dxa"/>
          </w:tcPr>
          <w:p w14:paraId="0B4034B0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Local and extended environment,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mas, realia, photographs, artefacts, newspapers, approved textbooks</w:t>
            </w:r>
          </w:p>
          <w:p w14:paraId="39320D25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t>Longhorn SST Learners Bk Grd. 4 Pg. 137-153</w:t>
            </w:r>
          </w:p>
        </w:tc>
        <w:tc>
          <w:tcPr>
            <w:tcW w:w="1530" w:type="dxa"/>
          </w:tcPr>
          <w:p w14:paraId="502F09AD" w14:textId="77777777" w:rsidR="007070B6" w:rsidRDefault="00000000">
            <w:pPr>
              <w:rPr>
                <w:rFonts w:ascii="Times New Roman" w:eastAsia="BatangChe" w:hAnsi="Times New Roman" w:cs="Times New Roman"/>
                <w:sz w:val="24"/>
              </w:rPr>
            </w:pP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 xml:space="preserve">Oral questions, Teacher </w:t>
            </w:r>
            <w:r>
              <w:rPr>
                <w:rFonts w:ascii="Times New Roman" w:eastAsia="BatangChe" w:hAnsi="Times New Roman" w:cs="Times New Roman"/>
                <w:sz w:val="24"/>
              </w:rPr>
              <w:lastRenderedPageBreak/>
              <w:t>made test, observation, project work, checklist, portfolio</w:t>
            </w:r>
          </w:p>
        </w:tc>
        <w:tc>
          <w:tcPr>
            <w:tcW w:w="540" w:type="dxa"/>
          </w:tcPr>
          <w:p w14:paraId="37930565" w14:textId="77777777" w:rsidR="007070B6" w:rsidRDefault="007070B6">
            <w:pPr>
              <w:rPr>
                <w:rFonts w:ascii="Times New Roman" w:eastAsia="BatangChe" w:hAnsi="Times New Roman" w:cs="Times New Roman"/>
                <w:b/>
                <w:sz w:val="24"/>
              </w:rPr>
            </w:pPr>
          </w:p>
        </w:tc>
      </w:tr>
    </w:tbl>
    <w:p w14:paraId="011EEB40" w14:textId="77777777" w:rsidR="007070B6" w:rsidRDefault="007070B6"/>
    <w:sectPr w:rsidR="00707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80" w:right="188" w:bottom="9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233F9" w14:textId="77777777" w:rsidR="00397F74" w:rsidRDefault="00397F74">
      <w:pPr>
        <w:spacing w:after="0" w:line="240" w:lineRule="auto"/>
      </w:pPr>
      <w:r>
        <w:separator/>
      </w:r>
    </w:p>
  </w:endnote>
  <w:endnote w:type="continuationSeparator" w:id="0">
    <w:p w14:paraId="517C5F1B" w14:textId="77777777" w:rsidR="00397F74" w:rsidRDefault="0039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9E7A2" w14:textId="77777777" w:rsidR="001F2148" w:rsidRDefault="001F2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6E52" w14:textId="77777777" w:rsidR="007070B6" w:rsidRDefault="007070B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29CAB" w14:textId="77777777" w:rsidR="001F2148" w:rsidRDefault="001F2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D7E5D" w14:textId="77777777" w:rsidR="00397F74" w:rsidRDefault="00397F74">
      <w:pPr>
        <w:spacing w:after="0" w:line="240" w:lineRule="auto"/>
      </w:pPr>
      <w:r>
        <w:separator/>
      </w:r>
    </w:p>
  </w:footnote>
  <w:footnote w:type="continuationSeparator" w:id="0">
    <w:p w14:paraId="14B5FB08" w14:textId="77777777" w:rsidR="00397F74" w:rsidRDefault="0039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105F" w14:textId="7A59D6A3" w:rsidR="001F2148" w:rsidRDefault="001F2148">
    <w:pPr>
      <w:pStyle w:val="Header"/>
    </w:pPr>
    <w:r>
      <w:rPr>
        <w:noProof/>
      </w:rPr>
      <w:pict w14:anchorId="3784BD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45094" o:spid="_x0000_s1026" type="#_x0000_t136" style="position:absolute;margin-left:0;margin-top:0;width:656.2pt;height:164.0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222A" w14:textId="7CD030CA" w:rsidR="007070B6" w:rsidRDefault="001F2148">
    <w:pPr>
      <w:ind w:left="-720"/>
      <w:jc w:val="center"/>
    </w:pPr>
    <w:r>
      <w:rPr>
        <w:noProof/>
      </w:rPr>
      <w:pict w14:anchorId="350ADD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45095" o:spid="_x0000_s1027" type="#_x0000_t136" style="position:absolute;left:0;text-align:left;margin-left:0;margin-top:0;width:656.2pt;height:188.0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B56C" w14:textId="599D131F" w:rsidR="001F2148" w:rsidRDefault="001F2148">
    <w:pPr>
      <w:pStyle w:val="Header"/>
    </w:pPr>
    <w:r>
      <w:rPr>
        <w:noProof/>
      </w:rPr>
      <w:pict w14:anchorId="68E5F9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45093" o:spid="_x0000_s1025" type="#_x0000_t136" style="position:absolute;margin-left:0;margin-top:0;width:656.2pt;height:164.0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12F0CD42"/>
    <w:lvl w:ilvl="0" w:tplc="546AB97A">
      <w:start w:val="1"/>
      <w:numFmt w:val="lowerLetter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0000001"/>
    <w:multiLevelType w:val="hybridMultilevel"/>
    <w:tmpl w:val="717E8EB4"/>
    <w:lvl w:ilvl="0" w:tplc="69D69A3C">
      <w:start w:val="1"/>
      <w:numFmt w:val="lowerLetter"/>
      <w:lvlText w:val="%1."/>
      <w:lvlJc w:val="left"/>
      <w:pPr>
        <w:ind w:left="342" w:hanging="360"/>
      </w:pPr>
      <w:rPr>
        <w:rFonts w:ascii="TimesNewRomanPSMT" w:eastAsia="Calibri" w:hAnsi="TimesNewRomanPSMT" w:cs="SimSun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 w15:restartNumberingAfterBreak="0">
    <w:nsid w:val="00000002"/>
    <w:multiLevelType w:val="hybridMultilevel"/>
    <w:tmpl w:val="4CDC0D8A"/>
    <w:lvl w:ilvl="0" w:tplc="EAB02852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0000003"/>
    <w:multiLevelType w:val="hybridMultilevel"/>
    <w:tmpl w:val="C1600196"/>
    <w:lvl w:ilvl="0" w:tplc="2B70CD12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00000004"/>
    <w:multiLevelType w:val="hybridMultilevel"/>
    <w:tmpl w:val="1418474A"/>
    <w:lvl w:ilvl="0" w:tplc="AD365CF8">
      <w:start w:val="1"/>
      <w:numFmt w:val="lowerLetter"/>
      <w:lvlText w:val="%1."/>
      <w:lvlJc w:val="left"/>
      <w:pPr>
        <w:ind w:left="720" w:hanging="360"/>
      </w:pPr>
      <w:rPr>
        <w:rFonts w:ascii="TimesNewRomanPSMT" w:eastAsia="Calibri" w:hAnsi="TimesNewRomanPSMT" w:cs="SimSun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3812">
    <w:abstractNumId w:val="1"/>
  </w:num>
  <w:num w:numId="2" w16cid:durableId="1366639187">
    <w:abstractNumId w:val="0"/>
  </w:num>
  <w:num w:numId="3" w16cid:durableId="1900675950">
    <w:abstractNumId w:val="3"/>
  </w:num>
  <w:num w:numId="4" w16cid:durableId="1772578901">
    <w:abstractNumId w:val="2"/>
  </w:num>
  <w:num w:numId="5" w16cid:durableId="1321038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B6"/>
    <w:rsid w:val="001F2148"/>
    <w:rsid w:val="00397F74"/>
    <w:rsid w:val="007070B6"/>
    <w:rsid w:val="0088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4F539"/>
  <w15:docId w15:val="{5306E0FE-F4CD-4ED3-8419-D2EF0B6C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2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148"/>
  </w:style>
  <w:style w:type="paragraph" w:styleId="Footer">
    <w:name w:val="footer"/>
    <w:basedOn w:val="Normal"/>
    <w:link w:val="FooterChar"/>
    <w:uiPriority w:val="99"/>
    <w:unhideWhenUsed/>
    <w:rsid w:val="001F2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4546</Words>
  <Characters>25914</Characters>
  <Application>Microsoft Office Word</Application>
  <DocSecurity>0</DocSecurity>
  <Lines>215</Lines>
  <Paragraphs>60</Paragraphs>
  <ScaleCrop>false</ScaleCrop>
  <Company/>
  <LinksUpToDate>false</LinksUpToDate>
  <CharactersWithSpaces>30400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kithome katuku</cp:lastModifiedBy>
  <cp:revision>4</cp:revision>
  <dcterms:created xsi:type="dcterms:W3CDTF">2020-11-17T07:47:00Z</dcterms:created>
  <dcterms:modified xsi:type="dcterms:W3CDTF">2025-05-05T13:47:00Z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0f681aff2c4a48609a5586a9cc34bbee</vt:lpwstr>
  </property>
</Properties>
</file>